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43ED322C" w:rsidR="00535AD1" w:rsidRDefault="00535AD1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</w:t>
      </w:r>
      <w:r w:rsidR="7AB40CBA" w:rsidRPr="1E7A864D">
        <w:rPr>
          <w:rFonts w:ascii="Corbel" w:hAnsi="Corbel"/>
          <w:b/>
          <w:bCs/>
          <w:sz w:val="28"/>
          <w:szCs w:val="28"/>
        </w:rPr>
        <w:t>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0287C098" w:rsidR="00AF19FB" w:rsidRPr="00535AD1" w:rsidRDefault="7AB40CBA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Monday</w:t>
      </w:r>
      <w:r w:rsidR="00535AD1" w:rsidRPr="1E7A864D">
        <w:rPr>
          <w:rFonts w:ascii="Corbel" w:hAnsi="Corbel"/>
          <w:b/>
          <w:bCs/>
          <w:sz w:val="24"/>
          <w:szCs w:val="24"/>
        </w:rPr>
        <w:t xml:space="preserve">, </w:t>
      </w:r>
      <w:r w:rsidR="1617D25A" w:rsidRPr="1E7A864D">
        <w:rPr>
          <w:rFonts w:ascii="Corbel" w:hAnsi="Corbel"/>
          <w:b/>
          <w:bCs/>
          <w:sz w:val="24"/>
          <w:szCs w:val="24"/>
        </w:rPr>
        <w:t>November 24</w:t>
      </w:r>
      <w:r w:rsidR="00535AD1" w:rsidRPr="1E7A864D">
        <w:rPr>
          <w:rFonts w:ascii="Corbel" w:hAnsi="Corbel"/>
          <w:b/>
          <w:bCs/>
          <w:sz w:val="24"/>
          <w:szCs w:val="24"/>
        </w:rPr>
        <w:t>, 2025</w:t>
      </w:r>
    </w:p>
    <w:p w14:paraId="00000006" w14:textId="0C2CF363" w:rsidR="00AF19FB" w:rsidRPr="00535AD1" w:rsidRDefault="006925F6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12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30</w:t>
      </w:r>
      <w:r w:rsidR="00F9064E"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1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2</w:t>
      </w:r>
      <w:r w:rsidR="00F9064E"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0484CDDD" w:rsidR="00AF19FB" w:rsidRPr="00535AD1" w:rsidRDefault="38B38EE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</w:t>
      </w:r>
      <w:r w:rsidR="00535AD1" w:rsidRPr="00535AD1">
        <w:rPr>
          <w:rFonts w:ascii="Corbel" w:hAnsi="Corbel"/>
          <w:b/>
          <w:bCs/>
          <w:sz w:val="24"/>
          <w:szCs w:val="24"/>
        </w:rPr>
        <w:t xml:space="preserve"> or </w:t>
      </w:r>
      <w:r w:rsidR="47A73B29" w:rsidRPr="00535AD1">
        <w:rPr>
          <w:rFonts w:ascii="Corbel" w:hAnsi="Corbel"/>
          <w:b/>
          <w:bCs/>
          <w:sz w:val="24"/>
          <w:szCs w:val="24"/>
        </w:rPr>
        <w:t>Zoom</w:t>
      </w:r>
    </w:p>
    <w:p w14:paraId="7DF1DB06" w14:textId="74C76D78" w:rsidR="362EDD53" w:rsidRPr="00535AD1" w:rsidRDefault="362EDD53" w:rsidP="362EDD53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7CBD3841" w:rsidR="00AF19FB" w:rsidRPr="00535AD1" w:rsidRDefault="00202389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</w:t>
      </w:r>
      <w:r w:rsidR="0E85BA76" w:rsidRPr="1E7A864D">
        <w:rPr>
          <w:rFonts w:ascii="Corbel" w:hAnsi="Corbel"/>
          <w:b/>
          <w:bCs/>
          <w:sz w:val="28"/>
          <w:szCs w:val="28"/>
        </w:rPr>
        <w:t>xecutive Council Meeting Agenda</w:t>
      </w:r>
    </w:p>
    <w:p w14:paraId="459E7554" w14:textId="77777777" w:rsidR="00F12D67" w:rsidRPr="00535AD1" w:rsidRDefault="00F12D67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0F97CA" w14:textId="104E5954" w:rsidR="009A36A7" w:rsidRDefault="00B07876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</w:t>
      </w:r>
      <w:r w:rsidR="006925F6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2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:</w:t>
      </w:r>
      <w:r w:rsidR="006925F6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30</w:t>
      </w:r>
      <w:r w:rsidR="00535AD1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</w:t>
      </w:r>
      <w:r w:rsidR="009A36A7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–</w:t>
      </w:r>
      <w:r w:rsidR="00535AD1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</w:t>
      </w:r>
      <w:r w:rsidR="009A36A7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W</w:t>
      </w:r>
      <w:r w:rsidR="655928B8"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elcome, Consent to Agenda, Approval of Meeting Minutes</w:t>
      </w:r>
    </w:p>
    <w:p w14:paraId="37CAB6F0" w14:textId="77777777" w:rsidR="009A36A7" w:rsidRPr="009A36A7" w:rsidRDefault="009A36A7" w:rsidP="009A36A7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 xml:space="preserve">Land </w:t>
      </w:r>
      <w:r w:rsidR="00B07876" w:rsidRPr="009A36A7">
        <w:rPr>
          <w:rFonts w:ascii="Corbel" w:eastAsia="Times New Roman" w:hAnsi="Corbel" w:cs="Times New Roman"/>
        </w:rPr>
        <w:t>Acknowledgement</w:t>
      </w:r>
    </w:p>
    <w:p w14:paraId="1B125524" w14:textId="77777777" w:rsidR="009A36A7" w:rsidRPr="009A36A7" w:rsidRDefault="00B07876" w:rsidP="009A36A7">
      <w:pPr>
        <w:pStyle w:val="ListParagraph"/>
        <w:numPr>
          <w:ilvl w:val="0"/>
          <w:numId w:val="13"/>
        </w:numPr>
        <w:ind w:right="720"/>
        <w:rPr>
          <w:rFonts w:ascii="Corbel" w:eastAsia="Times New Roman" w:hAnsi="Corbel" w:cs="Times New Roman"/>
        </w:rPr>
      </w:pPr>
      <w:r w:rsidRPr="1E7A864D">
        <w:rPr>
          <w:rFonts w:ascii="Corbel" w:eastAsia="Times New Roman" w:hAnsi="Corbel" w:cs="Times New Roman"/>
        </w:rPr>
        <w:t>Consent to Agenda</w:t>
      </w:r>
    </w:p>
    <w:p w14:paraId="2CAE08D4" w14:textId="66E598B1" w:rsidR="012D2EF3" w:rsidRDefault="012D2EF3" w:rsidP="1E7A864D">
      <w:pPr>
        <w:pStyle w:val="ListParagraph"/>
        <w:numPr>
          <w:ilvl w:val="0"/>
          <w:numId w:val="13"/>
        </w:numPr>
        <w:ind w:right="720"/>
        <w:rPr>
          <w:rFonts w:ascii="Corbel" w:eastAsia="Times New Roman" w:hAnsi="Corbel" w:cs="Times New Roman"/>
        </w:rPr>
      </w:pPr>
      <w:r w:rsidRPr="1E7A864D">
        <w:rPr>
          <w:rFonts w:ascii="Corbel" w:eastAsia="Times New Roman" w:hAnsi="Corbel" w:cs="Times New Roman"/>
        </w:rPr>
        <w:t>Permission to Record</w:t>
      </w:r>
    </w:p>
    <w:p w14:paraId="1625054F" w14:textId="2026DA86" w:rsidR="3D3AB600" w:rsidRDefault="3D3AB600" w:rsidP="1E7A864D">
      <w:pPr>
        <w:pStyle w:val="ListParagraph"/>
        <w:numPr>
          <w:ilvl w:val="0"/>
          <w:numId w:val="13"/>
        </w:numPr>
        <w:ind w:right="720"/>
        <w:rPr>
          <w:rFonts w:ascii="Corbel" w:eastAsia="Times New Roman" w:hAnsi="Corbel" w:cs="Times New Roman"/>
          <w:lang w:val="en-US"/>
        </w:rPr>
      </w:pPr>
      <w:r w:rsidRPr="1E7A864D">
        <w:rPr>
          <w:rFonts w:ascii="Corbel" w:eastAsia="Times New Roman" w:hAnsi="Corbel" w:cs="Times New Roman"/>
          <w:lang w:val="en-US"/>
        </w:rPr>
        <w:t>Approval of November 1</w:t>
      </w:r>
      <w:r w:rsidR="6F481F43" w:rsidRPr="1E7A864D">
        <w:rPr>
          <w:rFonts w:ascii="Corbel" w:eastAsia="Times New Roman" w:hAnsi="Corbel" w:cs="Times New Roman"/>
          <w:lang w:val="en-US"/>
        </w:rPr>
        <w:t>4</w:t>
      </w:r>
      <w:r w:rsidRPr="1E7A864D">
        <w:rPr>
          <w:rFonts w:ascii="Corbel" w:eastAsia="Times New Roman" w:hAnsi="Corbel" w:cs="Times New Roman"/>
          <w:lang w:val="en-US"/>
        </w:rPr>
        <w:t>, 2025, Meeting Minutes</w:t>
      </w:r>
    </w:p>
    <w:p w14:paraId="2961D9BC" w14:textId="77777777" w:rsidR="002A6508" w:rsidRPr="009A36A7" w:rsidRDefault="002A650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</w:rPr>
      </w:pPr>
    </w:p>
    <w:p w14:paraId="325FA39E" w14:textId="6EACD837" w:rsidR="00AF1B99" w:rsidRDefault="00202389" w:rsidP="1E7A864D">
      <w:pPr>
        <w:pStyle w:val="paragraph"/>
        <w:spacing w:before="0" w:beforeAutospacing="0" w:after="0" w:afterAutospacing="0"/>
        <w:ind w:right="720"/>
      </w:pPr>
      <w:r w:rsidRPr="00202389">
        <w:rPr>
          <w:rStyle w:val="normaltextrun"/>
          <w:rFonts w:ascii="Corbel" w:hAnsi="Corbel"/>
          <w:b/>
          <w:bCs/>
        </w:rPr>
        <w:t>1</w:t>
      </w:r>
      <w:r w:rsidR="006925F6">
        <w:rPr>
          <w:rStyle w:val="normaltextrun"/>
          <w:rFonts w:ascii="Corbel" w:hAnsi="Corbel"/>
          <w:b/>
          <w:bCs/>
        </w:rPr>
        <w:t>2</w:t>
      </w:r>
      <w:r w:rsidRPr="00202389">
        <w:rPr>
          <w:rStyle w:val="normaltextrun"/>
          <w:rFonts w:ascii="Corbel" w:hAnsi="Corbel"/>
          <w:b/>
          <w:bCs/>
        </w:rPr>
        <w:t>:</w:t>
      </w:r>
      <w:r w:rsidR="00486E2B">
        <w:rPr>
          <w:rStyle w:val="normaltextrun"/>
          <w:rFonts w:ascii="Corbel" w:hAnsi="Corbel"/>
          <w:b/>
          <w:bCs/>
        </w:rPr>
        <w:t>35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 w:rsidR="19B68E95" w:rsidRPr="1E7A864D">
        <w:rPr>
          <w:rStyle w:val="normaltextrun"/>
          <w:rFonts w:ascii="Corbel" w:hAnsi="Corbel"/>
          <w:b/>
          <w:bCs/>
        </w:rPr>
        <w:t>Faculty Resolution</w:t>
      </w:r>
      <w:r w:rsidR="2435387E" w:rsidRPr="1E7A864D">
        <w:rPr>
          <w:rStyle w:val="normaltextrun"/>
          <w:rFonts w:ascii="Corbel" w:hAnsi="Corbel"/>
          <w:b/>
          <w:bCs/>
        </w:rPr>
        <w:t xml:space="preserve"> Concerning Any Potential Agreement Between </w:t>
      </w:r>
      <w:r w:rsidR="000A7D4C">
        <w:rPr>
          <w:rStyle w:val="normaltextrun"/>
          <w:rFonts w:ascii="Corbel" w:hAnsi="Corbel"/>
          <w:b/>
          <w:bCs/>
        </w:rPr>
        <w:t>t</w:t>
      </w:r>
      <w:r w:rsidR="2435387E" w:rsidRPr="1E7A864D">
        <w:rPr>
          <w:rStyle w:val="normaltextrun"/>
          <w:rFonts w:ascii="Corbel" w:hAnsi="Corbel"/>
          <w:b/>
          <w:bCs/>
        </w:rPr>
        <w:t xml:space="preserve">he University </w:t>
      </w:r>
      <w:r w:rsidR="000A7D4C">
        <w:rPr>
          <w:rStyle w:val="normaltextrun"/>
          <w:rFonts w:ascii="Corbel" w:hAnsi="Corbel"/>
          <w:b/>
          <w:bCs/>
        </w:rPr>
        <w:t>of</w:t>
      </w:r>
      <w:r w:rsidR="2435387E" w:rsidRPr="1E7A864D">
        <w:rPr>
          <w:rStyle w:val="normaltextrun"/>
          <w:rFonts w:ascii="Corbel" w:hAnsi="Corbel"/>
          <w:b/>
          <w:bCs/>
        </w:rPr>
        <w:t xml:space="preserve"> Washington </w:t>
      </w:r>
      <w:r w:rsidR="000A7D4C">
        <w:rPr>
          <w:rStyle w:val="normaltextrun"/>
          <w:rFonts w:ascii="Corbel" w:hAnsi="Corbel"/>
          <w:b/>
          <w:bCs/>
        </w:rPr>
        <w:t>a</w:t>
      </w:r>
      <w:r w:rsidR="2435387E" w:rsidRPr="1E7A864D">
        <w:rPr>
          <w:rStyle w:val="normaltextrun"/>
          <w:rFonts w:ascii="Corbel" w:hAnsi="Corbel"/>
          <w:b/>
          <w:bCs/>
        </w:rPr>
        <w:t xml:space="preserve">nd </w:t>
      </w:r>
      <w:r w:rsidR="000A7D4C">
        <w:rPr>
          <w:rStyle w:val="normaltextrun"/>
          <w:rFonts w:ascii="Corbel" w:hAnsi="Corbel"/>
          <w:b/>
          <w:bCs/>
        </w:rPr>
        <w:t>t</w:t>
      </w:r>
      <w:r w:rsidR="2435387E" w:rsidRPr="1E7A864D">
        <w:rPr>
          <w:rStyle w:val="normaltextrun"/>
          <w:rFonts w:ascii="Corbel" w:hAnsi="Corbel"/>
          <w:b/>
          <w:bCs/>
        </w:rPr>
        <w:t>he Federal Government</w:t>
      </w:r>
    </w:p>
    <w:p w14:paraId="50640664" w14:textId="7D4E7366" w:rsidR="006925F6" w:rsidRDefault="2435387E" w:rsidP="1E7A864D">
      <w:pPr>
        <w:pStyle w:val="paragraph"/>
        <w:numPr>
          <w:ilvl w:val="0"/>
          <w:numId w:val="18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1E7A864D">
        <w:rPr>
          <w:rStyle w:val="normaltextrun"/>
          <w:rFonts w:ascii="Corbel" w:hAnsi="Corbel"/>
          <w:sz w:val="22"/>
          <w:szCs w:val="22"/>
        </w:rPr>
        <w:t>Unit review</w:t>
      </w:r>
    </w:p>
    <w:p w14:paraId="5B25D9DB" w14:textId="106A8F38" w:rsidR="00486E2B" w:rsidRPr="00ED0FD0" w:rsidRDefault="2435387E" w:rsidP="1E7A864D">
      <w:pPr>
        <w:pStyle w:val="paragraph"/>
        <w:numPr>
          <w:ilvl w:val="0"/>
          <w:numId w:val="18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1E7A864D">
        <w:rPr>
          <w:rStyle w:val="normaltextrun"/>
          <w:rFonts w:ascii="Corbel" w:hAnsi="Corbel"/>
          <w:sz w:val="22"/>
          <w:szCs w:val="22"/>
        </w:rPr>
        <w:t>Discussion and Vote</w:t>
      </w:r>
    </w:p>
    <w:p w14:paraId="573BCA60" w14:textId="59364B10" w:rsidR="002A6508" w:rsidRDefault="002A650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49E41483" w14:textId="6022E548" w:rsidR="002A6508" w:rsidRDefault="00486E2B" w:rsidP="1E7A864D">
      <w:pPr>
        <w:pStyle w:val="paragraph"/>
        <w:spacing w:before="0" w:beforeAutospacing="0" w:after="0" w:afterAutospacing="0"/>
        <w:ind w:right="720"/>
      </w:pPr>
      <w:r w:rsidRPr="1E7A864D">
        <w:rPr>
          <w:rStyle w:val="normaltextrun"/>
          <w:rFonts w:ascii="Corbel" w:hAnsi="Corbel"/>
          <w:b/>
          <w:bCs/>
        </w:rPr>
        <w:t>1:</w:t>
      </w:r>
      <w:r w:rsidR="01DB4540" w:rsidRPr="1E7A864D">
        <w:rPr>
          <w:rStyle w:val="normaltextrun"/>
          <w:rFonts w:ascii="Corbel" w:hAnsi="Corbel"/>
          <w:b/>
          <w:bCs/>
        </w:rPr>
        <w:t>05</w:t>
      </w:r>
      <w:r w:rsidR="002A6508" w:rsidRPr="1E7A864D">
        <w:rPr>
          <w:rStyle w:val="normaltextrun"/>
          <w:rFonts w:ascii="Corbel" w:hAnsi="Corbel"/>
          <w:b/>
          <w:bCs/>
        </w:rPr>
        <w:t xml:space="preserve"> – </w:t>
      </w:r>
      <w:r w:rsidR="3645DE6B" w:rsidRPr="1E7A864D">
        <w:rPr>
          <w:rStyle w:val="normaltextrun"/>
          <w:rFonts w:ascii="Corbel" w:hAnsi="Corbel"/>
          <w:b/>
          <w:bCs/>
        </w:rPr>
        <w:t>The Winter Faculty Assembly</w:t>
      </w:r>
      <w:r w:rsidR="55B3099D" w:rsidRPr="1E7A864D">
        <w:rPr>
          <w:rStyle w:val="normaltextrun"/>
          <w:rFonts w:ascii="Corbel" w:hAnsi="Corbel"/>
          <w:b/>
          <w:bCs/>
        </w:rPr>
        <w:t xml:space="preserve"> / Around the Table</w:t>
      </w:r>
    </w:p>
    <w:p w14:paraId="3B7D8EB2" w14:textId="4DC0AFE1" w:rsidR="717DEDA2" w:rsidRDefault="717DEDA2" w:rsidP="1E7A864D">
      <w:pPr>
        <w:pStyle w:val="paragraph"/>
        <w:numPr>
          <w:ilvl w:val="0"/>
          <w:numId w:val="1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1E7A864D">
        <w:rPr>
          <w:rStyle w:val="normaltextrun"/>
          <w:rFonts w:ascii="Corbel" w:hAnsi="Corbel"/>
          <w:sz w:val="22"/>
          <w:szCs w:val="22"/>
        </w:rPr>
        <w:t>Discussion of January 23, 2026, Winter Meeting</w:t>
      </w:r>
    </w:p>
    <w:p w14:paraId="65006180" w14:textId="77777777" w:rsidR="002A6508" w:rsidRDefault="002A6508" w:rsidP="000A7D4C">
      <w:pPr>
        <w:pStyle w:val="paragraph"/>
        <w:spacing w:before="0" w:beforeAutospacing="0" w:after="0" w:afterAutospacing="0" w:line="200" w:lineRule="exact"/>
        <w:ind w:right="720"/>
        <w:contextualSpacing/>
        <w:rPr>
          <w:rStyle w:val="normaltextrun"/>
          <w:rFonts w:ascii="Corbel" w:hAnsi="Corbel"/>
          <w:b/>
          <w:bCs/>
        </w:rPr>
      </w:pPr>
    </w:p>
    <w:p w14:paraId="2F455932" w14:textId="5A828B43" w:rsidR="002A6508" w:rsidRPr="00ED0FD0" w:rsidRDefault="00486E2B" w:rsidP="1E7A864D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1E7A864D">
        <w:rPr>
          <w:rStyle w:val="normaltextrun"/>
          <w:rFonts w:ascii="Corbel" w:hAnsi="Corbel"/>
          <w:b/>
          <w:bCs/>
        </w:rPr>
        <w:t>1</w:t>
      </w:r>
      <w:r w:rsidR="002A6508" w:rsidRPr="1E7A864D">
        <w:rPr>
          <w:rStyle w:val="normaltextrun"/>
          <w:rFonts w:ascii="Corbel" w:hAnsi="Corbel"/>
          <w:b/>
          <w:bCs/>
        </w:rPr>
        <w:t>:</w:t>
      </w:r>
      <w:r w:rsidR="00AF1B99" w:rsidRPr="1E7A864D">
        <w:rPr>
          <w:rStyle w:val="normaltextrun"/>
          <w:rFonts w:ascii="Corbel" w:hAnsi="Corbel"/>
          <w:b/>
          <w:bCs/>
        </w:rPr>
        <w:t>20</w:t>
      </w:r>
      <w:r w:rsidR="002A6508" w:rsidRPr="1E7A864D">
        <w:rPr>
          <w:rStyle w:val="normaltextrun"/>
          <w:rFonts w:ascii="Corbel" w:hAnsi="Corbel"/>
          <w:b/>
          <w:bCs/>
        </w:rPr>
        <w:t xml:space="preserve"> – A</w:t>
      </w:r>
      <w:r w:rsidR="048C1975" w:rsidRPr="1E7A864D">
        <w:rPr>
          <w:rStyle w:val="normaltextrun"/>
          <w:rFonts w:ascii="Corbel" w:hAnsi="Corbel"/>
          <w:b/>
          <w:bCs/>
        </w:rPr>
        <w:t>djourn</w:t>
      </w:r>
    </w:p>
    <w:p w14:paraId="10078E78" w14:textId="1E5926F8" w:rsidR="0A77FD18" w:rsidRPr="00535AD1" w:rsidRDefault="0A77FD18" w:rsidP="0A77FD18">
      <w:pPr>
        <w:pStyle w:val="paragraph"/>
        <w:spacing w:before="0" w:beforeAutospacing="0" w:after="0" w:afterAutospacing="0"/>
        <w:ind w:left="270" w:right="720"/>
        <w:rPr>
          <w:rStyle w:val="normaltextrun"/>
          <w:rFonts w:ascii="Corbel" w:hAnsi="Corbel"/>
        </w:rPr>
      </w:pPr>
    </w:p>
    <w:p w14:paraId="00000021" w14:textId="08E68731" w:rsidR="00AF19FB" w:rsidRPr="00535AD1" w:rsidRDefault="00AF19FB" w:rsidP="0A77FD18">
      <w:pPr>
        <w:ind w:left="270" w:right="720"/>
        <w:rPr>
          <w:rFonts w:ascii="Corbel" w:eastAsia="Times New Roman" w:hAnsi="Corbel" w:cs="Times New Roman"/>
          <w:sz w:val="24"/>
          <w:szCs w:val="24"/>
          <w:lang w:val="en-US"/>
        </w:rPr>
      </w:pPr>
    </w:p>
    <w:sectPr w:rsidR="00AF19FB" w:rsidRPr="00535AD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407B" w14:textId="77777777" w:rsidR="00B84C5B" w:rsidRDefault="00B84C5B">
      <w:pPr>
        <w:spacing w:line="240" w:lineRule="auto"/>
      </w:pPr>
      <w:r>
        <w:separator/>
      </w:r>
    </w:p>
  </w:endnote>
  <w:endnote w:type="continuationSeparator" w:id="0">
    <w:p w14:paraId="52B0A8A5" w14:textId="77777777" w:rsidR="00B84C5B" w:rsidRDefault="00B84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4018" w14:textId="77777777" w:rsidR="00B84C5B" w:rsidRDefault="00B84C5B">
      <w:pPr>
        <w:spacing w:line="240" w:lineRule="auto"/>
      </w:pPr>
      <w:r>
        <w:separator/>
      </w:r>
    </w:p>
  </w:footnote>
  <w:footnote w:type="continuationSeparator" w:id="0">
    <w:p w14:paraId="576D46CB" w14:textId="77777777" w:rsidR="00B84C5B" w:rsidRDefault="00B84C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3CAE4542"/>
    <w:lvl w:ilvl="0" w:tplc="73FA9D52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D37EA6D"/>
    <w:multiLevelType w:val="hybridMultilevel"/>
    <w:tmpl w:val="A9AA7E6C"/>
    <w:lvl w:ilvl="0" w:tplc="7DA6E1C4">
      <w:start w:val="1"/>
      <w:numFmt w:val="upperRoman"/>
      <w:lvlText w:val="%1)"/>
      <w:lvlJc w:val="right"/>
      <w:pPr>
        <w:ind w:left="720" w:hanging="360"/>
      </w:p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16"/>
  </w:num>
  <w:num w:numId="2" w16cid:durableId="7752782">
    <w:abstractNumId w:val="10"/>
  </w:num>
  <w:num w:numId="3" w16cid:durableId="686446629">
    <w:abstractNumId w:val="5"/>
  </w:num>
  <w:num w:numId="4" w16cid:durableId="556160082">
    <w:abstractNumId w:val="4"/>
  </w:num>
  <w:num w:numId="5" w16cid:durableId="35199990">
    <w:abstractNumId w:val="7"/>
  </w:num>
  <w:num w:numId="6" w16cid:durableId="385301697">
    <w:abstractNumId w:val="0"/>
  </w:num>
  <w:num w:numId="7" w16cid:durableId="171334904">
    <w:abstractNumId w:val="15"/>
  </w:num>
  <w:num w:numId="8" w16cid:durableId="364137640">
    <w:abstractNumId w:val="9"/>
  </w:num>
  <w:num w:numId="9" w16cid:durableId="1334188321">
    <w:abstractNumId w:val="2"/>
  </w:num>
  <w:num w:numId="10" w16cid:durableId="966156880">
    <w:abstractNumId w:val="22"/>
  </w:num>
  <w:num w:numId="11" w16cid:durableId="1206135484">
    <w:abstractNumId w:val="13"/>
  </w:num>
  <w:num w:numId="12" w16cid:durableId="168834114">
    <w:abstractNumId w:val="21"/>
  </w:num>
  <w:num w:numId="13" w16cid:durableId="1031108102">
    <w:abstractNumId w:val="1"/>
  </w:num>
  <w:num w:numId="14" w16cid:durableId="859928901">
    <w:abstractNumId w:val="14"/>
  </w:num>
  <w:num w:numId="15" w16cid:durableId="675350201">
    <w:abstractNumId w:val="11"/>
  </w:num>
  <w:num w:numId="16" w16cid:durableId="1681273101">
    <w:abstractNumId w:val="18"/>
  </w:num>
  <w:num w:numId="17" w16cid:durableId="1339194994">
    <w:abstractNumId w:val="3"/>
  </w:num>
  <w:num w:numId="18" w16cid:durableId="1650131155">
    <w:abstractNumId w:val="6"/>
  </w:num>
  <w:num w:numId="19" w16cid:durableId="899242919">
    <w:abstractNumId w:val="12"/>
  </w:num>
  <w:num w:numId="20" w16cid:durableId="28185936">
    <w:abstractNumId w:val="17"/>
  </w:num>
  <w:num w:numId="21" w16cid:durableId="214632541">
    <w:abstractNumId w:val="19"/>
  </w:num>
  <w:num w:numId="22" w16cid:durableId="623656735">
    <w:abstractNumId w:val="8"/>
  </w:num>
  <w:num w:numId="23" w16cid:durableId="2035617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76BA8"/>
    <w:rsid w:val="00094595"/>
    <w:rsid w:val="000A7D4C"/>
    <w:rsid w:val="000C0BD5"/>
    <w:rsid w:val="000E174C"/>
    <w:rsid w:val="001011D4"/>
    <w:rsid w:val="00140967"/>
    <w:rsid w:val="001463A8"/>
    <w:rsid w:val="0017542B"/>
    <w:rsid w:val="00202389"/>
    <w:rsid w:val="00202E75"/>
    <w:rsid w:val="00227264"/>
    <w:rsid w:val="00271F88"/>
    <w:rsid w:val="002937E3"/>
    <w:rsid w:val="002A6508"/>
    <w:rsid w:val="003E4825"/>
    <w:rsid w:val="00441DA4"/>
    <w:rsid w:val="00473F17"/>
    <w:rsid w:val="00486E2B"/>
    <w:rsid w:val="00535AD1"/>
    <w:rsid w:val="00557551"/>
    <w:rsid w:val="0062147D"/>
    <w:rsid w:val="0062300A"/>
    <w:rsid w:val="00652816"/>
    <w:rsid w:val="006875DD"/>
    <w:rsid w:val="006925F6"/>
    <w:rsid w:val="006F29ED"/>
    <w:rsid w:val="00734D67"/>
    <w:rsid w:val="00753ED6"/>
    <w:rsid w:val="00855510"/>
    <w:rsid w:val="008644A2"/>
    <w:rsid w:val="008B14F6"/>
    <w:rsid w:val="008D1A71"/>
    <w:rsid w:val="008F591D"/>
    <w:rsid w:val="009208D6"/>
    <w:rsid w:val="00926AF2"/>
    <w:rsid w:val="00967D42"/>
    <w:rsid w:val="0098291E"/>
    <w:rsid w:val="00993C67"/>
    <w:rsid w:val="009A36A7"/>
    <w:rsid w:val="00A44410"/>
    <w:rsid w:val="00A620A2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84C5B"/>
    <w:rsid w:val="00BA3273"/>
    <w:rsid w:val="00BF7E77"/>
    <w:rsid w:val="00C05BED"/>
    <w:rsid w:val="00C86FF1"/>
    <w:rsid w:val="00C94EA8"/>
    <w:rsid w:val="00CF1159"/>
    <w:rsid w:val="00D04FCD"/>
    <w:rsid w:val="00D06A2E"/>
    <w:rsid w:val="00D81DB6"/>
    <w:rsid w:val="00E63626"/>
    <w:rsid w:val="00EC1377"/>
    <w:rsid w:val="00ED0FD0"/>
    <w:rsid w:val="00F032A9"/>
    <w:rsid w:val="00F12D67"/>
    <w:rsid w:val="00F26ACE"/>
    <w:rsid w:val="00F46536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Andrea L. Hill</cp:lastModifiedBy>
  <cp:revision>4</cp:revision>
  <dcterms:created xsi:type="dcterms:W3CDTF">2025-10-22T16:00:00Z</dcterms:created>
  <dcterms:modified xsi:type="dcterms:W3CDTF">2025-11-18T23:12:00Z</dcterms:modified>
</cp:coreProperties>
</file>