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26C95" w:rsidRDefault="00943030" w:rsidP="000E2D25">
      <w:pPr>
        <w:pBdr>
          <w:top w:val="nil"/>
          <w:left w:val="nil"/>
          <w:bottom w:val="nil"/>
          <w:right w:val="nil"/>
          <w:between w:val="nil"/>
        </w:pBdr>
        <w:spacing w:after="0"/>
        <w:ind w:left="390"/>
        <w:rPr>
          <w:color w:val="000000"/>
        </w:rPr>
      </w:pPr>
      <w:r>
        <w:rPr>
          <w:rFonts w:ascii="Times New Roman" w:eastAsia="Times New Roman" w:hAnsi="Times New Roman" w:cs="Times New Roman"/>
          <w:b/>
          <w:color w:val="000000"/>
          <w:sz w:val="28"/>
          <w:szCs w:val="28"/>
        </w:rPr>
        <w:t xml:space="preserve"> </w:t>
      </w:r>
      <w:r>
        <w:rPr>
          <w:noProof/>
          <w:color w:val="2B579A"/>
          <w:shd w:val="clear" w:color="auto" w:fill="E6E6E6"/>
        </w:rPr>
        <w:drawing>
          <wp:anchor distT="0" distB="0" distL="114300" distR="114300" simplePos="0" relativeHeight="251658240" behindDoc="0" locked="0" layoutInCell="1" hidden="0" allowOverlap="1" wp14:anchorId="1205A83F" wp14:editId="07777777">
            <wp:simplePos x="0" y="0"/>
            <wp:positionH relativeFrom="column">
              <wp:posOffset>-342896</wp:posOffset>
            </wp:positionH>
            <wp:positionV relativeFrom="paragraph">
              <wp:posOffset>145415</wp:posOffset>
            </wp:positionV>
            <wp:extent cx="3267075" cy="40195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7"/>
                    <a:srcRect/>
                    <a:stretch>
                      <a:fillRect/>
                    </a:stretch>
                  </pic:blipFill>
                  <pic:spPr>
                    <a:xfrm>
                      <a:off x="0" y="0"/>
                      <a:ext cx="3267075" cy="401955"/>
                    </a:xfrm>
                    <a:prstGeom prst="rect">
                      <a:avLst/>
                    </a:prstGeom>
                    <a:ln/>
                  </pic:spPr>
                </pic:pic>
              </a:graphicData>
            </a:graphic>
          </wp:anchor>
        </w:drawing>
      </w:r>
    </w:p>
    <w:p w14:paraId="00000002" w14:textId="77777777" w:rsidR="00026C95" w:rsidRDefault="00943030">
      <w:pPr>
        <w:pBdr>
          <w:top w:val="nil"/>
          <w:left w:val="nil"/>
          <w:bottom w:val="nil"/>
          <w:right w:val="nil"/>
          <w:between w:val="nil"/>
        </w:pBdr>
        <w:spacing w:after="0"/>
        <w:ind w:left="390"/>
        <w:jc w:val="center"/>
        <w:rPr>
          <w:color w:val="000000"/>
        </w:rPr>
      </w:pPr>
      <w:r w:rsidRPr="67510046">
        <w:rPr>
          <w:rFonts w:ascii="Times New Roman" w:eastAsia="Times New Roman" w:hAnsi="Times New Roman" w:cs="Times New Roman"/>
          <w:b/>
          <w:bCs/>
          <w:color w:val="000000" w:themeColor="text1"/>
          <w:sz w:val="28"/>
          <w:szCs w:val="28"/>
        </w:rPr>
        <w:t xml:space="preserve"> </w:t>
      </w:r>
    </w:p>
    <w:p w14:paraId="5F79595E" w14:textId="77777777" w:rsidR="000E2D25" w:rsidRDefault="000E2D25" w:rsidP="4DC95AF9">
      <w:pPr>
        <w:pBdr>
          <w:top w:val="nil"/>
          <w:left w:val="nil"/>
          <w:bottom w:val="nil"/>
          <w:right w:val="nil"/>
          <w:between w:val="nil"/>
        </w:pBdr>
        <w:spacing w:after="0"/>
        <w:ind w:left="306"/>
        <w:jc w:val="center"/>
        <w:rPr>
          <w:rFonts w:ascii="Times New Roman" w:eastAsia="Times New Roman" w:hAnsi="Times New Roman" w:cs="Times New Roman"/>
          <w:b/>
          <w:bCs/>
          <w:color w:val="000000" w:themeColor="text1"/>
          <w:sz w:val="28"/>
          <w:szCs w:val="28"/>
        </w:rPr>
      </w:pPr>
    </w:p>
    <w:p w14:paraId="00000005" w14:textId="2D81968D" w:rsidR="00026C95" w:rsidRDefault="24B5D298" w:rsidP="1073E248">
      <w:pPr>
        <w:pBdr>
          <w:top w:val="nil"/>
          <w:left w:val="nil"/>
          <w:bottom w:val="nil"/>
          <w:right w:val="nil"/>
          <w:between w:val="nil"/>
        </w:pBdr>
        <w:spacing w:after="0"/>
        <w:ind w:left="306"/>
        <w:jc w:val="center"/>
        <w:rPr>
          <w:color w:val="000000"/>
        </w:rPr>
      </w:pPr>
      <w:r w:rsidRPr="1073E248">
        <w:rPr>
          <w:rFonts w:ascii="Times New Roman" w:eastAsia="Times New Roman" w:hAnsi="Times New Roman" w:cs="Times New Roman"/>
          <w:b/>
          <w:bCs/>
          <w:color w:val="000000" w:themeColor="text1"/>
          <w:sz w:val="28"/>
          <w:szCs w:val="28"/>
        </w:rPr>
        <w:t xml:space="preserve">Academic Policy &amp; Curriculum Committee </w:t>
      </w:r>
    </w:p>
    <w:p w14:paraId="3AC0EB00" w14:textId="2DFF6168" w:rsidR="6D89C901" w:rsidRDefault="71C17569" w:rsidP="5500CEC9">
      <w:pPr>
        <w:pBdr>
          <w:top w:val="nil"/>
          <w:left w:val="nil"/>
          <w:bottom w:val="nil"/>
          <w:right w:val="nil"/>
          <w:between w:val="nil"/>
        </w:pBdr>
        <w:spacing w:after="10"/>
        <w:ind w:left="317"/>
        <w:jc w:val="center"/>
        <w:rPr>
          <w:rFonts w:ascii="Times New Roman" w:eastAsia="Times New Roman" w:hAnsi="Times New Roman" w:cs="Times New Roman"/>
          <w:color w:val="000000" w:themeColor="text1"/>
        </w:rPr>
      </w:pPr>
      <w:r w:rsidRPr="5500CEC9">
        <w:rPr>
          <w:rFonts w:ascii="Times New Roman" w:eastAsia="Times New Roman" w:hAnsi="Times New Roman" w:cs="Times New Roman"/>
          <w:color w:val="000000" w:themeColor="text1"/>
        </w:rPr>
        <w:t>May 13</w:t>
      </w:r>
      <w:r w:rsidR="72DAE57F" w:rsidRPr="5500CEC9">
        <w:rPr>
          <w:rFonts w:ascii="Times New Roman" w:eastAsia="Times New Roman" w:hAnsi="Times New Roman" w:cs="Times New Roman"/>
          <w:color w:val="000000" w:themeColor="text1"/>
        </w:rPr>
        <w:t>, 20</w:t>
      </w:r>
      <w:r w:rsidR="72DAE57F" w:rsidRPr="5500CEC9">
        <w:rPr>
          <w:rFonts w:ascii="Times New Roman" w:eastAsia="Times New Roman" w:hAnsi="Times New Roman" w:cs="Times New Roman"/>
        </w:rPr>
        <w:t>2</w:t>
      </w:r>
      <w:r w:rsidR="4125A9C7" w:rsidRPr="5500CEC9">
        <w:rPr>
          <w:rFonts w:ascii="Times New Roman" w:eastAsia="Times New Roman" w:hAnsi="Times New Roman" w:cs="Times New Roman"/>
        </w:rPr>
        <w:t>6</w:t>
      </w:r>
      <w:r w:rsidR="72DAE57F" w:rsidRPr="5500CEC9">
        <w:rPr>
          <w:rFonts w:ascii="Times New Roman" w:eastAsia="Times New Roman" w:hAnsi="Times New Roman" w:cs="Times New Roman"/>
          <w:color w:val="000000" w:themeColor="text1"/>
        </w:rPr>
        <w:t xml:space="preserve">, </w:t>
      </w:r>
      <w:hyperlink r:id="rId8">
        <w:r w:rsidR="4EC70859" w:rsidRPr="5500CEC9">
          <w:rPr>
            <w:rStyle w:val="Hyperlink"/>
            <w:rFonts w:ascii="Times New Roman" w:eastAsia="Times New Roman" w:hAnsi="Times New Roman" w:cs="Times New Roman"/>
          </w:rPr>
          <w:t>Zoom</w:t>
        </w:r>
      </w:hyperlink>
      <w:r w:rsidR="72DAE57F" w:rsidRPr="5500CEC9">
        <w:rPr>
          <w:rFonts w:ascii="Times New Roman" w:eastAsia="Times New Roman" w:hAnsi="Times New Roman" w:cs="Times New Roman"/>
        </w:rPr>
        <w:t xml:space="preserve"> 12:</w:t>
      </w:r>
      <w:r w:rsidR="31D778DE" w:rsidRPr="5500CEC9">
        <w:rPr>
          <w:rFonts w:ascii="Times New Roman" w:eastAsia="Times New Roman" w:hAnsi="Times New Roman" w:cs="Times New Roman"/>
        </w:rPr>
        <w:t>4</w:t>
      </w:r>
      <w:r w:rsidR="72DAE57F" w:rsidRPr="5500CEC9">
        <w:rPr>
          <w:rFonts w:ascii="Times New Roman" w:eastAsia="Times New Roman" w:hAnsi="Times New Roman" w:cs="Times New Roman"/>
          <w:color w:val="000000" w:themeColor="text1"/>
        </w:rPr>
        <w:t>0-2:00 pm</w:t>
      </w:r>
    </w:p>
    <w:p w14:paraId="00000007" w14:textId="77777777" w:rsidR="00026C95" w:rsidRDefault="00943030">
      <w:pPr>
        <w:pBdr>
          <w:top w:val="nil"/>
          <w:left w:val="nil"/>
          <w:bottom w:val="nil"/>
          <w:right w:val="nil"/>
          <w:between w:val="nil"/>
        </w:pBdr>
        <w:spacing w:after="0"/>
        <w:ind w:left="380"/>
        <w:jc w:val="center"/>
        <w:rPr>
          <w:color w:val="000000"/>
        </w:rPr>
      </w:pPr>
      <w:r>
        <w:rPr>
          <w:rFonts w:ascii="Times New Roman" w:eastAsia="Times New Roman" w:hAnsi="Times New Roman" w:cs="Times New Roman"/>
          <w:b/>
          <w:color w:val="000000"/>
          <w:sz w:val="24"/>
          <w:szCs w:val="24"/>
        </w:rPr>
        <w:t xml:space="preserve"> </w:t>
      </w:r>
    </w:p>
    <w:p w14:paraId="00000008" w14:textId="77777777" w:rsidR="00026C95" w:rsidRDefault="479B71C8">
      <w:pPr>
        <w:pStyle w:val="Heading1"/>
      </w:pPr>
      <w:r>
        <w:t xml:space="preserve">Agenda </w:t>
      </w:r>
    </w:p>
    <w:p w14:paraId="0000001E" w14:textId="79C906F7" w:rsidR="00026C95" w:rsidRDefault="00943030" w:rsidP="67510046">
      <w:pPr>
        <w:pBdr>
          <w:top w:val="nil"/>
          <w:left w:val="nil"/>
          <w:bottom w:val="nil"/>
          <w:right w:val="nil"/>
          <w:between w:val="nil"/>
        </w:pBdr>
        <w:spacing w:after="30"/>
      </w:pPr>
      <w:r w:rsidRPr="67510046">
        <w:rPr>
          <w:rFonts w:ascii="Times New Roman" w:eastAsia="Times New Roman" w:hAnsi="Times New Roman" w:cs="Times New Roman"/>
          <w:b/>
          <w:bCs/>
          <w:color w:val="000000" w:themeColor="text1"/>
          <w:sz w:val="24"/>
          <w:szCs w:val="24"/>
        </w:rPr>
        <w:t xml:space="preserve"> </w:t>
      </w:r>
    </w:p>
    <w:p w14:paraId="58AEA064" w14:textId="62D41A57" w:rsidR="2B5F007B" w:rsidRDefault="2B5F007B" w:rsidP="2769988A">
      <w:pPr>
        <w:numPr>
          <w:ilvl w:val="0"/>
          <w:numId w:val="39"/>
        </w:numPr>
        <w:tabs>
          <w:tab w:val="center" w:pos="2853"/>
        </w:tabs>
        <w:spacing w:after="0" w:line="240" w:lineRule="auto"/>
        <w:rPr>
          <w:rFonts w:ascii="Times New Roman" w:eastAsia="Times New Roman" w:hAnsi="Times New Roman" w:cs="Times New Roman"/>
          <w:b/>
          <w:bCs/>
          <w:color w:val="000000" w:themeColor="text1"/>
          <w:sz w:val="24"/>
          <w:szCs w:val="24"/>
        </w:rPr>
      </w:pPr>
      <w:r w:rsidRPr="2769988A">
        <w:rPr>
          <w:rFonts w:ascii="Times New Roman" w:eastAsia="Times New Roman" w:hAnsi="Times New Roman" w:cs="Times New Roman"/>
          <w:b/>
          <w:bCs/>
          <w:color w:val="000000" w:themeColor="text1"/>
          <w:sz w:val="24"/>
          <w:szCs w:val="24"/>
        </w:rPr>
        <w:t>Recording Permission/Land Acknowledgement</w:t>
      </w:r>
    </w:p>
    <w:p w14:paraId="6980AA73" w14:textId="5E5B62C7" w:rsidR="276C25D9" w:rsidRDefault="276C25D9" w:rsidP="276C25D9">
      <w:pPr>
        <w:tabs>
          <w:tab w:val="center" w:pos="2853"/>
        </w:tabs>
        <w:spacing w:after="0" w:line="240" w:lineRule="auto"/>
        <w:rPr>
          <w:rFonts w:ascii="Times New Roman" w:eastAsia="Times New Roman" w:hAnsi="Times New Roman" w:cs="Times New Roman"/>
          <w:b/>
          <w:bCs/>
          <w:color w:val="000000" w:themeColor="text1"/>
          <w:sz w:val="24"/>
          <w:szCs w:val="24"/>
        </w:rPr>
      </w:pPr>
    </w:p>
    <w:p w14:paraId="6196811C" w14:textId="66192CB9" w:rsidR="2B5F007B" w:rsidRDefault="2B5F007B" w:rsidP="2769988A">
      <w:pPr>
        <w:numPr>
          <w:ilvl w:val="0"/>
          <w:numId w:val="39"/>
        </w:numPr>
        <w:tabs>
          <w:tab w:val="center" w:pos="2853"/>
        </w:tabs>
        <w:spacing w:after="0" w:line="240" w:lineRule="auto"/>
        <w:rPr>
          <w:rFonts w:ascii="Times New Roman" w:eastAsia="Times New Roman" w:hAnsi="Times New Roman" w:cs="Times New Roman"/>
          <w:b/>
          <w:bCs/>
          <w:color w:val="000000" w:themeColor="text1"/>
          <w:sz w:val="24"/>
          <w:szCs w:val="24"/>
        </w:rPr>
      </w:pPr>
      <w:r w:rsidRPr="46FA99E2">
        <w:rPr>
          <w:rFonts w:ascii="Times New Roman" w:eastAsia="Times New Roman" w:hAnsi="Times New Roman" w:cs="Times New Roman"/>
          <w:b/>
          <w:bCs/>
          <w:color w:val="000000" w:themeColor="text1"/>
          <w:sz w:val="24"/>
          <w:szCs w:val="24"/>
        </w:rPr>
        <w:t>Welcome and Introductions</w:t>
      </w:r>
    </w:p>
    <w:p w14:paraId="6ED5A945" w14:textId="77777777" w:rsidR="00A65EEA" w:rsidRDefault="00A65EEA" w:rsidP="00A65EEA">
      <w:pPr>
        <w:tabs>
          <w:tab w:val="center" w:pos="2853"/>
        </w:tabs>
        <w:spacing w:after="0" w:line="240" w:lineRule="auto"/>
        <w:rPr>
          <w:rFonts w:ascii="Times New Roman" w:eastAsia="Times New Roman" w:hAnsi="Times New Roman" w:cs="Times New Roman"/>
          <w:b/>
          <w:bCs/>
          <w:color w:val="000000" w:themeColor="text1"/>
          <w:sz w:val="24"/>
          <w:szCs w:val="24"/>
        </w:rPr>
      </w:pPr>
    </w:p>
    <w:p w14:paraId="35F4B0F0" w14:textId="2FD60E3E" w:rsidR="276C25D9" w:rsidRDefault="12213A0B" w:rsidP="5E58B6D0">
      <w:pPr>
        <w:numPr>
          <w:ilvl w:val="0"/>
          <w:numId w:val="39"/>
        </w:numPr>
        <w:tabs>
          <w:tab w:val="center" w:pos="2853"/>
        </w:tabs>
        <w:spacing w:after="0" w:line="240" w:lineRule="auto"/>
        <w:rPr>
          <w:rFonts w:ascii="Times New Roman" w:eastAsia="Times New Roman" w:hAnsi="Times New Roman" w:cs="Times New Roman"/>
          <w:color w:val="000000" w:themeColor="text1"/>
          <w:sz w:val="24"/>
          <w:szCs w:val="24"/>
        </w:rPr>
      </w:pPr>
      <w:r w:rsidRPr="5500CEC9">
        <w:rPr>
          <w:rFonts w:ascii="Times New Roman" w:eastAsia="Times New Roman" w:hAnsi="Times New Roman" w:cs="Times New Roman"/>
          <w:b/>
          <w:bCs/>
          <w:color w:val="000000" w:themeColor="text1"/>
          <w:sz w:val="24"/>
          <w:szCs w:val="24"/>
        </w:rPr>
        <w:t>Approval of Minutes</w:t>
      </w:r>
      <w:r w:rsidRPr="5500CEC9">
        <w:rPr>
          <w:rFonts w:ascii="Times New Roman" w:eastAsia="Times New Roman" w:hAnsi="Times New Roman" w:cs="Times New Roman"/>
          <w:color w:val="000000" w:themeColor="text1"/>
          <w:sz w:val="24"/>
          <w:szCs w:val="24"/>
        </w:rPr>
        <w:t xml:space="preserve"> from </w:t>
      </w:r>
      <w:r w:rsidR="498D11C9" w:rsidRPr="5500CEC9">
        <w:rPr>
          <w:rFonts w:ascii="Times New Roman" w:eastAsia="Times New Roman" w:hAnsi="Times New Roman" w:cs="Times New Roman"/>
          <w:color w:val="000000" w:themeColor="text1"/>
          <w:sz w:val="24"/>
          <w:szCs w:val="24"/>
        </w:rPr>
        <w:t>April</w:t>
      </w:r>
      <w:r w:rsidR="55E4E361" w:rsidRPr="5500CEC9">
        <w:rPr>
          <w:rFonts w:ascii="Times New Roman" w:eastAsia="Times New Roman" w:hAnsi="Times New Roman" w:cs="Times New Roman"/>
          <w:color w:val="000000" w:themeColor="text1"/>
          <w:sz w:val="24"/>
          <w:szCs w:val="24"/>
        </w:rPr>
        <w:t xml:space="preserve"> 2026</w:t>
      </w:r>
      <w:r w:rsidR="158F8A60" w:rsidRPr="5500CEC9">
        <w:rPr>
          <w:rFonts w:ascii="Times New Roman" w:eastAsia="Times New Roman" w:hAnsi="Times New Roman" w:cs="Times New Roman"/>
          <w:color w:val="000000" w:themeColor="text1"/>
          <w:sz w:val="24"/>
          <w:szCs w:val="24"/>
        </w:rPr>
        <w:t xml:space="preserve"> </w:t>
      </w:r>
      <w:r w:rsidRPr="5500CEC9">
        <w:rPr>
          <w:rFonts w:ascii="Times New Roman" w:eastAsia="Times New Roman" w:hAnsi="Times New Roman" w:cs="Times New Roman"/>
          <w:color w:val="000000" w:themeColor="text1"/>
          <w:sz w:val="24"/>
          <w:szCs w:val="24"/>
        </w:rPr>
        <w:t xml:space="preserve">– Found in </w:t>
      </w:r>
      <w:r w:rsidRPr="5500CEC9">
        <w:rPr>
          <w:rFonts w:ascii="Times New Roman" w:eastAsia="Times New Roman" w:hAnsi="Times New Roman" w:cs="Times New Roman"/>
          <w:sz w:val="24"/>
          <w:szCs w:val="24"/>
        </w:rPr>
        <w:t>APCC Canvas</w:t>
      </w:r>
      <w:r w:rsidRPr="5500CEC9">
        <w:rPr>
          <w:rFonts w:ascii="Times New Roman" w:eastAsia="Times New Roman" w:hAnsi="Times New Roman" w:cs="Times New Roman"/>
          <w:color w:val="000000" w:themeColor="text1"/>
          <w:sz w:val="24"/>
          <w:szCs w:val="24"/>
        </w:rPr>
        <w:t xml:space="preserve"> </w:t>
      </w:r>
      <w:r w:rsidR="2F63361A" w:rsidRPr="5500CEC9">
        <w:rPr>
          <w:rFonts w:ascii="Times New Roman" w:eastAsia="Times New Roman" w:hAnsi="Times New Roman" w:cs="Times New Roman"/>
          <w:color w:val="000000" w:themeColor="text1"/>
          <w:sz w:val="24"/>
          <w:szCs w:val="24"/>
        </w:rPr>
        <w:t>-05</w:t>
      </w:r>
      <w:r w:rsidR="35CB57B4" w:rsidRPr="5500CEC9">
        <w:rPr>
          <w:rFonts w:ascii="Times New Roman" w:eastAsia="Times New Roman" w:hAnsi="Times New Roman" w:cs="Times New Roman"/>
          <w:color w:val="000000" w:themeColor="text1"/>
          <w:sz w:val="24"/>
          <w:szCs w:val="24"/>
        </w:rPr>
        <w:t>.</w:t>
      </w:r>
      <w:r w:rsidR="17AE1808" w:rsidRPr="5500CEC9">
        <w:rPr>
          <w:rFonts w:ascii="Times New Roman" w:eastAsia="Times New Roman" w:hAnsi="Times New Roman" w:cs="Times New Roman"/>
          <w:color w:val="000000" w:themeColor="text1"/>
          <w:sz w:val="24"/>
          <w:szCs w:val="24"/>
        </w:rPr>
        <w:t>13</w:t>
      </w:r>
      <w:r w:rsidRPr="5500CEC9">
        <w:rPr>
          <w:rFonts w:ascii="Times New Roman" w:eastAsia="Times New Roman" w:hAnsi="Times New Roman" w:cs="Times New Roman"/>
          <w:color w:val="000000" w:themeColor="text1"/>
          <w:sz w:val="24"/>
          <w:szCs w:val="24"/>
        </w:rPr>
        <w:t>.202</w:t>
      </w:r>
      <w:r w:rsidR="21F184CC" w:rsidRPr="5500CEC9">
        <w:rPr>
          <w:rFonts w:ascii="Times New Roman" w:eastAsia="Times New Roman" w:hAnsi="Times New Roman" w:cs="Times New Roman"/>
          <w:color w:val="000000" w:themeColor="text1"/>
          <w:sz w:val="24"/>
          <w:szCs w:val="24"/>
        </w:rPr>
        <w:t>6</w:t>
      </w:r>
    </w:p>
    <w:p w14:paraId="7641AE48" w14:textId="79210833" w:rsidR="1B614E81" w:rsidRDefault="1B614E81" w:rsidP="5E58B6D0">
      <w:pPr>
        <w:tabs>
          <w:tab w:val="center" w:pos="2853"/>
        </w:tabs>
        <w:spacing w:after="0" w:line="240" w:lineRule="auto"/>
        <w:rPr>
          <w:rFonts w:ascii="Times New Roman" w:eastAsia="Times New Roman" w:hAnsi="Times New Roman" w:cs="Times New Roman"/>
          <w:b/>
          <w:bCs/>
          <w:sz w:val="24"/>
          <w:szCs w:val="24"/>
        </w:rPr>
      </w:pPr>
    </w:p>
    <w:p w14:paraId="6BD4096B" w14:textId="5DF12B6F" w:rsidR="19917352" w:rsidRDefault="19917352" w:rsidP="5E58B6D0">
      <w:pPr>
        <w:numPr>
          <w:ilvl w:val="0"/>
          <w:numId w:val="39"/>
        </w:numPr>
        <w:tabs>
          <w:tab w:val="center" w:pos="2853"/>
        </w:tabs>
        <w:spacing w:after="0" w:line="240" w:lineRule="auto"/>
        <w:rPr>
          <w:sz w:val="24"/>
          <w:szCs w:val="24"/>
        </w:rPr>
      </w:pPr>
      <w:r w:rsidRPr="5E58B6D0">
        <w:rPr>
          <w:rFonts w:ascii="Times New Roman" w:eastAsia="Times New Roman" w:hAnsi="Times New Roman" w:cs="Times New Roman"/>
          <w:b/>
          <w:bCs/>
          <w:color w:val="000000" w:themeColor="text1"/>
          <w:sz w:val="24"/>
          <w:szCs w:val="24"/>
        </w:rPr>
        <w:t xml:space="preserve">Policy Issues &amp; Other Business </w:t>
      </w:r>
    </w:p>
    <w:p w14:paraId="2176D309" w14:textId="672980BC" w:rsidR="7C6823F2" w:rsidRDefault="7C6823F2" w:rsidP="5E58B6D0">
      <w:pPr>
        <w:pStyle w:val="ListParagraph"/>
        <w:numPr>
          <w:ilvl w:val="1"/>
          <w:numId w:val="39"/>
        </w:numPr>
        <w:spacing w:after="0" w:line="240" w:lineRule="auto"/>
        <w:rPr>
          <w:sz w:val="24"/>
          <w:szCs w:val="24"/>
        </w:rPr>
      </w:pPr>
      <w:r w:rsidRPr="42B72383">
        <w:rPr>
          <w:sz w:val="24"/>
          <w:szCs w:val="24"/>
        </w:rPr>
        <w:t>APCC Chair – vote</w:t>
      </w:r>
    </w:p>
    <w:p w14:paraId="3E03D531" w14:textId="7C9AA083" w:rsidR="19917352" w:rsidRDefault="19917352" w:rsidP="5E58B6D0">
      <w:pPr>
        <w:pStyle w:val="ListParagraph"/>
        <w:numPr>
          <w:ilvl w:val="1"/>
          <w:numId w:val="39"/>
        </w:numPr>
        <w:spacing w:after="0" w:line="240" w:lineRule="auto"/>
        <w:rPr>
          <w:sz w:val="24"/>
          <w:szCs w:val="24"/>
        </w:rPr>
      </w:pPr>
      <w:r w:rsidRPr="5E58B6D0">
        <w:rPr>
          <w:sz w:val="24"/>
          <w:szCs w:val="24"/>
        </w:rPr>
        <w:t>Academic Planning Policy (Updates)</w:t>
      </w:r>
    </w:p>
    <w:p w14:paraId="71A67A72" w14:textId="13B3BF02" w:rsidR="19917352" w:rsidRDefault="19917352" w:rsidP="5E58B6D0">
      <w:pPr>
        <w:pStyle w:val="ListParagraph"/>
        <w:numPr>
          <w:ilvl w:val="2"/>
          <w:numId w:val="39"/>
        </w:numPr>
        <w:spacing w:after="0" w:line="240" w:lineRule="auto"/>
        <w:rPr>
          <w:sz w:val="24"/>
          <w:szCs w:val="24"/>
        </w:rPr>
      </w:pPr>
      <w:r w:rsidRPr="5E58B6D0">
        <w:rPr>
          <w:sz w:val="24"/>
          <w:szCs w:val="24"/>
        </w:rPr>
        <w:t>Process Updates</w:t>
      </w:r>
    </w:p>
    <w:p w14:paraId="3C468229" w14:textId="3D9AB21B" w:rsidR="19917352" w:rsidRDefault="19917352" w:rsidP="5E58B6D0">
      <w:pPr>
        <w:pStyle w:val="ListParagraph"/>
        <w:numPr>
          <w:ilvl w:val="2"/>
          <w:numId w:val="39"/>
        </w:numPr>
        <w:spacing w:after="0" w:line="240" w:lineRule="auto"/>
        <w:rPr>
          <w:sz w:val="24"/>
          <w:szCs w:val="24"/>
        </w:rPr>
      </w:pPr>
      <w:r w:rsidRPr="5500CEC9">
        <w:rPr>
          <w:sz w:val="24"/>
          <w:szCs w:val="24"/>
        </w:rPr>
        <w:t>Proposal Updates</w:t>
      </w:r>
    </w:p>
    <w:p w14:paraId="56BBC56B" w14:textId="09ACE53F" w:rsidR="623B835F" w:rsidRDefault="623B835F" w:rsidP="4720D6BE">
      <w:pPr>
        <w:tabs>
          <w:tab w:val="center" w:pos="2853"/>
        </w:tabs>
        <w:spacing w:after="0" w:line="240" w:lineRule="auto"/>
        <w:rPr>
          <w:rFonts w:ascii="Times New Roman" w:eastAsia="Times New Roman" w:hAnsi="Times New Roman" w:cs="Times New Roman"/>
          <w:b/>
          <w:bCs/>
          <w:sz w:val="24"/>
          <w:szCs w:val="24"/>
        </w:rPr>
      </w:pPr>
    </w:p>
    <w:p w14:paraId="4A0E5FB5" w14:textId="28C45AB1" w:rsidR="16698E44" w:rsidRDefault="16698E44" w:rsidP="16698E44">
      <w:pPr>
        <w:tabs>
          <w:tab w:val="center" w:pos="2853"/>
        </w:tabs>
        <w:spacing w:after="0"/>
      </w:pPr>
    </w:p>
    <w:p w14:paraId="4A4AB573" w14:textId="39EB6C2A" w:rsidR="2883416A" w:rsidRDefault="2883416A" w:rsidP="46F2B86E">
      <w:pPr>
        <w:pStyle w:val="ListParagraph"/>
        <w:numPr>
          <w:ilvl w:val="0"/>
          <w:numId w:val="39"/>
        </w:numPr>
        <w:tabs>
          <w:tab w:val="center" w:pos="2853"/>
        </w:tabs>
        <w:spacing w:after="0"/>
        <w:rPr>
          <w:rFonts w:ascii="Times New Roman" w:eastAsia="Times New Roman" w:hAnsi="Times New Roman" w:cs="Times New Roman"/>
          <w:b/>
          <w:bCs/>
          <w:sz w:val="24"/>
          <w:szCs w:val="24"/>
        </w:rPr>
      </w:pPr>
      <w:r w:rsidRPr="46F2B86E">
        <w:rPr>
          <w:rFonts w:ascii="Times New Roman" w:eastAsia="Times New Roman" w:hAnsi="Times New Roman" w:cs="Times New Roman"/>
          <w:b/>
          <w:bCs/>
          <w:sz w:val="24"/>
          <w:szCs w:val="24"/>
        </w:rPr>
        <w:t>PNOI</w:t>
      </w:r>
    </w:p>
    <w:p w14:paraId="097CCE00" w14:textId="7043C448" w:rsidR="46F2B86E" w:rsidRDefault="46F2B86E" w:rsidP="46F2B86E">
      <w:pPr>
        <w:tabs>
          <w:tab w:val="center" w:pos="2853"/>
        </w:tabs>
        <w:spacing w:after="0"/>
        <w:rPr>
          <w:rFonts w:ascii="Times New Roman" w:eastAsia="Times New Roman" w:hAnsi="Times New Roman" w:cs="Times New Roman"/>
          <w:b/>
          <w:bCs/>
          <w:sz w:val="24"/>
          <w:szCs w:val="24"/>
        </w:rPr>
      </w:pPr>
    </w:p>
    <w:p w14:paraId="20A1C4E0" w14:textId="33063FFF" w:rsidR="2883416A" w:rsidRDefault="00000000" w:rsidP="46F2B86E">
      <w:pPr>
        <w:pStyle w:val="ListParagraph"/>
        <w:numPr>
          <w:ilvl w:val="0"/>
          <w:numId w:val="7"/>
        </w:numPr>
        <w:tabs>
          <w:tab w:val="center" w:pos="2853"/>
        </w:tabs>
        <w:spacing w:after="0"/>
      </w:pPr>
      <w:hyperlink r:id="rId9">
        <w:r w:rsidR="2883416A" w:rsidRPr="46F2B86E">
          <w:rPr>
            <w:rStyle w:val="Hyperlink"/>
            <w:sz w:val="24"/>
            <w:szCs w:val="24"/>
          </w:rPr>
          <w:t>SIAS World Language Graduation Requirement</w:t>
        </w:r>
      </w:hyperlink>
    </w:p>
    <w:p w14:paraId="5E3AD254" w14:textId="4E3061AF" w:rsidR="46F2B86E" w:rsidRDefault="46F2B86E" w:rsidP="46F2B86E">
      <w:pPr>
        <w:tabs>
          <w:tab w:val="center" w:pos="2853"/>
        </w:tabs>
        <w:spacing w:after="0"/>
        <w:rPr>
          <w:rFonts w:ascii="Times New Roman" w:eastAsia="Times New Roman" w:hAnsi="Times New Roman" w:cs="Times New Roman"/>
          <w:b/>
          <w:bCs/>
          <w:sz w:val="24"/>
          <w:szCs w:val="24"/>
        </w:rPr>
      </w:pPr>
    </w:p>
    <w:p w14:paraId="7991C7C3" w14:textId="609EA3D9" w:rsidR="46F2B86E" w:rsidRDefault="46F2B86E" w:rsidP="46F2B86E">
      <w:pPr>
        <w:tabs>
          <w:tab w:val="center" w:pos="2853"/>
        </w:tabs>
        <w:spacing w:after="0"/>
        <w:rPr>
          <w:rFonts w:ascii="Times New Roman" w:eastAsia="Times New Roman" w:hAnsi="Times New Roman" w:cs="Times New Roman"/>
          <w:b/>
          <w:bCs/>
          <w:sz w:val="24"/>
          <w:szCs w:val="24"/>
        </w:rPr>
      </w:pPr>
    </w:p>
    <w:p w14:paraId="5B3A33B6" w14:textId="3C765C4E" w:rsidR="5BABC049" w:rsidRDefault="4F67F5C2" w:rsidP="16698E44">
      <w:pPr>
        <w:pStyle w:val="ListParagraph"/>
        <w:numPr>
          <w:ilvl w:val="0"/>
          <w:numId w:val="39"/>
        </w:numPr>
        <w:tabs>
          <w:tab w:val="center" w:pos="2853"/>
        </w:tabs>
        <w:spacing w:after="0"/>
        <w:rPr>
          <w:rFonts w:ascii="Times New Roman" w:eastAsia="Times New Roman" w:hAnsi="Times New Roman" w:cs="Times New Roman"/>
          <w:b/>
          <w:bCs/>
          <w:sz w:val="24"/>
          <w:szCs w:val="24"/>
        </w:rPr>
      </w:pPr>
      <w:r w:rsidRPr="46F2B86E">
        <w:rPr>
          <w:rFonts w:ascii="Times New Roman" w:eastAsia="Times New Roman" w:hAnsi="Times New Roman" w:cs="Times New Roman"/>
          <w:b/>
          <w:bCs/>
          <w:sz w:val="24"/>
          <w:szCs w:val="24"/>
        </w:rPr>
        <w:t>New Program Proposal</w:t>
      </w:r>
    </w:p>
    <w:p w14:paraId="74408680" w14:textId="021415F7" w:rsidR="16698E44" w:rsidRDefault="16698E44" w:rsidP="16698E44">
      <w:pPr>
        <w:tabs>
          <w:tab w:val="center" w:pos="2853"/>
        </w:tabs>
        <w:spacing w:after="0"/>
        <w:rPr>
          <w:rFonts w:ascii="Times New Roman" w:eastAsia="Times New Roman" w:hAnsi="Times New Roman" w:cs="Times New Roman"/>
          <w:b/>
          <w:bCs/>
          <w:sz w:val="24"/>
          <w:szCs w:val="24"/>
        </w:rPr>
      </w:pPr>
    </w:p>
    <w:p w14:paraId="621B6E40" w14:textId="6D44B499" w:rsidR="050FBE0A" w:rsidRDefault="00000000" w:rsidP="46F2B86E">
      <w:pPr>
        <w:pStyle w:val="ListParagraph"/>
        <w:numPr>
          <w:ilvl w:val="0"/>
          <w:numId w:val="7"/>
        </w:numPr>
        <w:tabs>
          <w:tab w:val="center" w:pos="2853"/>
        </w:tabs>
        <w:spacing w:after="0"/>
      </w:pPr>
      <w:hyperlink r:id="rId10">
        <w:proofErr w:type="spellStart"/>
        <w:r w:rsidR="050FBE0A" w:rsidRPr="46F2B86E">
          <w:rPr>
            <w:rStyle w:val="Hyperlink"/>
            <w:sz w:val="24"/>
            <w:szCs w:val="24"/>
          </w:rPr>
          <w:t>Master's</w:t>
        </w:r>
        <w:proofErr w:type="spellEnd"/>
        <w:r w:rsidR="050FBE0A" w:rsidRPr="46F2B86E">
          <w:rPr>
            <w:rStyle w:val="Hyperlink"/>
            <w:sz w:val="24"/>
            <w:szCs w:val="24"/>
          </w:rPr>
          <w:t xml:space="preserve"> of Science in Mechanical Engineering</w:t>
        </w:r>
      </w:hyperlink>
      <w:r w:rsidR="050FBE0A" w:rsidRPr="46F2B86E">
        <w:rPr>
          <w:color w:val="000000" w:themeColor="text1"/>
          <w:sz w:val="24"/>
          <w:szCs w:val="24"/>
        </w:rPr>
        <w:t xml:space="preserve"> (Full Proposal)</w:t>
      </w:r>
    </w:p>
    <w:p w14:paraId="19CCE528" w14:textId="1A6590D3" w:rsidR="050FBE0A" w:rsidRDefault="00000000" w:rsidP="46F2B86E">
      <w:pPr>
        <w:pStyle w:val="ListParagraph"/>
        <w:numPr>
          <w:ilvl w:val="1"/>
          <w:numId w:val="7"/>
        </w:numPr>
        <w:tabs>
          <w:tab w:val="center" w:pos="2853"/>
        </w:tabs>
        <w:spacing w:after="0"/>
      </w:pPr>
      <w:hyperlink r:id="rId11">
        <w:r w:rsidR="050FBE0A" w:rsidRPr="46F2B86E">
          <w:rPr>
            <w:rStyle w:val="Hyperlink"/>
            <w:sz w:val="24"/>
            <w:szCs w:val="24"/>
          </w:rPr>
          <w:t>MSME Budget</w:t>
        </w:r>
      </w:hyperlink>
    </w:p>
    <w:p w14:paraId="24A401A5" w14:textId="4D0E62E2" w:rsidR="16698E44" w:rsidRDefault="16698E44" w:rsidP="16698E44">
      <w:pPr>
        <w:tabs>
          <w:tab w:val="center" w:pos="2853"/>
        </w:tabs>
        <w:spacing w:after="0"/>
        <w:rPr>
          <w:rFonts w:ascii="Times New Roman" w:eastAsia="Times New Roman" w:hAnsi="Times New Roman" w:cs="Times New Roman"/>
          <w:b/>
          <w:bCs/>
          <w:sz w:val="24"/>
          <w:szCs w:val="24"/>
        </w:rPr>
      </w:pPr>
    </w:p>
    <w:p w14:paraId="37D7F737" w14:textId="2B634108" w:rsidR="16698E44" w:rsidRDefault="16698E44" w:rsidP="16698E44">
      <w:pPr>
        <w:tabs>
          <w:tab w:val="center" w:pos="2853"/>
        </w:tabs>
        <w:spacing w:after="0"/>
        <w:rPr>
          <w:rFonts w:ascii="Times New Roman" w:eastAsia="Times New Roman" w:hAnsi="Times New Roman" w:cs="Times New Roman"/>
          <w:b/>
          <w:bCs/>
          <w:sz w:val="24"/>
          <w:szCs w:val="24"/>
        </w:rPr>
      </w:pPr>
    </w:p>
    <w:p w14:paraId="3C7821ED" w14:textId="349B6B26" w:rsidR="553A9E84" w:rsidRDefault="117D1F26" w:rsidP="4720D6BE">
      <w:pPr>
        <w:pStyle w:val="ListParagraph"/>
        <w:numPr>
          <w:ilvl w:val="0"/>
          <w:numId w:val="39"/>
        </w:numPr>
        <w:tabs>
          <w:tab w:val="center" w:pos="2853"/>
        </w:tabs>
        <w:spacing w:after="0"/>
        <w:rPr>
          <w:rFonts w:ascii="Times New Roman" w:eastAsia="Times New Roman" w:hAnsi="Times New Roman" w:cs="Times New Roman"/>
          <w:b/>
          <w:bCs/>
          <w:sz w:val="24"/>
          <w:szCs w:val="24"/>
        </w:rPr>
      </w:pPr>
      <w:r w:rsidRPr="46F2B86E">
        <w:rPr>
          <w:rFonts w:ascii="Times New Roman" w:eastAsia="Times New Roman" w:hAnsi="Times New Roman" w:cs="Times New Roman"/>
          <w:b/>
          <w:bCs/>
          <w:sz w:val="24"/>
          <w:szCs w:val="24"/>
        </w:rPr>
        <w:t>Program Change</w:t>
      </w:r>
      <w:r w:rsidR="6BD5CC2F" w:rsidRPr="46F2B86E">
        <w:rPr>
          <w:rFonts w:ascii="Times New Roman" w:eastAsia="Times New Roman" w:hAnsi="Times New Roman" w:cs="Times New Roman"/>
          <w:b/>
          <w:bCs/>
          <w:sz w:val="24"/>
          <w:szCs w:val="24"/>
        </w:rPr>
        <w:t>s</w:t>
      </w:r>
      <w:r w:rsidRPr="46F2B86E">
        <w:rPr>
          <w:rFonts w:ascii="Times New Roman" w:eastAsia="Times New Roman" w:hAnsi="Times New Roman" w:cs="Times New Roman"/>
          <w:b/>
          <w:bCs/>
          <w:sz w:val="24"/>
          <w:szCs w:val="24"/>
        </w:rPr>
        <w:t xml:space="preserve"> (</w:t>
      </w:r>
      <w:r w:rsidR="7B6E4B73" w:rsidRPr="46F2B86E">
        <w:rPr>
          <w:rFonts w:ascii="Times New Roman" w:eastAsia="Times New Roman" w:hAnsi="Times New Roman" w:cs="Times New Roman"/>
          <w:b/>
          <w:bCs/>
          <w:sz w:val="24"/>
          <w:szCs w:val="24"/>
        </w:rPr>
        <w:t>3</w:t>
      </w:r>
      <w:r w:rsidR="2B2606B8" w:rsidRPr="46F2B86E">
        <w:rPr>
          <w:rFonts w:ascii="Times New Roman" w:eastAsia="Times New Roman" w:hAnsi="Times New Roman" w:cs="Times New Roman"/>
          <w:b/>
          <w:bCs/>
          <w:sz w:val="24"/>
          <w:szCs w:val="24"/>
        </w:rPr>
        <w:t>)</w:t>
      </w:r>
    </w:p>
    <w:p w14:paraId="78FB96FA" w14:textId="0B06BABC" w:rsidR="4720D6BE" w:rsidRDefault="4720D6BE" w:rsidP="4720D6BE">
      <w:pPr>
        <w:tabs>
          <w:tab w:val="center" w:pos="2853"/>
        </w:tabs>
        <w:spacing w:after="0"/>
        <w:rPr>
          <w:rFonts w:ascii="Times New Roman" w:eastAsia="Times New Roman" w:hAnsi="Times New Roman" w:cs="Times New Roman"/>
          <w:b/>
          <w:bCs/>
          <w:sz w:val="24"/>
          <w:szCs w:val="24"/>
        </w:rPr>
      </w:pPr>
    </w:p>
    <w:p w14:paraId="4FDEB34D" w14:textId="3FBB5F1E" w:rsidR="3C9A5FA5" w:rsidRDefault="00000000" w:rsidP="46F2B86E">
      <w:pPr>
        <w:pStyle w:val="ListParagraph"/>
        <w:numPr>
          <w:ilvl w:val="0"/>
          <w:numId w:val="7"/>
        </w:numPr>
        <w:tabs>
          <w:tab w:val="center" w:pos="2853"/>
        </w:tabs>
        <w:spacing w:after="0"/>
        <w:rPr>
          <w:rStyle w:val="Hyperlink"/>
        </w:rPr>
      </w:pPr>
      <w:hyperlink r:id="rId12" w:anchor="/specializations/view/696969b4cf99bdd3e35d216a">
        <w:r w:rsidR="3C9A5FA5" w:rsidRPr="46F2B86E">
          <w:rPr>
            <w:rStyle w:val="Hyperlink"/>
          </w:rPr>
          <w:t>BA Interdisciplinary Ars &amp; Sciences</w:t>
        </w:r>
      </w:hyperlink>
    </w:p>
    <w:p w14:paraId="2688E014" w14:textId="7087A7E3" w:rsidR="4720D6BE" w:rsidRDefault="00000000" w:rsidP="46F2B86E">
      <w:pPr>
        <w:pStyle w:val="ListParagraph"/>
        <w:numPr>
          <w:ilvl w:val="0"/>
          <w:numId w:val="7"/>
        </w:numPr>
        <w:tabs>
          <w:tab w:val="center" w:pos="2853"/>
        </w:tabs>
        <w:spacing w:after="0"/>
        <w:rPr>
          <w:sz w:val="24"/>
          <w:szCs w:val="24"/>
        </w:rPr>
      </w:pPr>
      <w:hyperlink r:id="rId13" w:anchor="/programs/view/695995cf1be32f6c2cdb3101">
        <w:r w:rsidR="458E24B8" w:rsidRPr="46F2B86E">
          <w:rPr>
            <w:rStyle w:val="Hyperlink"/>
            <w:sz w:val="24"/>
            <w:szCs w:val="24"/>
          </w:rPr>
          <w:t>Law and Policy</w:t>
        </w:r>
      </w:hyperlink>
      <w:r w:rsidR="458E24B8" w:rsidRPr="46F2B86E">
        <w:rPr>
          <w:sz w:val="24"/>
          <w:szCs w:val="24"/>
        </w:rPr>
        <w:t xml:space="preserve"> </w:t>
      </w:r>
    </w:p>
    <w:p w14:paraId="4C372D8D" w14:textId="4D133F63" w:rsidR="4720D6BE" w:rsidRDefault="00000000" w:rsidP="5500CEC9">
      <w:pPr>
        <w:pStyle w:val="ListParagraph"/>
        <w:numPr>
          <w:ilvl w:val="0"/>
          <w:numId w:val="7"/>
        </w:numPr>
        <w:tabs>
          <w:tab w:val="center" w:pos="2853"/>
        </w:tabs>
        <w:spacing w:after="0"/>
      </w:pPr>
      <w:hyperlink r:id="rId14" w:anchor="/specializations/view/69e6d1df935bebace7ada2b7">
        <w:r w:rsidR="2A1AB973" w:rsidRPr="5500CEC9">
          <w:rPr>
            <w:rStyle w:val="Hyperlink"/>
            <w:sz w:val="24"/>
            <w:szCs w:val="24"/>
          </w:rPr>
          <w:t>T INFO</w:t>
        </w:r>
      </w:hyperlink>
      <w:r w:rsidR="2A1AB973" w:rsidRPr="5500CEC9">
        <w:rPr>
          <w:sz w:val="24"/>
          <w:szCs w:val="24"/>
        </w:rPr>
        <w:t xml:space="preserve"> (Modify Credential)</w:t>
      </w:r>
    </w:p>
    <w:p w14:paraId="134B4EB2" w14:textId="428D46EC" w:rsidR="4720D6BE" w:rsidRDefault="4720D6BE" w:rsidP="5500CEC9">
      <w:pPr>
        <w:tabs>
          <w:tab w:val="center" w:pos="2853"/>
        </w:tabs>
        <w:spacing w:after="0"/>
        <w:rPr>
          <w:rFonts w:ascii="Times New Roman" w:eastAsia="Times New Roman" w:hAnsi="Times New Roman" w:cs="Times New Roman"/>
          <w:sz w:val="24"/>
          <w:szCs w:val="24"/>
        </w:rPr>
      </w:pPr>
    </w:p>
    <w:p w14:paraId="5A3DE227" w14:textId="79057B5E" w:rsidR="4720D6BE" w:rsidRDefault="4720D6BE" w:rsidP="4720D6BE">
      <w:pPr>
        <w:tabs>
          <w:tab w:val="center" w:pos="2853"/>
        </w:tabs>
        <w:spacing w:after="0"/>
        <w:rPr>
          <w:rFonts w:ascii="Times New Roman" w:eastAsia="Times New Roman" w:hAnsi="Times New Roman" w:cs="Times New Roman"/>
          <w:sz w:val="24"/>
          <w:szCs w:val="24"/>
        </w:rPr>
      </w:pPr>
    </w:p>
    <w:p w14:paraId="064E6DDA" w14:textId="568586C5" w:rsidR="32994D64" w:rsidRDefault="051E7581" w:rsidP="2D095FFC">
      <w:pPr>
        <w:pStyle w:val="ListParagraph"/>
        <w:numPr>
          <w:ilvl w:val="0"/>
          <w:numId w:val="39"/>
        </w:numPr>
        <w:tabs>
          <w:tab w:val="center" w:pos="2853"/>
        </w:tabs>
        <w:spacing w:after="0"/>
        <w:rPr>
          <w:rFonts w:ascii="Times New Roman" w:eastAsia="Times New Roman" w:hAnsi="Times New Roman" w:cs="Times New Roman"/>
          <w:b/>
          <w:bCs/>
          <w:sz w:val="24"/>
          <w:szCs w:val="24"/>
        </w:rPr>
      </w:pPr>
      <w:r w:rsidRPr="46F2B86E">
        <w:rPr>
          <w:rFonts w:ascii="Times New Roman" w:eastAsia="Times New Roman" w:hAnsi="Times New Roman" w:cs="Times New Roman"/>
          <w:b/>
          <w:bCs/>
          <w:sz w:val="24"/>
          <w:szCs w:val="24"/>
        </w:rPr>
        <w:t>New Course Proposal (</w:t>
      </w:r>
      <w:r w:rsidR="6185AF06" w:rsidRPr="46F2B86E">
        <w:rPr>
          <w:rFonts w:ascii="Times New Roman" w:eastAsia="Times New Roman" w:hAnsi="Times New Roman" w:cs="Times New Roman"/>
          <w:b/>
          <w:bCs/>
          <w:sz w:val="24"/>
          <w:szCs w:val="24"/>
        </w:rPr>
        <w:t>5</w:t>
      </w:r>
      <w:r w:rsidRPr="46F2B86E">
        <w:rPr>
          <w:rFonts w:ascii="Times New Roman" w:eastAsia="Times New Roman" w:hAnsi="Times New Roman" w:cs="Times New Roman"/>
          <w:b/>
          <w:bCs/>
          <w:sz w:val="24"/>
          <w:szCs w:val="24"/>
        </w:rPr>
        <w:t xml:space="preserve">) - </w:t>
      </w:r>
      <w:r w:rsidRPr="46F2B86E">
        <w:rPr>
          <w:rFonts w:ascii="Times New Roman" w:eastAsia="Times New Roman" w:hAnsi="Times New Roman" w:cs="Times New Roman"/>
          <w:b/>
          <w:bCs/>
          <w:sz w:val="24"/>
          <w:szCs w:val="24"/>
          <w:highlight w:val="yellow"/>
        </w:rPr>
        <w:t>See Audit Logs for Requested Updates</w:t>
      </w:r>
    </w:p>
    <w:p w14:paraId="65ABFD29" w14:textId="1F9ED8C4" w:rsidR="2D095FFC" w:rsidRDefault="2D095FFC" w:rsidP="2D095FFC">
      <w:pPr>
        <w:pStyle w:val="ListParagraph"/>
        <w:tabs>
          <w:tab w:val="center" w:pos="2853"/>
        </w:tabs>
        <w:spacing w:after="0"/>
      </w:pPr>
    </w:p>
    <w:p w14:paraId="2B1F66CB" w14:textId="6E26B1AF" w:rsidR="391AEF46" w:rsidRDefault="00000000" w:rsidP="5500CEC9">
      <w:pPr>
        <w:pStyle w:val="ListParagraph"/>
        <w:numPr>
          <w:ilvl w:val="0"/>
          <w:numId w:val="7"/>
        </w:numPr>
        <w:tabs>
          <w:tab w:val="center" w:pos="2853"/>
        </w:tabs>
        <w:spacing w:after="0"/>
        <w:rPr>
          <w:sz w:val="24"/>
          <w:szCs w:val="24"/>
        </w:rPr>
      </w:pPr>
      <w:hyperlink r:id="rId15" w:anchor="/courses/view/69dff4576bc52458f688bf2e">
        <w:r w:rsidR="391AEF46" w:rsidRPr="5500CEC9">
          <w:rPr>
            <w:rStyle w:val="Hyperlink"/>
            <w:sz w:val="24"/>
            <w:szCs w:val="24"/>
          </w:rPr>
          <w:t>TCES 465: Embedded Machine Learning Systems</w:t>
        </w:r>
      </w:hyperlink>
    </w:p>
    <w:p w14:paraId="26844883" w14:textId="0DC6A8E0" w:rsidR="500E645A" w:rsidRDefault="00000000" w:rsidP="5500CEC9">
      <w:pPr>
        <w:pStyle w:val="ListParagraph"/>
        <w:numPr>
          <w:ilvl w:val="0"/>
          <w:numId w:val="7"/>
        </w:numPr>
        <w:tabs>
          <w:tab w:val="center" w:pos="2853"/>
        </w:tabs>
        <w:spacing w:after="0"/>
        <w:rPr>
          <w:sz w:val="24"/>
          <w:szCs w:val="24"/>
        </w:rPr>
      </w:pPr>
      <w:hyperlink r:id="rId16" w:anchor="/courses/view/69ebee38a9249a7b756992b4">
        <w:r w:rsidR="500E645A" w:rsidRPr="5500CEC9">
          <w:rPr>
            <w:rStyle w:val="Hyperlink"/>
            <w:sz w:val="24"/>
            <w:szCs w:val="24"/>
          </w:rPr>
          <w:t>THLEAD 340: Fundamentals of Healthcare Management</w:t>
        </w:r>
      </w:hyperlink>
    </w:p>
    <w:p w14:paraId="63CD86BB" w14:textId="43F7FBD8" w:rsidR="11DA7663" w:rsidRDefault="00000000" w:rsidP="5500CEC9">
      <w:pPr>
        <w:pStyle w:val="ListParagraph"/>
        <w:numPr>
          <w:ilvl w:val="0"/>
          <w:numId w:val="7"/>
        </w:numPr>
        <w:tabs>
          <w:tab w:val="center" w:pos="2853"/>
        </w:tabs>
        <w:spacing w:after="0"/>
        <w:rPr>
          <w:sz w:val="24"/>
          <w:szCs w:val="24"/>
        </w:rPr>
      </w:pPr>
      <w:hyperlink r:id="rId17" w:anchor="/courses/view/69ebeb0cdf4129d6bef5bdc4">
        <w:r w:rsidR="1EB4FE68" w:rsidRPr="46F2B86E">
          <w:rPr>
            <w:rStyle w:val="Hyperlink"/>
            <w:sz w:val="24"/>
            <w:szCs w:val="24"/>
          </w:rPr>
          <w:t>THLEAD 460: Managing Human Resources in Healthcare</w:t>
        </w:r>
      </w:hyperlink>
    </w:p>
    <w:p w14:paraId="7B452033" w14:textId="65254812" w:rsidR="15236B5D" w:rsidRDefault="00000000" w:rsidP="5500CEC9">
      <w:pPr>
        <w:pStyle w:val="ListParagraph"/>
        <w:numPr>
          <w:ilvl w:val="0"/>
          <w:numId w:val="7"/>
        </w:numPr>
        <w:tabs>
          <w:tab w:val="center" w:pos="2853"/>
        </w:tabs>
        <w:spacing w:after="0"/>
        <w:rPr>
          <w:sz w:val="24"/>
          <w:szCs w:val="24"/>
        </w:rPr>
      </w:pPr>
      <w:hyperlink r:id="rId18" w:anchor="/courses/view/69598ad07c3d64fc1fb894cb">
        <w:r w:rsidR="4143840B" w:rsidRPr="46F2B86E">
          <w:rPr>
            <w:rStyle w:val="Hyperlink"/>
            <w:sz w:val="24"/>
            <w:szCs w:val="24"/>
          </w:rPr>
          <w:t>T LAW 380:</w:t>
        </w:r>
        <w:r w:rsidR="1945053E" w:rsidRPr="46F2B86E">
          <w:rPr>
            <w:rStyle w:val="Hyperlink"/>
            <w:sz w:val="24"/>
            <w:szCs w:val="24"/>
          </w:rPr>
          <w:t xml:space="preserve"> Mass Incarceration in the United States</w:t>
        </w:r>
      </w:hyperlink>
    </w:p>
    <w:p w14:paraId="6A7EE520" w14:textId="7086DF9D" w:rsidR="15236B5D" w:rsidRDefault="00000000" w:rsidP="5500CEC9">
      <w:pPr>
        <w:pStyle w:val="ListParagraph"/>
        <w:numPr>
          <w:ilvl w:val="0"/>
          <w:numId w:val="7"/>
        </w:numPr>
        <w:tabs>
          <w:tab w:val="center" w:pos="2853"/>
        </w:tabs>
        <w:spacing w:after="0"/>
        <w:rPr>
          <w:sz w:val="24"/>
          <w:szCs w:val="24"/>
        </w:rPr>
      </w:pPr>
      <w:hyperlink r:id="rId19" w:anchor="/courses/view/686c4d9453d2374aec112030">
        <w:r w:rsidR="15236B5D" w:rsidRPr="5500CEC9">
          <w:rPr>
            <w:rStyle w:val="Hyperlink"/>
            <w:sz w:val="24"/>
            <w:szCs w:val="24"/>
          </w:rPr>
          <w:t>T LAW 425:</w:t>
        </w:r>
        <w:r w:rsidR="7339C7D7" w:rsidRPr="5500CEC9">
          <w:rPr>
            <w:rStyle w:val="Hyperlink"/>
            <w:sz w:val="24"/>
            <w:szCs w:val="24"/>
          </w:rPr>
          <w:t xml:space="preserve"> Rights of More-Than-Humans</w:t>
        </w:r>
      </w:hyperlink>
    </w:p>
    <w:p w14:paraId="6A2EEEBD" w14:textId="0DE0DF71" w:rsidR="718A40D1" w:rsidRDefault="718A40D1" w:rsidP="718A40D1">
      <w:pPr>
        <w:pStyle w:val="ListParagraph"/>
        <w:tabs>
          <w:tab w:val="center" w:pos="2853"/>
        </w:tabs>
        <w:spacing w:after="0"/>
      </w:pPr>
    </w:p>
    <w:p w14:paraId="7C351BD7" w14:textId="53D021E8" w:rsidR="2D095FFC" w:rsidRDefault="2D095FFC" w:rsidP="2D095FFC">
      <w:pPr>
        <w:pStyle w:val="ListParagraph"/>
        <w:tabs>
          <w:tab w:val="center" w:pos="2853"/>
        </w:tabs>
        <w:spacing w:after="0"/>
      </w:pPr>
    </w:p>
    <w:p w14:paraId="33C9553F" w14:textId="47B8D9E1" w:rsidR="32994D64" w:rsidRDefault="32994D64" w:rsidP="2D095FFC">
      <w:pPr>
        <w:pStyle w:val="ListParagraph"/>
        <w:numPr>
          <w:ilvl w:val="0"/>
          <w:numId w:val="39"/>
        </w:numPr>
        <w:tabs>
          <w:tab w:val="center" w:pos="2853"/>
        </w:tabs>
        <w:spacing w:after="0"/>
        <w:rPr>
          <w:rFonts w:ascii="Times New Roman" w:eastAsia="Times New Roman" w:hAnsi="Times New Roman" w:cs="Times New Roman"/>
          <w:b/>
          <w:bCs/>
          <w:sz w:val="24"/>
          <w:szCs w:val="24"/>
          <w:highlight w:val="yellow"/>
        </w:rPr>
      </w:pPr>
      <w:r w:rsidRPr="5500CEC9">
        <w:rPr>
          <w:rFonts w:ascii="Times New Roman" w:eastAsia="Times New Roman" w:hAnsi="Times New Roman" w:cs="Times New Roman"/>
          <w:b/>
          <w:bCs/>
          <w:sz w:val="24"/>
          <w:szCs w:val="24"/>
        </w:rPr>
        <w:t>Course Change Proposals (</w:t>
      </w:r>
      <w:r w:rsidR="39B12160" w:rsidRPr="5500CEC9">
        <w:rPr>
          <w:rFonts w:ascii="Times New Roman" w:eastAsia="Times New Roman" w:hAnsi="Times New Roman" w:cs="Times New Roman"/>
          <w:b/>
          <w:bCs/>
          <w:sz w:val="24"/>
          <w:szCs w:val="24"/>
        </w:rPr>
        <w:t>5</w:t>
      </w:r>
      <w:r w:rsidRPr="5500CEC9">
        <w:rPr>
          <w:rFonts w:ascii="Times New Roman" w:eastAsia="Times New Roman" w:hAnsi="Times New Roman" w:cs="Times New Roman"/>
          <w:b/>
          <w:bCs/>
          <w:sz w:val="24"/>
          <w:szCs w:val="24"/>
        </w:rPr>
        <w:t xml:space="preserve">) - </w:t>
      </w:r>
      <w:r w:rsidRPr="5500CEC9">
        <w:rPr>
          <w:rFonts w:ascii="Times New Roman" w:eastAsia="Times New Roman" w:hAnsi="Times New Roman" w:cs="Times New Roman"/>
          <w:b/>
          <w:bCs/>
          <w:sz w:val="24"/>
          <w:szCs w:val="24"/>
          <w:highlight w:val="yellow"/>
        </w:rPr>
        <w:t>See Audit Logs for Requested Updates</w:t>
      </w:r>
    </w:p>
    <w:p w14:paraId="5B5CD1BF" w14:textId="69CF6D71" w:rsidR="718A40D1" w:rsidRDefault="718A40D1" w:rsidP="718A40D1">
      <w:pPr>
        <w:tabs>
          <w:tab w:val="center" w:pos="2853"/>
        </w:tabs>
        <w:spacing w:after="0"/>
      </w:pPr>
    </w:p>
    <w:p w14:paraId="10FA0AD6" w14:textId="18982ECD" w:rsidR="00781A75" w:rsidRPr="00781A75" w:rsidRDefault="00781A75" w:rsidP="00781A75">
      <w:pPr>
        <w:pStyle w:val="ListParagraph"/>
        <w:numPr>
          <w:ilvl w:val="0"/>
          <w:numId w:val="5"/>
        </w:numPr>
        <w:tabs>
          <w:tab w:val="center" w:pos="2853"/>
        </w:tabs>
        <w:spacing w:after="0" w:line="256" w:lineRule="auto"/>
        <w:rPr>
          <w:color w:val="0000FF"/>
          <w:sz w:val="24"/>
          <w:szCs w:val="24"/>
        </w:rPr>
      </w:pPr>
      <w:hyperlink r:id="rId20" w:anchor="/courses/view/69ea4230112b617b0e81ca44" w:history="1">
        <w:r>
          <w:rPr>
            <w:rStyle w:val="Hyperlink"/>
            <w:sz w:val="24"/>
            <w:szCs w:val="24"/>
          </w:rPr>
          <w:t>T EDUC 492: Independent Study</w:t>
        </w:r>
      </w:hyperlink>
    </w:p>
    <w:p w14:paraId="3359581C" w14:textId="7476E9F3" w:rsidR="3365BCA4" w:rsidRDefault="00000000" w:rsidP="5500CEC9">
      <w:pPr>
        <w:pStyle w:val="ListParagraph"/>
        <w:numPr>
          <w:ilvl w:val="0"/>
          <w:numId w:val="5"/>
        </w:numPr>
        <w:tabs>
          <w:tab w:val="center" w:pos="2853"/>
        </w:tabs>
        <w:spacing w:after="0" w:line="240" w:lineRule="auto"/>
        <w:rPr>
          <w:sz w:val="24"/>
          <w:szCs w:val="24"/>
        </w:rPr>
      </w:pPr>
      <w:hyperlink r:id="rId21" w:anchor="/courses/view/686c4d9453d2374aec112030">
        <w:r w:rsidR="079F3A2B" w:rsidRPr="5500CEC9">
          <w:rPr>
            <w:rStyle w:val="Hyperlink"/>
            <w:sz w:val="24"/>
            <w:szCs w:val="24"/>
          </w:rPr>
          <w:t>T LAW 425: Rights of More-Than-Humans</w:t>
        </w:r>
      </w:hyperlink>
    </w:p>
    <w:p w14:paraId="4B463B65" w14:textId="3A9C7DBE" w:rsidR="639F4FB7" w:rsidRPr="00A512C7" w:rsidRDefault="00000000" w:rsidP="5500CEC9">
      <w:pPr>
        <w:pStyle w:val="ListParagraph"/>
        <w:numPr>
          <w:ilvl w:val="0"/>
          <w:numId w:val="5"/>
        </w:numPr>
        <w:tabs>
          <w:tab w:val="center" w:pos="2853"/>
        </w:tabs>
        <w:spacing w:after="0" w:line="240" w:lineRule="auto"/>
        <w:rPr>
          <w:rStyle w:val="Hyperlink"/>
          <w:color w:val="auto"/>
          <w:sz w:val="24"/>
          <w:szCs w:val="24"/>
          <w:u w:val="none"/>
        </w:rPr>
      </w:pPr>
      <w:hyperlink r:id="rId22" w:anchor="/courses/view/683e370ffab5d1d135669504">
        <w:r w:rsidR="639F4FB7" w:rsidRPr="5500CEC9">
          <w:rPr>
            <w:rStyle w:val="Hyperlink"/>
            <w:sz w:val="24"/>
            <w:szCs w:val="24"/>
          </w:rPr>
          <w:t>TCOM 247: Television Studies</w:t>
        </w:r>
      </w:hyperlink>
    </w:p>
    <w:p w14:paraId="01D297F2" w14:textId="089C8687" w:rsidR="21634663" w:rsidRDefault="00000000" w:rsidP="5500CEC9">
      <w:pPr>
        <w:pStyle w:val="ListParagraph"/>
        <w:numPr>
          <w:ilvl w:val="0"/>
          <w:numId w:val="5"/>
        </w:numPr>
        <w:tabs>
          <w:tab w:val="center" w:pos="2853"/>
        </w:tabs>
        <w:spacing w:after="0" w:line="240" w:lineRule="auto"/>
        <w:rPr>
          <w:sz w:val="24"/>
          <w:szCs w:val="24"/>
        </w:rPr>
      </w:pPr>
      <w:hyperlink r:id="rId23" w:anchor="/courses/view/69ebdaada9249a7b7568e643">
        <w:r w:rsidR="21634663" w:rsidRPr="5500CEC9">
          <w:rPr>
            <w:rStyle w:val="Hyperlink"/>
            <w:sz w:val="24"/>
            <w:szCs w:val="24"/>
          </w:rPr>
          <w:t>THLEAD 320: Supporting Community Partnerships in Healthcare</w:t>
        </w:r>
      </w:hyperlink>
    </w:p>
    <w:p w14:paraId="45EEA7F7" w14:textId="00F0DA53" w:rsidR="21634663" w:rsidRDefault="00000000" w:rsidP="5500CEC9">
      <w:pPr>
        <w:pStyle w:val="ListParagraph"/>
        <w:numPr>
          <w:ilvl w:val="0"/>
          <w:numId w:val="5"/>
        </w:numPr>
        <w:tabs>
          <w:tab w:val="center" w:pos="2853"/>
        </w:tabs>
        <w:spacing w:after="0" w:line="240" w:lineRule="auto"/>
        <w:rPr>
          <w:sz w:val="24"/>
          <w:szCs w:val="24"/>
        </w:rPr>
      </w:pPr>
      <w:hyperlink r:id="rId24" w:anchor="/courses/view/69bd8a345c366d4b87903092">
        <w:r w:rsidR="21634663" w:rsidRPr="5500CEC9">
          <w:rPr>
            <w:rStyle w:val="Hyperlink"/>
            <w:sz w:val="24"/>
            <w:szCs w:val="24"/>
          </w:rPr>
          <w:t>THLEAD 415: Principles of Organizational Behavior in Healthcare Systems</w:t>
        </w:r>
      </w:hyperlink>
    </w:p>
    <w:p w14:paraId="37A39925" w14:textId="2D5E1441" w:rsidR="21634663" w:rsidRDefault="00000000" w:rsidP="5500CEC9">
      <w:pPr>
        <w:pStyle w:val="ListParagraph"/>
        <w:numPr>
          <w:ilvl w:val="0"/>
          <w:numId w:val="5"/>
        </w:numPr>
        <w:tabs>
          <w:tab w:val="center" w:pos="2853"/>
        </w:tabs>
        <w:spacing w:after="0" w:line="240" w:lineRule="auto"/>
        <w:rPr>
          <w:sz w:val="24"/>
          <w:szCs w:val="24"/>
        </w:rPr>
      </w:pPr>
      <w:hyperlink r:id="rId25" w:anchor="/courses/view/69b1c66cb769c346156ed0b2">
        <w:r w:rsidR="21634663" w:rsidRPr="5500CEC9">
          <w:rPr>
            <w:rStyle w:val="Hyperlink"/>
            <w:sz w:val="24"/>
            <w:szCs w:val="24"/>
          </w:rPr>
          <w:t>TNURS 410: Ethical Issues in Healthcare</w:t>
        </w:r>
      </w:hyperlink>
    </w:p>
    <w:p w14:paraId="3CD473F1" w14:textId="12CA661B" w:rsidR="6C12E25B" w:rsidRDefault="6C12E25B" w:rsidP="6C12E25B">
      <w:pPr>
        <w:spacing w:after="0" w:line="240" w:lineRule="auto"/>
      </w:pPr>
    </w:p>
    <w:p w14:paraId="265DCF05" w14:textId="7EC2F5D2" w:rsidR="4979497E" w:rsidRDefault="5D423329" w:rsidP="718A40D1">
      <w:pPr>
        <w:numPr>
          <w:ilvl w:val="0"/>
          <w:numId w:val="39"/>
        </w:numPr>
        <w:tabs>
          <w:tab w:val="center" w:pos="2853"/>
        </w:tabs>
        <w:spacing w:after="0" w:line="240" w:lineRule="auto"/>
        <w:rPr>
          <w:rFonts w:ascii="Times New Roman" w:eastAsia="Times New Roman" w:hAnsi="Times New Roman" w:cs="Times New Roman"/>
          <w:b/>
          <w:bCs/>
          <w:color w:val="000000" w:themeColor="text1"/>
          <w:sz w:val="24"/>
          <w:szCs w:val="24"/>
        </w:rPr>
      </w:pPr>
      <w:r w:rsidRPr="46F2B86E">
        <w:rPr>
          <w:rFonts w:ascii="Times New Roman" w:eastAsia="Times New Roman" w:hAnsi="Times New Roman" w:cs="Times New Roman"/>
          <w:b/>
          <w:bCs/>
          <w:color w:val="000000" w:themeColor="text1"/>
          <w:sz w:val="24"/>
          <w:szCs w:val="24"/>
        </w:rPr>
        <w:t>Retiring Courses</w:t>
      </w:r>
      <w:r w:rsidR="72500936" w:rsidRPr="46F2B86E">
        <w:rPr>
          <w:rFonts w:ascii="Times New Roman" w:eastAsia="Times New Roman" w:hAnsi="Times New Roman" w:cs="Times New Roman"/>
          <w:b/>
          <w:bCs/>
          <w:color w:val="000000" w:themeColor="text1"/>
          <w:sz w:val="24"/>
          <w:szCs w:val="24"/>
        </w:rPr>
        <w:t xml:space="preserve"> (No review needed.</w:t>
      </w:r>
      <w:r w:rsidR="1B56B62C" w:rsidRPr="46F2B86E">
        <w:rPr>
          <w:rFonts w:ascii="Times New Roman" w:eastAsia="Times New Roman" w:hAnsi="Times New Roman" w:cs="Times New Roman"/>
          <w:b/>
          <w:bCs/>
          <w:color w:val="000000" w:themeColor="text1"/>
          <w:sz w:val="24"/>
          <w:szCs w:val="24"/>
        </w:rPr>
        <w:t xml:space="preserve"> 61</w:t>
      </w:r>
      <w:r w:rsidR="72500936" w:rsidRPr="46F2B86E">
        <w:rPr>
          <w:rFonts w:ascii="Times New Roman" w:eastAsia="Times New Roman" w:hAnsi="Times New Roman" w:cs="Times New Roman"/>
          <w:b/>
          <w:bCs/>
          <w:color w:val="000000" w:themeColor="text1"/>
          <w:sz w:val="24"/>
          <w:szCs w:val="24"/>
        </w:rPr>
        <w:t>)</w:t>
      </w:r>
      <w:r w:rsidRPr="46F2B86E">
        <w:rPr>
          <w:rFonts w:ascii="Times New Roman" w:eastAsia="Times New Roman" w:hAnsi="Times New Roman" w:cs="Times New Roman"/>
          <w:b/>
          <w:bCs/>
          <w:color w:val="000000" w:themeColor="text1"/>
          <w:sz w:val="24"/>
          <w:szCs w:val="24"/>
        </w:rPr>
        <w:t>:</w:t>
      </w:r>
    </w:p>
    <w:p w14:paraId="0E221D52" w14:textId="52C1F33E" w:rsidR="718A40D1" w:rsidRDefault="718A40D1" w:rsidP="718A40D1">
      <w:pPr>
        <w:tabs>
          <w:tab w:val="center" w:pos="2853"/>
        </w:tabs>
        <w:spacing w:after="0" w:line="240" w:lineRule="auto"/>
        <w:rPr>
          <w:rFonts w:ascii="Times New Roman" w:eastAsia="Times New Roman" w:hAnsi="Times New Roman" w:cs="Times New Roman"/>
          <w:b/>
          <w:bCs/>
          <w:color w:val="000000" w:themeColor="text1"/>
          <w:sz w:val="24"/>
          <w:szCs w:val="24"/>
        </w:rPr>
      </w:pPr>
    </w:p>
    <w:p w14:paraId="7C155CCC" w14:textId="62200E19" w:rsidR="3E72D543" w:rsidRDefault="7D2BCB83" w:rsidP="46F2B86E">
      <w:pPr>
        <w:pStyle w:val="ListParagraph"/>
        <w:numPr>
          <w:ilvl w:val="0"/>
          <w:numId w:val="5"/>
        </w:numPr>
        <w:tabs>
          <w:tab w:val="center" w:pos="2853"/>
        </w:tabs>
        <w:spacing w:after="0"/>
        <w:rPr>
          <w:i/>
          <w:iCs/>
          <w:sz w:val="24"/>
          <w:szCs w:val="24"/>
        </w:rPr>
      </w:pPr>
      <w:r w:rsidRPr="46F2B86E">
        <w:rPr>
          <w:b/>
          <w:bCs/>
          <w:i/>
          <w:iCs/>
          <w:color w:val="000000" w:themeColor="text1"/>
          <w:sz w:val="24"/>
          <w:szCs w:val="24"/>
        </w:rPr>
        <w:t>NOTE:</w:t>
      </w:r>
      <w:r w:rsidRPr="46F2B86E">
        <w:rPr>
          <w:i/>
          <w:iCs/>
          <w:color w:val="000000" w:themeColor="text1"/>
          <w:sz w:val="24"/>
          <w:szCs w:val="24"/>
        </w:rPr>
        <w:t xml:space="preserve"> The following courses are listed as retired courses. This does not mean these courses will not be unavailable permanently. These courses were voted by the Program Units to be retired but can be proposed again in the future should there be a proposal.</w:t>
      </w:r>
    </w:p>
    <w:p w14:paraId="2EF9498D" w14:textId="4AEEF1A8" w:rsidR="763C20DA" w:rsidRDefault="00000000" w:rsidP="5500CEC9">
      <w:pPr>
        <w:pStyle w:val="ListParagraph"/>
        <w:numPr>
          <w:ilvl w:val="0"/>
          <w:numId w:val="5"/>
        </w:numPr>
        <w:tabs>
          <w:tab w:val="center" w:pos="2853"/>
        </w:tabs>
        <w:spacing w:after="0"/>
        <w:rPr>
          <w:sz w:val="24"/>
          <w:szCs w:val="24"/>
        </w:rPr>
      </w:pPr>
      <w:hyperlink r:id="rId26" w:anchor="/courses/view/69cd67e6f8504b31b14bc233">
        <w:r w:rsidR="229C0722" w:rsidRPr="5500CEC9">
          <w:rPr>
            <w:rStyle w:val="Hyperlink"/>
            <w:sz w:val="24"/>
            <w:szCs w:val="24"/>
          </w:rPr>
          <w:t>T AMST 333: American Mama: Childbirth and Motherhood</w:t>
        </w:r>
      </w:hyperlink>
    </w:p>
    <w:p w14:paraId="48DA63BE" w14:textId="777E6D95" w:rsidR="1F0DB254" w:rsidRDefault="00000000" w:rsidP="5500CEC9">
      <w:pPr>
        <w:pStyle w:val="ListParagraph"/>
        <w:numPr>
          <w:ilvl w:val="0"/>
          <w:numId w:val="5"/>
        </w:numPr>
        <w:tabs>
          <w:tab w:val="center" w:pos="2853"/>
        </w:tabs>
        <w:spacing w:after="0"/>
        <w:rPr>
          <w:sz w:val="24"/>
          <w:szCs w:val="24"/>
        </w:rPr>
      </w:pPr>
      <w:hyperlink r:id="rId27" w:anchor="/courses/view/69cd68fe80f7c78c08fdea97">
        <w:r w:rsidR="1F0DB254" w:rsidRPr="5500CEC9">
          <w:rPr>
            <w:rStyle w:val="Hyperlink"/>
            <w:sz w:val="24"/>
            <w:szCs w:val="24"/>
          </w:rPr>
          <w:t>T AMST 420: Drugs and U.S. Culture</w:t>
        </w:r>
      </w:hyperlink>
    </w:p>
    <w:p w14:paraId="56353DF6" w14:textId="5D481B3D" w:rsidR="1F0DB254" w:rsidRDefault="00000000" w:rsidP="5500CEC9">
      <w:pPr>
        <w:pStyle w:val="ListParagraph"/>
        <w:numPr>
          <w:ilvl w:val="0"/>
          <w:numId w:val="5"/>
        </w:numPr>
        <w:tabs>
          <w:tab w:val="center" w:pos="2853"/>
        </w:tabs>
        <w:spacing w:after="0"/>
        <w:rPr>
          <w:sz w:val="24"/>
          <w:szCs w:val="24"/>
        </w:rPr>
      </w:pPr>
      <w:hyperlink r:id="rId28" w:anchor="/courses/view/69cd6ae7f17728eeca71004c">
        <w:r w:rsidR="1F0DB254" w:rsidRPr="5500CEC9">
          <w:rPr>
            <w:rStyle w:val="Hyperlink"/>
            <w:sz w:val="24"/>
            <w:szCs w:val="24"/>
          </w:rPr>
          <w:t>T AMST 440: Gender and American Childhood</w:t>
        </w:r>
      </w:hyperlink>
    </w:p>
    <w:p w14:paraId="67AB82AC" w14:textId="290A6175" w:rsidR="1F0DB254" w:rsidRDefault="00000000" w:rsidP="5500CEC9">
      <w:pPr>
        <w:pStyle w:val="ListParagraph"/>
        <w:numPr>
          <w:ilvl w:val="0"/>
          <w:numId w:val="5"/>
        </w:numPr>
        <w:tabs>
          <w:tab w:val="center" w:pos="2853"/>
        </w:tabs>
        <w:spacing w:after="0"/>
        <w:rPr>
          <w:sz w:val="24"/>
          <w:szCs w:val="24"/>
        </w:rPr>
      </w:pPr>
      <w:hyperlink r:id="rId29" w:anchor="/courses/view/69cd6d0479b9cc07c8ec63c4">
        <w:r w:rsidR="1F0DB254" w:rsidRPr="5500CEC9">
          <w:rPr>
            <w:rStyle w:val="Hyperlink"/>
            <w:sz w:val="24"/>
            <w:szCs w:val="24"/>
          </w:rPr>
          <w:t>T AMST 490: American Studies Capstone</w:t>
        </w:r>
      </w:hyperlink>
    </w:p>
    <w:p w14:paraId="19FA1ACB" w14:textId="273DA4F1" w:rsidR="6D776E79" w:rsidRDefault="00000000" w:rsidP="5500CEC9">
      <w:pPr>
        <w:pStyle w:val="ListParagraph"/>
        <w:numPr>
          <w:ilvl w:val="0"/>
          <w:numId w:val="5"/>
        </w:numPr>
        <w:tabs>
          <w:tab w:val="center" w:pos="2853"/>
        </w:tabs>
        <w:spacing w:after="0"/>
        <w:rPr>
          <w:sz w:val="24"/>
          <w:szCs w:val="24"/>
        </w:rPr>
      </w:pPr>
      <w:hyperlink r:id="rId30" w:anchor="/courses/view/69c59277af5e3517b6871781">
        <w:r w:rsidR="6D776E79" w:rsidRPr="5500CEC9">
          <w:rPr>
            <w:rStyle w:val="Hyperlink"/>
            <w:sz w:val="24"/>
            <w:szCs w:val="24"/>
          </w:rPr>
          <w:t>T ARTS 102: World Voices Vocal Ensemble I</w:t>
        </w:r>
      </w:hyperlink>
    </w:p>
    <w:p w14:paraId="275ABA89" w14:textId="7876CAEE" w:rsidR="6D776E79" w:rsidRDefault="00000000" w:rsidP="5500CEC9">
      <w:pPr>
        <w:pStyle w:val="ListParagraph"/>
        <w:numPr>
          <w:ilvl w:val="0"/>
          <w:numId w:val="5"/>
        </w:numPr>
        <w:tabs>
          <w:tab w:val="center" w:pos="2853"/>
        </w:tabs>
        <w:spacing w:after="0"/>
        <w:rPr>
          <w:sz w:val="24"/>
          <w:szCs w:val="24"/>
        </w:rPr>
      </w:pPr>
      <w:hyperlink r:id="rId31" w:anchor="/courses/view/69cd5c7ef17728eeca6fd361">
        <w:r w:rsidR="6D776E79" w:rsidRPr="5500CEC9">
          <w:rPr>
            <w:rStyle w:val="Hyperlink"/>
            <w:sz w:val="24"/>
            <w:szCs w:val="24"/>
          </w:rPr>
          <w:t>T ARTS 103: World Voices Vocal Ensemble II</w:t>
        </w:r>
      </w:hyperlink>
    </w:p>
    <w:p w14:paraId="2FA0E31F" w14:textId="31A2B1C3" w:rsidR="6D776E79" w:rsidRDefault="00000000" w:rsidP="5500CEC9">
      <w:pPr>
        <w:pStyle w:val="ListParagraph"/>
        <w:numPr>
          <w:ilvl w:val="0"/>
          <w:numId w:val="5"/>
        </w:numPr>
        <w:tabs>
          <w:tab w:val="center" w:pos="2853"/>
        </w:tabs>
        <w:spacing w:after="0"/>
        <w:rPr>
          <w:sz w:val="24"/>
          <w:szCs w:val="24"/>
        </w:rPr>
      </w:pPr>
      <w:hyperlink r:id="rId32" w:anchor="/courses/view/69cd5f29b647327641796872">
        <w:r w:rsidR="6D776E79" w:rsidRPr="5500CEC9">
          <w:rPr>
            <w:rStyle w:val="Hyperlink"/>
            <w:sz w:val="24"/>
            <w:szCs w:val="24"/>
          </w:rPr>
          <w:t>T ARTS 110: Music in Culture</w:t>
        </w:r>
      </w:hyperlink>
    </w:p>
    <w:p w14:paraId="03357566" w14:textId="47D0E69E" w:rsidR="6D776E79" w:rsidRDefault="00000000" w:rsidP="5500CEC9">
      <w:pPr>
        <w:pStyle w:val="ListParagraph"/>
        <w:numPr>
          <w:ilvl w:val="0"/>
          <w:numId w:val="5"/>
        </w:numPr>
        <w:tabs>
          <w:tab w:val="center" w:pos="2853"/>
        </w:tabs>
        <w:spacing w:after="0"/>
        <w:rPr>
          <w:sz w:val="24"/>
          <w:szCs w:val="24"/>
        </w:rPr>
      </w:pPr>
      <w:hyperlink r:id="rId33" w:anchor="/courses/view/69cd5fc85811ba9e65c4f9dc">
        <w:r w:rsidR="6D776E79" w:rsidRPr="5500CEC9">
          <w:rPr>
            <w:rStyle w:val="Hyperlink"/>
            <w:sz w:val="24"/>
            <w:szCs w:val="24"/>
          </w:rPr>
          <w:t xml:space="preserve">T ARTS </w:t>
        </w:r>
        <w:r w:rsidR="19D99B02" w:rsidRPr="5500CEC9">
          <w:rPr>
            <w:rStyle w:val="Hyperlink"/>
            <w:sz w:val="24"/>
            <w:szCs w:val="24"/>
          </w:rPr>
          <w:t xml:space="preserve"> 115: Beginning Piano</w:t>
        </w:r>
      </w:hyperlink>
    </w:p>
    <w:p w14:paraId="1BDAED8F" w14:textId="5C85D0BF" w:rsidR="19D99B02" w:rsidRDefault="00000000" w:rsidP="5500CEC9">
      <w:pPr>
        <w:pStyle w:val="ListParagraph"/>
        <w:numPr>
          <w:ilvl w:val="0"/>
          <w:numId w:val="5"/>
        </w:numPr>
        <w:tabs>
          <w:tab w:val="center" w:pos="2853"/>
        </w:tabs>
        <w:spacing w:after="0"/>
        <w:rPr>
          <w:sz w:val="24"/>
          <w:szCs w:val="24"/>
        </w:rPr>
      </w:pPr>
      <w:hyperlink r:id="rId34" w:anchor="/courses/view/69cd609f5811ba9e65c505ed">
        <w:r w:rsidR="19D99B02" w:rsidRPr="5500CEC9">
          <w:rPr>
            <w:rStyle w:val="Hyperlink"/>
            <w:sz w:val="24"/>
            <w:szCs w:val="24"/>
          </w:rPr>
          <w:t>T ARTS 125: Introduction to Western Music Theory</w:t>
        </w:r>
      </w:hyperlink>
    </w:p>
    <w:p w14:paraId="28837EF3" w14:textId="4F08559C" w:rsidR="19D99B02" w:rsidRDefault="00000000" w:rsidP="5500CEC9">
      <w:pPr>
        <w:pStyle w:val="ListParagraph"/>
        <w:numPr>
          <w:ilvl w:val="0"/>
          <w:numId w:val="5"/>
        </w:numPr>
        <w:tabs>
          <w:tab w:val="center" w:pos="2853"/>
        </w:tabs>
        <w:spacing w:after="0"/>
        <w:rPr>
          <w:sz w:val="24"/>
          <w:szCs w:val="24"/>
        </w:rPr>
      </w:pPr>
      <w:hyperlink r:id="rId35" w:anchor="/courses/view/69cd62605811ba9e65c52315">
        <w:r w:rsidR="19D99B02" w:rsidRPr="5500CEC9">
          <w:rPr>
            <w:rStyle w:val="Hyperlink"/>
            <w:sz w:val="24"/>
            <w:szCs w:val="24"/>
          </w:rPr>
          <w:t xml:space="preserve">T ARTS 210: </w:t>
        </w:r>
        <w:r w:rsidR="08820864" w:rsidRPr="5500CEC9">
          <w:rPr>
            <w:rStyle w:val="Hyperlink"/>
            <w:sz w:val="24"/>
            <w:szCs w:val="24"/>
          </w:rPr>
          <w:t>The African Diaspora through Music: The Rhythm, the Blues, and Beyond</w:t>
        </w:r>
      </w:hyperlink>
    </w:p>
    <w:p w14:paraId="7257C3F2" w14:textId="1A9001C6" w:rsidR="19D99B02" w:rsidRDefault="00000000" w:rsidP="5500CEC9">
      <w:pPr>
        <w:pStyle w:val="ListParagraph"/>
        <w:numPr>
          <w:ilvl w:val="0"/>
          <w:numId w:val="5"/>
        </w:numPr>
        <w:tabs>
          <w:tab w:val="center" w:pos="2853"/>
        </w:tabs>
        <w:spacing w:after="0"/>
        <w:rPr>
          <w:sz w:val="24"/>
          <w:szCs w:val="24"/>
        </w:rPr>
      </w:pPr>
      <w:hyperlink r:id="rId36" w:anchor="/courses/view/69cd65786014ecd44459f55e">
        <w:r w:rsidR="19D99B02" w:rsidRPr="5500CEC9">
          <w:rPr>
            <w:rStyle w:val="Hyperlink"/>
            <w:sz w:val="24"/>
            <w:szCs w:val="24"/>
          </w:rPr>
          <w:t xml:space="preserve">T ARTS 281: </w:t>
        </w:r>
        <w:r w:rsidR="05CF2B58" w:rsidRPr="5500CEC9">
          <w:rPr>
            <w:rStyle w:val="Hyperlink"/>
            <w:sz w:val="24"/>
            <w:szCs w:val="24"/>
          </w:rPr>
          <w:t>Art and Culture in India</w:t>
        </w:r>
      </w:hyperlink>
    </w:p>
    <w:p w14:paraId="74FD8DB2" w14:textId="064F2C2F" w:rsidR="19D99B02" w:rsidRDefault="00000000" w:rsidP="5500CEC9">
      <w:pPr>
        <w:pStyle w:val="ListParagraph"/>
        <w:numPr>
          <w:ilvl w:val="0"/>
          <w:numId w:val="5"/>
        </w:numPr>
        <w:tabs>
          <w:tab w:val="center" w:pos="2853"/>
        </w:tabs>
        <w:spacing w:after="0"/>
        <w:rPr>
          <w:sz w:val="24"/>
          <w:szCs w:val="24"/>
        </w:rPr>
      </w:pPr>
      <w:hyperlink r:id="rId37" w:anchor="/courses/view/69cd6603b2caef46370bf71b">
        <w:r w:rsidR="19D99B02" w:rsidRPr="5500CEC9">
          <w:rPr>
            <w:rStyle w:val="Hyperlink"/>
            <w:sz w:val="24"/>
            <w:szCs w:val="24"/>
          </w:rPr>
          <w:t xml:space="preserve">T ARTS 283: </w:t>
        </w:r>
        <w:r w:rsidR="5012E956" w:rsidRPr="5500CEC9">
          <w:rPr>
            <w:rStyle w:val="Hyperlink"/>
            <w:sz w:val="24"/>
            <w:szCs w:val="24"/>
          </w:rPr>
          <w:t>Art and Culture in Japan</w:t>
        </w:r>
      </w:hyperlink>
    </w:p>
    <w:p w14:paraId="4FD9FF8A" w14:textId="0A34FBEF" w:rsidR="19D99B02" w:rsidRDefault="00000000" w:rsidP="5500CEC9">
      <w:pPr>
        <w:pStyle w:val="ListParagraph"/>
        <w:numPr>
          <w:ilvl w:val="0"/>
          <w:numId w:val="5"/>
        </w:numPr>
        <w:tabs>
          <w:tab w:val="center" w:pos="2853"/>
        </w:tabs>
        <w:spacing w:after="0"/>
        <w:rPr>
          <w:sz w:val="24"/>
          <w:szCs w:val="24"/>
        </w:rPr>
      </w:pPr>
      <w:hyperlink r:id="rId38" w:anchor="/courses/view/69cd665bbfd0f844d0dbb3dc">
        <w:r w:rsidR="19D99B02" w:rsidRPr="5500CEC9">
          <w:rPr>
            <w:rStyle w:val="Hyperlink"/>
            <w:sz w:val="24"/>
            <w:szCs w:val="24"/>
          </w:rPr>
          <w:t xml:space="preserve">T ARTS 284: </w:t>
        </w:r>
        <w:r w:rsidR="53F2AF97" w:rsidRPr="5500CEC9">
          <w:rPr>
            <w:rStyle w:val="Hyperlink"/>
            <w:sz w:val="24"/>
            <w:szCs w:val="24"/>
          </w:rPr>
          <w:t>Art and Culture in the Pacific</w:t>
        </w:r>
      </w:hyperlink>
    </w:p>
    <w:p w14:paraId="4070C8F7" w14:textId="1F64AF76" w:rsidR="19D99B02" w:rsidRDefault="00000000" w:rsidP="5500CEC9">
      <w:pPr>
        <w:pStyle w:val="ListParagraph"/>
        <w:numPr>
          <w:ilvl w:val="0"/>
          <w:numId w:val="5"/>
        </w:numPr>
        <w:tabs>
          <w:tab w:val="center" w:pos="2853"/>
        </w:tabs>
        <w:spacing w:after="0"/>
        <w:rPr>
          <w:sz w:val="24"/>
          <w:szCs w:val="24"/>
        </w:rPr>
      </w:pPr>
      <w:hyperlink r:id="rId39" w:anchor="/courses/view/69cd6705b2caef46370c10f2">
        <w:r w:rsidR="19D99B02" w:rsidRPr="5500CEC9">
          <w:rPr>
            <w:rStyle w:val="Hyperlink"/>
            <w:sz w:val="24"/>
            <w:szCs w:val="24"/>
          </w:rPr>
          <w:t xml:space="preserve">T ARTS 314: </w:t>
        </w:r>
        <w:r w:rsidR="501B396C" w:rsidRPr="5500CEC9">
          <w:rPr>
            <w:rStyle w:val="Hyperlink"/>
            <w:sz w:val="24"/>
            <w:szCs w:val="24"/>
          </w:rPr>
          <w:t>Rap Music, Identity, and Culture</w:t>
        </w:r>
      </w:hyperlink>
    </w:p>
    <w:p w14:paraId="18DEBCC2" w14:textId="7852D3A5" w:rsidR="19D99B02" w:rsidRDefault="00000000" w:rsidP="5500CEC9">
      <w:pPr>
        <w:pStyle w:val="ListParagraph"/>
        <w:numPr>
          <w:ilvl w:val="0"/>
          <w:numId w:val="5"/>
        </w:numPr>
        <w:tabs>
          <w:tab w:val="center" w:pos="2853"/>
        </w:tabs>
        <w:spacing w:after="0"/>
        <w:rPr>
          <w:sz w:val="24"/>
          <w:szCs w:val="24"/>
        </w:rPr>
      </w:pPr>
      <w:hyperlink r:id="rId40" w:anchor="/courses/view/69cd632af8504b31b14b5a24">
        <w:r w:rsidR="19D99B02" w:rsidRPr="5500CEC9">
          <w:rPr>
            <w:rStyle w:val="Hyperlink"/>
            <w:sz w:val="24"/>
            <w:szCs w:val="24"/>
          </w:rPr>
          <w:t xml:space="preserve">T ARTS 368: </w:t>
        </w:r>
        <w:r w:rsidR="7ACF9FD4" w:rsidRPr="5500CEC9">
          <w:rPr>
            <w:rStyle w:val="Hyperlink"/>
            <w:sz w:val="24"/>
            <w:szCs w:val="24"/>
          </w:rPr>
          <w:t>Human Figure in Contemporary Art</w:t>
        </w:r>
      </w:hyperlink>
    </w:p>
    <w:p w14:paraId="394A79FA" w14:textId="1C50D8C4" w:rsidR="19D99B02" w:rsidRDefault="00000000" w:rsidP="5500CEC9">
      <w:pPr>
        <w:pStyle w:val="ListParagraph"/>
        <w:numPr>
          <w:ilvl w:val="0"/>
          <w:numId w:val="5"/>
        </w:numPr>
        <w:tabs>
          <w:tab w:val="center" w:pos="2853"/>
        </w:tabs>
        <w:spacing w:after="0"/>
        <w:rPr>
          <w:sz w:val="24"/>
          <w:szCs w:val="24"/>
        </w:rPr>
      </w:pPr>
      <w:hyperlink r:id="rId41" w:anchor="/courses/view/69cd64ab6014ecd44459e877">
        <w:r w:rsidR="19D99B02" w:rsidRPr="5500CEC9">
          <w:rPr>
            <w:rStyle w:val="Hyperlink"/>
            <w:sz w:val="24"/>
            <w:szCs w:val="24"/>
          </w:rPr>
          <w:t xml:space="preserve">T ARTS 411: </w:t>
        </w:r>
        <w:r w:rsidR="007FB4B4" w:rsidRPr="5500CEC9">
          <w:rPr>
            <w:rStyle w:val="Hyperlink"/>
            <w:sz w:val="24"/>
            <w:szCs w:val="24"/>
          </w:rPr>
          <w:t>History of Jazz</w:t>
        </w:r>
      </w:hyperlink>
    </w:p>
    <w:p w14:paraId="7BA82B91" w14:textId="193CAE40" w:rsidR="5F8A879D" w:rsidRPr="00781A75" w:rsidRDefault="00000000" w:rsidP="00781A75">
      <w:pPr>
        <w:pStyle w:val="ListParagraph"/>
        <w:numPr>
          <w:ilvl w:val="0"/>
          <w:numId w:val="5"/>
        </w:numPr>
        <w:tabs>
          <w:tab w:val="center" w:pos="2853"/>
        </w:tabs>
        <w:spacing w:after="0"/>
        <w:rPr>
          <w:rStyle w:val="Hyperlink"/>
          <w:color w:val="auto"/>
          <w:sz w:val="24"/>
          <w:szCs w:val="24"/>
          <w:u w:val="none"/>
        </w:rPr>
      </w:pPr>
      <w:hyperlink r:id="rId42" w:anchor="/courses/view/69b06b3765bd5a67eb947f4b">
        <w:r w:rsidR="5F8A879D" w:rsidRPr="5500CEC9">
          <w:rPr>
            <w:rStyle w:val="Hyperlink"/>
            <w:sz w:val="24"/>
            <w:szCs w:val="24"/>
          </w:rPr>
          <w:t xml:space="preserve">T EDUC 100: </w:t>
        </w:r>
        <w:r w:rsidR="4E31B0A6" w:rsidRPr="5500CEC9">
          <w:rPr>
            <w:rStyle w:val="Hyperlink"/>
            <w:sz w:val="24"/>
            <w:szCs w:val="24"/>
          </w:rPr>
          <w:t>Course Under Construction - Education</w:t>
        </w:r>
      </w:hyperlink>
    </w:p>
    <w:p w14:paraId="58929D20" w14:textId="3D5CCF84" w:rsidR="01D99096" w:rsidRDefault="00000000" w:rsidP="5500CEC9">
      <w:pPr>
        <w:pStyle w:val="ListParagraph"/>
        <w:numPr>
          <w:ilvl w:val="0"/>
          <w:numId w:val="5"/>
        </w:numPr>
        <w:tabs>
          <w:tab w:val="center" w:pos="2853"/>
        </w:tabs>
        <w:spacing w:after="0"/>
        <w:rPr>
          <w:sz w:val="24"/>
          <w:szCs w:val="24"/>
        </w:rPr>
      </w:pPr>
      <w:hyperlink r:id="rId43" w:anchor="/courses/view/69cd6e1b5811ba9e65c61abc">
        <w:r w:rsidR="01D99096" w:rsidRPr="5500CEC9">
          <w:rPr>
            <w:rStyle w:val="Hyperlink"/>
            <w:sz w:val="24"/>
            <w:szCs w:val="24"/>
          </w:rPr>
          <w:t>T FILM 348: Film and Human Values</w:t>
        </w:r>
      </w:hyperlink>
    </w:p>
    <w:p w14:paraId="6182F686" w14:textId="053E266C" w:rsidR="01D99096" w:rsidRDefault="00000000" w:rsidP="5500CEC9">
      <w:pPr>
        <w:pStyle w:val="ListParagraph"/>
        <w:numPr>
          <w:ilvl w:val="0"/>
          <w:numId w:val="5"/>
        </w:numPr>
        <w:tabs>
          <w:tab w:val="center" w:pos="2853"/>
        </w:tabs>
        <w:spacing w:after="0"/>
        <w:rPr>
          <w:sz w:val="24"/>
          <w:szCs w:val="24"/>
        </w:rPr>
      </w:pPr>
      <w:hyperlink r:id="rId44" w:anchor="/courses/view/69cd6eab2ce9988053e9653a">
        <w:r w:rsidR="01D99096" w:rsidRPr="5500CEC9">
          <w:rPr>
            <w:rStyle w:val="Hyperlink"/>
            <w:sz w:val="24"/>
            <w:szCs w:val="24"/>
          </w:rPr>
          <w:t>T FILM 420: Contemporary World Cinema</w:t>
        </w:r>
      </w:hyperlink>
    </w:p>
    <w:p w14:paraId="67F7B893" w14:textId="4D7B6A62" w:rsidR="01D99096" w:rsidRDefault="00000000" w:rsidP="5500CEC9">
      <w:pPr>
        <w:pStyle w:val="ListParagraph"/>
        <w:numPr>
          <w:ilvl w:val="0"/>
          <w:numId w:val="5"/>
        </w:numPr>
        <w:tabs>
          <w:tab w:val="center" w:pos="2853"/>
        </w:tabs>
        <w:spacing w:after="0"/>
        <w:rPr>
          <w:sz w:val="24"/>
          <w:szCs w:val="24"/>
        </w:rPr>
      </w:pPr>
      <w:hyperlink r:id="rId45" w:anchor="/courses/view/69cd6fb2f8504b31b14c58a8">
        <w:r w:rsidR="01D99096" w:rsidRPr="5500CEC9">
          <w:rPr>
            <w:rStyle w:val="Hyperlink"/>
            <w:sz w:val="24"/>
            <w:szCs w:val="24"/>
          </w:rPr>
          <w:t>T FILM 440: Writing Film Criticis</w:t>
        </w:r>
        <w:r w:rsidR="15A6D405" w:rsidRPr="5500CEC9">
          <w:rPr>
            <w:rStyle w:val="Hyperlink"/>
            <w:sz w:val="24"/>
            <w:szCs w:val="24"/>
          </w:rPr>
          <w:t>m</w:t>
        </w:r>
      </w:hyperlink>
    </w:p>
    <w:p w14:paraId="6128118C" w14:textId="55D9B4D6" w:rsidR="01D99096" w:rsidRDefault="00000000" w:rsidP="5500CEC9">
      <w:pPr>
        <w:pStyle w:val="ListParagraph"/>
        <w:numPr>
          <w:ilvl w:val="0"/>
          <w:numId w:val="5"/>
        </w:numPr>
        <w:tabs>
          <w:tab w:val="center" w:pos="2853"/>
        </w:tabs>
        <w:spacing w:after="0"/>
        <w:rPr>
          <w:sz w:val="24"/>
          <w:szCs w:val="24"/>
        </w:rPr>
      </w:pPr>
      <w:hyperlink r:id="rId46" w:anchor="/courses/view/69cd7043b6473276417ac085">
        <w:r w:rsidR="01D99096" w:rsidRPr="5500CEC9">
          <w:rPr>
            <w:rStyle w:val="Hyperlink"/>
            <w:sz w:val="24"/>
            <w:szCs w:val="24"/>
          </w:rPr>
          <w:t xml:space="preserve">T FILM </w:t>
        </w:r>
        <w:r w:rsidR="28039740" w:rsidRPr="5500CEC9">
          <w:rPr>
            <w:rStyle w:val="Hyperlink"/>
            <w:sz w:val="24"/>
            <w:szCs w:val="24"/>
          </w:rPr>
          <w:t>481: Film Theory and Aesthetics</w:t>
        </w:r>
      </w:hyperlink>
    </w:p>
    <w:p w14:paraId="53A6EDCB" w14:textId="5C21F267" w:rsidR="736C8D5A" w:rsidRDefault="00000000" w:rsidP="5500CEC9">
      <w:pPr>
        <w:pStyle w:val="ListParagraph"/>
        <w:numPr>
          <w:ilvl w:val="0"/>
          <w:numId w:val="5"/>
        </w:numPr>
        <w:tabs>
          <w:tab w:val="center" w:pos="2853"/>
        </w:tabs>
        <w:spacing w:after="0"/>
        <w:rPr>
          <w:sz w:val="24"/>
          <w:szCs w:val="24"/>
        </w:rPr>
      </w:pPr>
      <w:hyperlink r:id="rId47" w:anchor="/courses/view/69d52abe8729e7124503f9b8">
        <w:r w:rsidR="736C8D5A" w:rsidRPr="5500CEC9">
          <w:rPr>
            <w:rStyle w:val="Hyperlink"/>
            <w:sz w:val="24"/>
            <w:szCs w:val="24"/>
          </w:rPr>
          <w:t>T GEOG 100: Course Under Construction - Geography</w:t>
        </w:r>
      </w:hyperlink>
    </w:p>
    <w:p w14:paraId="062E1266" w14:textId="1FC8D963" w:rsidR="736C8D5A" w:rsidRDefault="00000000" w:rsidP="5500CEC9">
      <w:pPr>
        <w:pStyle w:val="ListParagraph"/>
        <w:numPr>
          <w:ilvl w:val="0"/>
          <w:numId w:val="5"/>
        </w:numPr>
        <w:tabs>
          <w:tab w:val="center" w:pos="2853"/>
        </w:tabs>
        <w:spacing w:after="0"/>
        <w:rPr>
          <w:rStyle w:val="Hyperlink"/>
          <w:sz w:val="24"/>
          <w:szCs w:val="24"/>
        </w:rPr>
      </w:pPr>
      <w:hyperlink r:id="rId48" w:anchor="/courses/view/69d52b170590f0a109596e62">
        <w:r w:rsidR="736C8D5A" w:rsidRPr="5500CEC9">
          <w:rPr>
            <w:rStyle w:val="Hyperlink"/>
            <w:sz w:val="24"/>
            <w:szCs w:val="24"/>
          </w:rPr>
          <w:t>T GIS 100: Course Under Construction - Geographic Information Systems</w:t>
        </w:r>
      </w:hyperlink>
    </w:p>
    <w:p w14:paraId="665470EF" w14:textId="3988B75C" w:rsidR="0BFE89BF" w:rsidRDefault="00000000" w:rsidP="5500CEC9">
      <w:pPr>
        <w:pStyle w:val="ListParagraph"/>
        <w:numPr>
          <w:ilvl w:val="0"/>
          <w:numId w:val="5"/>
        </w:numPr>
        <w:tabs>
          <w:tab w:val="center" w:pos="2853"/>
        </w:tabs>
        <w:spacing w:after="0"/>
        <w:rPr>
          <w:sz w:val="24"/>
          <w:szCs w:val="24"/>
        </w:rPr>
      </w:pPr>
      <w:hyperlink r:id="rId49" w:anchor="/courses/view/699f7a8202e4419482ac518f">
        <w:r w:rsidR="0BFE89BF" w:rsidRPr="5500CEC9">
          <w:rPr>
            <w:rStyle w:val="Hyperlink"/>
            <w:sz w:val="24"/>
            <w:szCs w:val="24"/>
          </w:rPr>
          <w:t>T INFO 444: Mobile Digital Forensics I</w:t>
        </w:r>
      </w:hyperlink>
    </w:p>
    <w:p w14:paraId="45ACFF7D" w14:textId="70F8F513" w:rsidR="0BFE89BF" w:rsidRDefault="00000000" w:rsidP="5500CEC9">
      <w:pPr>
        <w:pStyle w:val="ListParagraph"/>
        <w:numPr>
          <w:ilvl w:val="0"/>
          <w:numId w:val="5"/>
        </w:numPr>
        <w:tabs>
          <w:tab w:val="center" w:pos="2853"/>
        </w:tabs>
        <w:spacing w:after="0"/>
        <w:rPr>
          <w:sz w:val="24"/>
          <w:szCs w:val="24"/>
        </w:rPr>
      </w:pPr>
      <w:hyperlink r:id="rId50" w:anchor="/courses/view/699f8547a2275c0be1d8e68f">
        <w:r w:rsidR="0BFE89BF" w:rsidRPr="5500CEC9">
          <w:rPr>
            <w:rStyle w:val="Hyperlink"/>
            <w:sz w:val="24"/>
            <w:szCs w:val="24"/>
          </w:rPr>
          <w:t>T INFO 445: Mobile Digital Forensics II</w:t>
        </w:r>
      </w:hyperlink>
    </w:p>
    <w:p w14:paraId="67EFDCBB" w14:textId="337C5977" w:rsidR="0BFE89BF" w:rsidRDefault="00000000" w:rsidP="5500CEC9">
      <w:pPr>
        <w:pStyle w:val="ListParagraph"/>
        <w:numPr>
          <w:ilvl w:val="0"/>
          <w:numId w:val="5"/>
        </w:numPr>
        <w:tabs>
          <w:tab w:val="center" w:pos="2853"/>
        </w:tabs>
        <w:spacing w:after="0"/>
        <w:rPr>
          <w:sz w:val="24"/>
          <w:szCs w:val="24"/>
        </w:rPr>
      </w:pPr>
      <w:hyperlink r:id="rId51" w:anchor="/courses/view/699f860d69d11cde84ff4a0b">
        <w:r w:rsidR="0BFE89BF" w:rsidRPr="5500CEC9">
          <w:rPr>
            <w:rStyle w:val="Hyperlink"/>
            <w:sz w:val="24"/>
            <w:szCs w:val="24"/>
          </w:rPr>
          <w:t>T INFO 446: Mobile Digital Forensics III</w:t>
        </w:r>
      </w:hyperlink>
    </w:p>
    <w:p w14:paraId="3B217E36" w14:textId="32576617" w:rsidR="5F95F228" w:rsidRDefault="00000000" w:rsidP="5500CEC9">
      <w:pPr>
        <w:pStyle w:val="ListParagraph"/>
        <w:numPr>
          <w:ilvl w:val="0"/>
          <w:numId w:val="5"/>
        </w:numPr>
        <w:tabs>
          <w:tab w:val="center" w:pos="2853"/>
        </w:tabs>
        <w:spacing w:after="0"/>
        <w:rPr>
          <w:sz w:val="24"/>
          <w:szCs w:val="24"/>
        </w:rPr>
      </w:pPr>
      <w:hyperlink r:id="rId52" w:anchor="/courses/view/69cd71955811ba9e65c65896">
        <w:r w:rsidR="5F95F228" w:rsidRPr="5500CEC9">
          <w:rPr>
            <w:rStyle w:val="Hyperlink"/>
            <w:sz w:val="24"/>
            <w:szCs w:val="24"/>
          </w:rPr>
          <w:t>T LAX 323: The Making of Mexico</w:t>
        </w:r>
      </w:hyperlink>
    </w:p>
    <w:p w14:paraId="12FF7070" w14:textId="35E7CFBA" w:rsidR="5F95F228" w:rsidRDefault="00000000" w:rsidP="5500CEC9">
      <w:pPr>
        <w:pStyle w:val="ListParagraph"/>
        <w:numPr>
          <w:ilvl w:val="0"/>
          <w:numId w:val="5"/>
        </w:numPr>
        <w:tabs>
          <w:tab w:val="center" w:pos="2853"/>
        </w:tabs>
        <w:spacing w:after="0"/>
        <w:rPr>
          <w:sz w:val="24"/>
          <w:szCs w:val="24"/>
        </w:rPr>
      </w:pPr>
      <w:hyperlink r:id="rId53" w:anchor="/courses/view/69cd7359b2caef46370d0366">
        <w:r w:rsidR="5F95F228" w:rsidRPr="5500CEC9">
          <w:rPr>
            <w:rStyle w:val="Hyperlink"/>
            <w:sz w:val="24"/>
            <w:szCs w:val="24"/>
          </w:rPr>
          <w:t>T LAX 325: Mexico: Problems and Perspectives</w:t>
        </w:r>
      </w:hyperlink>
    </w:p>
    <w:p w14:paraId="28E978D5" w14:textId="3AF62CB6" w:rsidR="5F95F228" w:rsidRDefault="00000000" w:rsidP="5500CEC9">
      <w:pPr>
        <w:pStyle w:val="ListParagraph"/>
        <w:numPr>
          <w:ilvl w:val="0"/>
          <w:numId w:val="5"/>
        </w:numPr>
        <w:tabs>
          <w:tab w:val="center" w:pos="2853"/>
        </w:tabs>
        <w:spacing w:after="0"/>
        <w:rPr>
          <w:sz w:val="24"/>
          <w:szCs w:val="24"/>
        </w:rPr>
      </w:pPr>
      <w:hyperlink r:id="rId54" w:anchor="/courses/view/69cd74175811ba9e65c68f5c">
        <w:r w:rsidR="5F95F228" w:rsidRPr="5500CEC9">
          <w:rPr>
            <w:rStyle w:val="Hyperlink"/>
            <w:sz w:val="24"/>
            <w:szCs w:val="24"/>
          </w:rPr>
          <w:t>T LAX</w:t>
        </w:r>
        <w:r w:rsidR="73645A41" w:rsidRPr="5500CEC9">
          <w:rPr>
            <w:rStyle w:val="Hyperlink"/>
            <w:sz w:val="24"/>
            <w:szCs w:val="24"/>
          </w:rPr>
          <w:t xml:space="preserve"> 378: The Magical Land: A Cultural Exploration of Latin America</w:t>
        </w:r>
      </w:hyperlink>
    </w:p>
    <w:p w14:paraId="7A77C0C7" w14:textId="0A08CC6E" w:rsidR="5F95F228" w:rsidRDefault="00000000" w:rsidP="5500CEC9">
      <w:pPr>
        <w:pStyle w:val="ListParagraph"/>
        <w:numPr>
          <w:ilvl w:val="0"/>
          <w:numId w:val="5"/>
        </w:numPr>
        <w:tabs>
          <w:tab w:val="center" w:pos="2853"/>
        </w:tabs>
        <w:spacing w:after="0"/>
        <w:rPr>
          <w:sz w:val="24"/>
          <w:szCs w:val="24"/>
        </w:rPr>
      </w:pPr>
      <w:hyperlink r:id="rId55" w:anchor="/courses/view/69cd827b2ce9988053eac4bd">
        <w:r w:rsidR="5F95F228" w:rsidRPr="5500CEC9">
          <w:rPr>
            <w:rStyle w:val="Hyperlink"/>
            <w:sz w:val="24"/>
            <w:szCs w:val="24"/>
          </w:rPr>
          <w:t>T LAX</w:t>
        </w:r>
        <w:r w:rsidR="499B348D" w:rsidRPr="5500CEC9">
          <w:rPr>
            <w:rStyle w:val="Hyperlink"/>
            <w:sz w:val="24"/>
            <w:szCs w:val="24"/>
          </w:rPr>
          <w:t xml:space="preserve"> 463: Contemporary Cuban Culture</w:t>
        </w:r>
      </w:hyperlink>
    </w:p>
    <w:p w14:paraId="0BCC4BAF" w14:textId="596F9959" w:rsidR="5F95F228" w:rsidRDefault="00000000" w:rsidP="5500CEC9">
      <w:pPr>
        <w:pStyle w:val="ListParagraph"/>
        <w:numPr>
          <w:ilvl w:val="0"/>
          <w:numId w:val="5"/>
        </w:numPr>
        <w:tabs>
          <w:tab w:val="center" w:pos="2853"/>
        </w:tabs>
        <w:spacing w:after="0"/>
        <w:rPr>
          <w:sz w:val="24"/>
          <w:szCs w:val="24"/>
        </w:rPr>
      </w:pPr>
      <w:hyperlink r:id="rId56" w:anchor="/courses/view/69cd89aabfd0f844d0de3712">
        <w:r w:rsidR="5F95F228" w:rsidRPr="5500CEC9">
          <w:rPr>
            <w:rStyle w:val="Hyperlink"/>
            <w:sz w:val="24"/>
            <w:szCs w:val="24"/>
          </w:rPr>
          <w:t>T LAX</w:t>
        </w:r>
        <w:r w:rsidR="4442FB9A" w:rsidRPr="5500CEC9">
          <w:rPr>
            <w:rStyle w:val="Hyperlink"/>
            <w:sz w:val="24"/>
            <w:szCs w:val="24"/>
          </w:rPr>
          <w:t xml:space="preserve"> 464: The Arts, Cultures, and History of Mexico</w:t>
        </w:r>
      </w:hyperlink>
    </w:p>
    <w:p w14:paraId="7917D516" w14:textId="195357C3" w:rsidR="5F95F228" w:rsidRDefault="00000000" w:rsidP="5500CEC9">
      <w:pPr>
        <w:pStyle w:val="ListParagraph"/>
        <w:numPr>
          <w:ilvl w:val="0"/>
          <w:numId w:val="5"/>
        </w:numPr>
        <w:tabs>
          <w:tab w:val="center" w:pos="2853"/>
        </w:tabs>
        <w:spacing w:after="0"/>
        <w:rPr>
          <w:sz w:val="24"/>
          <w:szCs w:val="24"/>
        </w:rPr>
      </w:pPr>
      <w:hyperlink r:id="rId57" w:anchor="/courses/view/69cd8bacf17728eeca7320d9">
        <w:r w:rsidR="5F95F228" w:rsidRPr="5500CEC9">
          <w:rPr>
            <w:rStyle w:val="Hyperlink"/>
            <w:sz w:val="24"/>
            <w:szCs w:val="24"/>
          </w:rPr>
          <w:t>T LAX</w:t>
        </w:r>
        <w:r w:rsidR="3705EE32" w:rsidRPr="5500CEC9">
          <w:rPr>
            <w:rStyle w:val="Hyperlink"/>
            <w:sz w:val="24"/>
            <w:szCs w:val="24"/>
          </w:rPr>
          <w:t xml:space="preserve"> 491: Society and Culture in Cuba</w:t>
        </w:r>
      </w:hyperlink>
    </w:p>
    <w:p w14:paraId="00F6575F" w14:textId="351FA6C6" w:rsidR="2203D6D1" w:rsidRDefault="00000000" w:rsidP="5500CEC9">
      <w:pPr>
        <w:pStyle w:val="ListParagraph"/>
        <w:numPr>
          <w:ilvl w:val="0"/>
          <w:numId w:val="5"/>
        </w:numPr>
        <w:tabs>
          <w:tab w:val="center" w:pos="2853"/>
        </w:tabs>
        <w:spacing w:after="0"/>
        <w:rPr>
          <w:sz w:val="24"/>
          <w:szCs w:val="24"/>
        </w:rPr>
      </w:pPr>
      <w:hyperlink r:id="rId58" w:anchor="/courses/view/69cd8c9280f7c78c08004e8c">
        <w:r w:rsidR="2203D6D1" w:rsidRPr="5500CEC9">
          <w:rPr>
            <w:rStyle w:val="Hyperlink"/>
            <w:sz w:val="24"/>
            <w:szCs w:val="24"/>
          </w:rPr>
          <w:t xml:space="preserve">T LIT </w:t>
        </w:r>
        <w:r w:rsidR="7D377803" w:rsidRPr="5500CEC9">
          <w:rPr>
            <w:rStyle w:val="Hyperlink"/>
            <w:sz w:val="24"/>
            <w:szCs w:val="24"/>
          </w:rPr>
          <w:t xml:space="preserve">305: </w:t>
        </w:r>
        <w:r w:rsidR="2203D6D1" w:rsidRPr="5500CEC9">
          <w:rPr>
            <w:rStyle w:val="Hyperlink"/>
            <w:sz w:val="24"/>
            <w:szCs w:val="24"/>
          </w:rPr>
          <w:t>American Literary Movements, Genres, and Historical Periods</w:t>
        </w:r>
      </w:hyperlink>
    </w:p>
    <w:p w14:paraId="48D5963F" w14:textId="161FC59C" w:rsidR="2203D6D1" w:rsidRDefault="00000000" w:rsidP="5500CEC9">
      <w:pPr>
        <w:pStyle w:val="ListParagraph"/>
        <w:numPr>
          <w:ilvl w:val="0"/>
          <w:numId w:val="5"/>
        </w:numPr>
        <w:tabs>
          <w:tab w:val="center" w:pos="2853"/>
        </w:tabs>
        <w:spacing w:after="0"/>
        <w:rPr>
          <w:sz w:val="24"/>
          <w:szCs w:val="24"/>
        </w:rPr>
      </w:pPr>
      <w:hyperlink r:id="rId59" w:anchor="/courses/view/69cd92ab2ce9988053eb92f4">
        <w:r w:rsidR="2203D6D1" w:rsidRPr="5500CEC9">
          <w:rPr>
            <w:rStyle w:val="Hyperlink"/>
            <w:sz w:val="24"/>
            <w:szCs w:val="24"/>
          </w:rPr>
          <w:t xml:space="preserve">T LIT </w:t>
        </w:r>
        <w:r w:rsidR="4D89CBEC" w:rsidRPr="5500CEC9">
          <w:rPr>
            <w:rStyle w:val="Hyperlink"/>
            <w:sz w:val="24"/>
            <w:szCs w:val="24"/>
          </w:rPr>
          <w:t>306: Studies in Selected American Writers</w:t>
        </w:r>
      </w:hyperlink>
    </w:p>
    <w:p w14:paraId="2CD1E0B2" w14:textId="3B12C28A" w:rsidR="2203D6D1" w:rsidRDefault="00000000" w:rsidP="5500CEC9">
      <w:pPr>
        <w:pStyle w:val="ListParagraph"/>
        <w:numPr>
          <w:ilvl w:val="0"/>
          <w:numId w:val="5"/>
        </w:numPr>
        <w:tabs>
          <w:tab w:val="center" w:pos="2853"/>
        </w:tabs>
        <w:spacing w:after="0"/>
        <w:rPr>
          <w:sz w:val="24"/>
          <w:szCs w:val="24"/>
        </w:rPr>
      </w:pPr>
      <w:hyperlink r:id="rId60" w:anchor="/courses/view/69cd93aa80f7c78c08009d43">
        <w:r w:rsidR="2203D6D1" w:rsidRPr="5500CEC9">
          <w:rPr>
            <w:rStyle w:val="Hyperlink"/>
            <w:sz w:val="24"/>
            <w:szCs w:val="24"/>
          </w:rPr>
          <w:t xml:space="preserve">T LIT </w:t>
        </w:r>
        <w:r w:rsidR="2F169BCF" w:rsidRPr="5500CEC9">
          <w:rPr>
            <w:rStyle w:val="Hyperlink"/>
            <w:sz w:val="24"/>
            <w:szCs w:val="24"/>
          </w:rPr>
          <w:t>331: Immigrant and Ethnic Literature</w:t>
        </w:r>
      </w:hyperlink>
    </w:p>
    <w:p w14:paraId="3345CE2A" w14:textId="14BC49E2" w:rsidR="2203D6D1" w:rsidRDefault="00000000" w:rsidP="5500CEC9">
      <w:pPr>
        <w:pStyle w:val="ListParagraph"/>
        <w:numPr>
          <w:ilvl w:val="0"/>
          <w:numId w:val="5"/>
        </w:numPr>
        <w:tabs>
          <w:tab w:val="center" w:pos="2853"/>
        </w:tabs>
        <w:spacing w:after="0"/>
        <w:rPr>
          <w:sz w:val="24"/>
          <w:szCs w:val="24"/>
        </w:rPr>
      </w:pPr>
      <w:hyperlink r:id="rId61" w:anchor="/courses/view/69cd8d6fb2caef46370ea887">
        <w:r w:rsidR="2203D6D1" w:rsidRPr="5500CEC9">
          <w:rPr>
            <w:rStyle w:val="Hyperlink"/>
            <w:sz w:val="24"/>
            <w:szCs w:val="24"/>
          </w:rPr>
          <w:t xml:space="preserve">T LIT </w:t>
        </w:r>
        <w:r w:rsidR="1A05EC70" w:rsidRPr="5500CEC9">
          <w:rPr>
            <w:rStyle w:val="Hyperlink"/>
            <w:sz w:val="24"/>
            <w:szCs w:val="24"/>
          </w:rPr>
          <w:t>338: Writing in the Pacific Northwest</w:t>
        </w:r>
      </w:hyperlink>
    </w:p>
    <w:p w14:paraId="634EE2B1" w14:textId="40E89B06" w:rsidR="2203D6D1" w:rsidRDefault="00000000" w:rsidP="5500CEC9">
      <w:pPr>
        <w:pStyle w:val="ListParagraph"/>
        <w:numPr>
          <w:ilvl w:val="0"/>
          <w:numId w:val="5"/>
        </w:numPr>
        <w:tabs>
          <w:tab w:val="center" w:pos="2853"/>
        </w:tabs>
        <w:spacing w:after="0"/>
        <w:rPr>
          <w:sz w:val="24"/>
          <w:szCs w:val="24"/>
        </w:rPr>
      </w:pPr>
      <w:hyperlink r:id="rId62" w:anchor="/courses/view/69cd8e2f5811ba9e65c81b85">
        <w:r w:rsidR="2203D6D1" w:rsidRPr="5500CEC9">
          <w:rPr>
            <w:rStyle w:val="Hyperlink"/>
            <w:sz w:val="24"/>
            <w:szCs w:val="24"/>
          </w:rPr>
          <w:t xml:space="preserve">T LIT </w:t>
        </w:r>
        <w:r w:rsidR="07F6BA6B" w:rsidRPr="5500CEC9">
          <w:rPr>
            <w:rStyle w:val="Hyperlink"/>
            <w:sz w:val="24"/>
            <w:szCs w:val="24"/>
          </w:rPr>
          <w:t>344: Oregon Shakespeare Festival</w:t>
        </w:r>
      </w:hyperlink>
    </w:p>
    <w:p w14:paraId="6583F81D" w14:textId="59B8B9C1" w:rsidR="2203D6D1" w:rsidRDefault="00000000" w:rsidP="5500CEC9">
      <w:pPr>
        <w:pStyle w:val="ListParagraph"/>
        <w:numPr>
          <w:ilvl w:val="0"/>
          <w:numId w:val="5"/>
        </w:numPr>
        <w:tabs>
          <w:tab w:val="center" w:pos="2853"/>
        </w:tabs>
        <w:spacing w:after="0"/>
        <w:rPr>
          <w:sz w:val="24"/>
          <w:szCs w:val="24"/>
        </w:rPr>
      </w:pPr>
      <w:hyperlink r:id="rId63" w:anchor="/courses/view/69cd8ecd2ce9988053eb661f">
        <w:r w:rsidR="2203D6D1" w:rsidRPr="5500CEC9">
          <w:rPr>
            <w:rStyle w:val="Hyperlink"/>
            <w:sz w:val="24"/>
            <w:szCs w:val="24"/>
          </w:rPr>
          <w:t xml:space="preserve">T LIT </w:t>
        </w:r>
        <w:r w:rsidR="25359231" w:rsidRPr="5500CEC9">
          <w:rPr>
            <w:rStyle w:val="Hyperlink"/>
            <w:sz w:val="24"/>
            <w:szCs w:val="24"/>
          </w:rPr>
          <w:t>371: The World Stage</w:t>
        </w:r>
      </w:hyperlink>
    </w:p>
    <w:p w14:paraId="6A2A2B53" w14:textId="07D7F57C" w:rsidR="2203D6D1" w:rsidRDefault="00000000" w:rsidP="5500CEC9">
      <w:pPr>
        <w:pStyle w:val="ListParagraph"/>
        <w:numPr>
          <w:ilvl w:val="0"/>
          <w:numId w:val="5"/>
        </w:numPr>
        <w:tabs>
          <w:tab w:val="center" w:pos="2853"/>
        </w:tabs>
        <w:spacing w:after="0"/>
        <w:rPr>
          <w:sz w:val="24"/>
          <w:szCs w:val="24"/>
        </w:rPr>
      </w:pPr>
      <w:hyperlink r:id="rId64" w:anchor="/courses/view/69cd8f4d7b2853a1c1d8d8b0">
        <w:r w:rsidR="2203D6D1" w:rsidRPr="5500CEC9">
          <w:rPr>
            <w:rStyle w:val="Hyperlink"/>
            <w:sz w:val="24"/>
            <w:szCs w:val="24"/>
          </w:rPr>
          <w:t xml:space="preserve">T LIT </w:t>
        </w:r>
        <w:r w:rsidR="3022EEB0" w:rsidRPr="5500CEC9">
          <w:rPr>
            <w:rStyle w:val="Hyperlink"/>
            <w:sz w:val="24"/>
            <w:szCs w:val="24"/>
          </w:rPr>
          <w:t>380: Myth and Literary Sagas in Creative Expression</w:t>
        </w:r>
      </w:hyperlink>
    </w:p>
    <w:p w14:paraId="6E14532E" w14:textId="6769E003" w:rsidR="2203D6D1" w:rsidRDefault="00000000" w:rsidP="5500CEC9">
      <w:pPr>
        <w:pStyle w:val="ListParagraph"/>
        <w:numPr>
          <w:ilvl w:val="0"/>
          <w:numId w:val="5"/>
        </w:numPr>
        <w:tabs>
          <w:tab w:val="center" w:pos="2853"/>
        </w:tabs>
        <w:spacing w:after="0"/>
        <w:rPr>
          <w:sz w:val="24"/>
          <w:szCs w:val="24"/>
        </w:rPr>
      </w:pPr>
      <w:hyperlink r:id="rId65" w:anchor="/courses/view/69cd8ffff8504b31b14e64b6">
        <w:r w:rsidR="2203D6D1" w:rsidRPr="5500CEC9">
          <w:rPr>
            <w:rStyle w:val="Hyperlink"/>
            <w:sz w:val="24"/>
            <w:szCs w:val="24"/>
          </w:rPr>
          <w:t xml:space="preserve">T LIT </w:t>
        </w:r>
        <w:r w:rsidR="5DFCB595" w:rsidRPr="5500CEC9">
          <w:rPr>
            <w:rStyle w:val="Hyperlink"/>
            <w:sz w:val="24"/>
            <w:szCs w:val="24"/>
          </w:rPr>
          <w:t>481: Postcolonial Fiction</w:t>
        </w:r>
      </w:hyperlink>
    </w:p>
    <w:p w14:paraId="6B6D0A89" w14:textId="320C3817" w:rsidR="2203D6D1" w:rsidRDefault="00000000" w:rsidP="5500CEC9">
      <w:pPr>
        <w:pStyle w:val="ListParagraph"/>
        <w:numPr>
          <w:ilvl w:val="0"/>
          <w:numId w:val="5"/>
        </w:numPr>
        <w:tabs>
          <w:tab w:val="center" w:pos="2853"/>
        </w:tabs>
        <w:spacing w:after="0"/>
        <w:rPr>
          <w:sz w:val="24"/>
          <w:szCs w:val="24"/>
        </w:rPr>
      </w:pPr>
      <w:hyperlink r:id="rId66" w:anchor="/courses/view/69cd90d55811ba9e65c83f0d">
        <w:r w:rsidR="2203D6D1" w:rsidRPr="5500CEC9">
          <w:rPr>
            <w:rStyle w:val="Hyperlink"/>
            <w:sz w:val="24"/>
            <w:szCs w:val="24"/>
          </w:rPr>
          <w:t xml:space="preserve">T LIT </w:t>
        </w:r>
        <w:r w:rsidR="0D77C55B" w:rsidRPr="5500CEC9">
          <w:rPr>
            <w:rStyle w:val="Hyperlink"/>
            <w:sz w:val="24"/>
            <w:szCs w:val="24"/>
          </w:rPr>
          <w:t>486: Postcolonial Studies: African Perspectives</w:t>
        </w:r>
      </w:hyperlink>
    </w:p>
    <w:p w14:paraId="04F7B9FD" w14:textId="5C0902E9" w:rsidR="2203D6D1" w:rsidRDefault="00000000" w:rsidP="5500CEC9">
      <w:pPr>
        <w:pStyle w:val="ListParagraph"/>
        <w:numPr>
          <w:ilvl w:val="0"/>
          <w:numId w:val="5"/>
        </w:numPr>
        <w:tabs>
          <w:tab w:val="center" w:pos="2853"/>
        </w:tabs>
        <w:spacing w:after="0"/>
        <w:rPr>
          <w:sz w:val="24"/>
          <w:szCs w:val="24"/>
        </w:rPr>
      </w:pPr>
      <w:hyperlink r:id="rId67" w:anchor="/courses/view/69cd91db6014ecd4445cf00c">
        <w:r w:rsidR="2203D6D1" w:rsidRPr="5500CEC9">
          <w:rPr>
            <w:rStyle w:val="Hyperlink"/>
            <w:sz w:val="24"/>
            <w:szCs w:val="24"/>
          </w:rPr>
          <w:t xml:space="preserve">T LIT </w:t>
        </w:r>
        <w:r w:rsidR="6338AF2F" w:rsidRPr="5500CEC9">
          <w:rPr>
            <w:rStyle w:val="Hyperlink"/>
            <w:sz w:val="24"/>
            <w:szCs w:val="24"/>
          </w:rPr>
          <w:t>487: African Folklore and Literature</w:t>
        </w:r>
      </w:hyperlink>
    </w:p>
    <w:p w14:paraId="0DFD8C65" w14:textId="0D8A237E" w:rsidR="2203D6D1" w:rsidRDefault="00000000" w:rsidP="5500CEC9">
      <w:pPr>
        <w:pStyle w:val="ListParagraph"/>
        <w:numPr>
          <w:ilvl w:val="0"/>
          <w:numId w:val="5"/>
        </w:numPr>
        <w:tabs>
          <w:tab w:val="center" w:pos="2853"/>
        </w:tabs>
        <w:spacing w:after="0"/>
        <w:rPr>
          <w:sz w:val="24"/>
          <w:szCs w:val="24"/>
        </w:rPr>
      </w:pPr>
      <w:hyperlink r:id="rId68" w:anchor="/courses/view/69d52954a3598d516e752d66">
        <w:r w:rsidR="2203D6D1" w:rsidRPr="5500CEC9">
          <w:rPr>
            <w:rStyle w:val="Hyperlink"/>
            <w:sz w:val="24"/>
            <w:szCs w:val="24"/>
          </w:rPr>
          <w:t xml:space="preserve">T </w:t>
        </w:r>
        <w:r w:rsidR="119821A1" w:rsidRPr="5500CEC9">
          <w:rPr>
            <w:rStyle w:val="Hyperlink"/>
            <w:sz w:val="24"/>
            <w:szCs w:val="24"/>
          </w:rPr>
          <w:t>SUD 100: Course Under Construction - Sustainable Urban Development</w:t>
        </w:r>
      </w:hyperlink>
    </w:p>
    <w:p w14:paraId="5EA9CC62" w14:textId="0F5C6828" w:rsidR="119821A1" w:rsidRDefault="00000000" w:rsidP="5500CEC9">
      <w:pPr>
        <w:pStyle w:val="ListParagraph"/>
        <w:numPr>
          <w:ilvl w:val="0"/>
          <w:numId w:val="5"/>
        </w:numPr>
        <w:tabs>
          <w:tab w:val="center" w:pos="2853"/>
        </w:tabs>
        <w:spacing w:after="0"/>
        <w:rPr>
          <w:rStyle w:val="Hyperlink"/>
          <w:sz w:val="24"/>
          <w:szCs w:val="24"/>
        </w:rPr>
      </w:pPr>
      <w:hyperlink r:id="rId69" w:anchor="/courses/view/69d52a231d14164d156f0a70">
        <w:r w:rsidR="119821A1" w:rsidRPr="5500CEC9">
          <w:rPr>
            <w:rStyle w:val="Hyperlink"/>
            <w:sz w:val="24"/>
            <w:szCs w:val="24"/>
          </w:rPr>
          <w:t>T URB 100: Course Under Construction - Urban Studies</w:t>
        </w:r>
      </w:hyperlink>
    </w:p>
    <w:p w14:paraId="2F550FC4" w14:textId="2656C788" w:rsidR="6ABDB98A" w:rsidRDefault="00000000" w:rsidP="5500CEC9">
      <w:pPr>
        <w:pStyle w:val="ListParagraph"/>
        <w:numPr>
          <w:ilvl w:val="0"/>
          <w:numId w:val="5"/>
        </w:numPr>
        <w:tabs>
          <w:tab w:val="center" w:pos="2853"/>
        </w:tabs>
        <w:spacing w:after="0"/>
        <w:rPr>
          <w:sz w:val="24"/>
          <w:szCs w:val="24"/>
        </w:rPr>
      </w:pPr>
      <w:hyperlink r:id="rId70" w:anchor="/courses/view/69cda8df6014ecd4445e0da1">
        <w:r w:rsidR="6ABDB98A" w:rsidRPr="5500CEC9">
          <w:rPr>
            <w:rStyle w:val="Hyperlink"/>
            <w:sz w:val="24"/>
            <w:szCs w:val="24"/>
          </w:rPr>
          <w:t>TCHIN 101: First-Year Chinese</w:t>
        </w:r>
      </w:hyperlink>
    </w:p>
    <w:p w14:paraId="5799DFA4" w14:textId="2657295C" w:rsidR="6ABDB98A" w:rsidRDefault="00000000" w:rsidP="5500CEC9">
      <w:pPr>
        <w:pStyle w:val="ListParagraph"/>
        <w:numPr>
          <w:ilvl w:val="0"/>
          <w:numId w:val="5"/>
        </w:numPr>
        <w:tabs>
          <w:tab w:val="center" w:pos="2853"/>
        </w:tabs>
        <w:spacing w:after="0"/>
        <w:rPr>
          <w:sz w:val="24"/>
          <w:szCs w:val="24"/>
        </w:rPr>
      </w:pPr>
      <w:hyperlink r:id="rId71" w:anchor="/courses/view/69cdaa2b80f7c78c0801a8a5">
        <w:r w:rsidR="6ABDB98A" w:rsidRPr="5500CEC9">
          <w:rPr>
            <w:rStyle w:val="Hyperlink"/>
            <w:sz w:val="24"/>
            <w:szCs w:val="24"/>
          </w:rPr>
          <w:t>TCHIN 102: First-Year Chinese</w:t>
        </w:r>
      </w:hyperlink>
    </w:p>
    <w:p w14:paraId="00E9E242" w14:textId="313BDD91" w:rsidR="6ABDB98A" w:rsidRDefault="00000000" w:rsidP="5500CEC9">
      <w:pPr>
        <w:pStyle w:val="ListParagraph"/>
        <w:numPr>
          <w:ilvl w:val="0"/>
          <w:numId w:val="5"/>
        </w:numPr>
        <w:tabs>
          <w:tab w:val="center" w:pos="2853"/>
        </w:tabs>
        <w:spacing w:after="0"/>
        <w:rPr>
          <w:sz w:val="24"/>
          <w:szCs w:val="24"/>
        </w:rPr>
      </w:pPr>
      <w:hyperlink r:id="rId72" w:anchor="/courses/view/69cda19dbfd0f844d0df5cef">
        <w:r w:rsidR="6ABDB98A" w:rsidRPr="5500CEC9">
          <w:rPr>
            <w:rStyle w:val="Hyperlink"/>
            <w:sz w:val="24"/>
            <w:szCs w:val="24"/>
          </w:rPr>
          <w:t>TCHIN 103: First-Year Chinese</w:t>
        </w:r>
      </w:hyperlink>
    </w:p>
    <w:p w14:paraId="08091512" w14:textId="6D2F6BE6" w:rsidR="6ABDB98A" w:rsidRDefault="00000000" w:rsidP="5500CEC9">
      <w:pPr>
        <w:pStyle w:val="ListParagraph"/>
        <w:numPr>
          <w:ilvl w:val="0"/>
          <w:numId w:val="5"/>
        </w:numPr>
        <w:tabs>
          <w:tab w:val="center" w:pos="2853"/>
        </w:tabs>
        <w:spacing w:after="0"/>
        <w:rPr>
          <w:sz w:val="24"/>
          <w:szCs w:val="24"/>
        </w:rPr>
      </w:pPr>
      <w:hyperlink r:id="rId73" w:anchor="/courses/view/69cda2f09c6b5753b3650c08">
        <w:r w:rsidR="6ABDB98A" w:rsidRPr="5500CEC9">
          <w:rPr>
            <w:rStyle w:val="Hyperlink"/>
            <w:sz w:val="24"/>
            <w:szCs w:val="24"/>
          </w:rPr>
          <w:t>TCHIN 201: Second-Year Chinese</w:t>
        </w:r>
      </w:hyperlink>
    </w:p>
    <w:p w14:paraId="581D762D" w14:textId="0D2D341D" w:rsidR="6ABDB98A" w:rsidRDefault="00000000" w:rsidP="5500CEC9">
      <w:pPr>
        <w:pStyle w:val="ListParagraph"/>
        <w:numPr>
          <w:ilvl w:val="0"/>
          <w:numId w:val="5"/>
        </w:numPr>
        <w:tabs>
          <w:tab w:val="center" w:pos="2853"/>
        </w:tabs>
        <w:spacing w:after="0"/>
        <w:rPr>
          <w:sz w:val="24"/>
          <w:szCs w:val="24"/>
        </w:rPr>
      </w:pPr>
      <w:hyperlink r:id="rId74" w:anchor="/courses/view/69cda37d79b9cc07c8efb1d3">
        <w:r w:rsidR="6ABDB98A" w:rsidRPr="5500CEC9">
          <w:rPr>
            <w:rStyle w:val="Hyperlink"/>
            <w:sz w:val="24"/>
            <w:szCs w:val="24"/>
          </w:rPr>
          <w:t>TCHIN 202: Second-Year Chinese</w:t>
        </w:r>
      </w:hyperlink>
    </w:p>
    <w:p w14:paraId="03C6E3EF" w14:textId="38BBA26E" w:rsidR="6ABDB98A" w:rsidRDefault="00000000" w:rsidP="5500CEC9">
      <w:pPr>
        <w:pStyle w:val="ListParagraph"/>
        <w:numPr>
          <w:ilvl w:val="0"/>
          <w:numId w:val="5"/>
        </w:numPr>
        <w:tabs>
          <w:tab w:val="center" w:pos="2853"/>
        </w:tabs>
        <w:spacing w:after="0"/>
        <w:rPr>
          <w:sz w:val="24"/>
          <w:szCs w:val="24"/>
        </w:rPr>
      </w:pPr>
      <w:hyperlink r:id="rId75" w:anchor="/courses/view/69cda43ab6473276417dae1c">
        <w:r w:rsidR="6ABDB98A" w:rsidRPr="5500CEC9">
          <w:rPr>
            <w:rStyle w:val="Hyperlink"/>
            <w:sz w:val="24"/>
            <w:szCs w:val="24"/>
          </w:rPr>
          <w:t>TCHIN 203: Second-Year Chinese</w:t>
        </w:r>
      </w:hyperlink>
    </w:p>
    <w:p w14:paraId="4403A755" w14:textId="6F521C75" w:rsidR="322457D7" w:rsidRDefault="00000000" w:rsidP="5500CEC9">
      <w:pPr>
        <w:pStyle w:val="ListParagraph"/>
        <w:numPr>
          <w:ilvl w:val="0"/>
          <w:numId w:val="5"/>
        </w:numPr>
        <w:tabs>
          <w:tab w:val="center" w:pos="2853"/>
        </w:tabs>
        <w:spacing w:after="0"/>
        <w:rPr>
          <w:sz w:val="24"/>
          <w:szCs w:val="24"/>
        </w:rPr>
      </w:pPr>
      <w:hyperlink r:id="rId76" w:anchor="/courses/view/69ceb4209c6b5753b36d6add">
        <w:r w:rsidR="322457D7" w:rsidRPr="5500CEC9">
          <w:rPr>
            <w:rStyle w:val="Hyperlink"/>
            <w:sz w:val="24"/>
            <w:szCs w:val="24"/>
          </w:rPr>
          <w:t>TCOM 430: Global Networks, Local Identities</w:t>
        </w:r>
      </w:hyperlink>
    </w:p>
    <w:p w14:paraId="63CD3DC2" w14:textId="76E976E8" w:rsidR="322457D7" w:rsidRDefault="00000000" w:rsidP="5500CEC9">
      <w:pPr>
        <w:pStyle w:val="ListParagraph"/>
        <w:numPr>
          <w:ilvl w:val="0"/>
          <w:numId w:val="5"/>
        </w:numPr>
        <w:tabs>
          <w:tab w:val="center" w:pos="2853"/>
        </w:tabs>
        <w:spacing w:after="0"/>
        <w:rPr>
          <w:sz w:val="24"/>
          <w:szCs w:val="24"/>
        </w:rPr>
      </w:pPr>
      <w:hyperlink r:id="rId77" w:anchor="/courses/view/69ceb4d1b2caef463719c3c5">
        <w:r w:rsidR="322457D7" w:rsidRPr="5500CEC9">
          <w:rPr>
            <w:rStyle w:val="Hyperlink"/>
            <w:sz w:val="24"/>
            <w:szCs w:val="24"/>
          </w:rPr>
          <w:t>TCOM 464: Field Research in Communication</w:t>
        </w:r>
      </w:hyperlink>
    </w:p>
    <w:p w14:paraId="2D79B6ED" w14:textId="73C5E492" w:rsidR="24BE9DC3" w:rsidRDefault="00000000" w:rsidP="5500CEC9">
      <w:pPr>
        <w:pStyle w:val="ListParagraph"/>
        <w:numPr>
          <w:ilvl w:val="0"/>
          <w:numId w:val="5"/>
        </w:numPr>
        <w:tabs>
          <w:tab w:val="center" w:pos="2853"/>
        </w:tabs>
        <w:spacing w:after="0"/>
        <w:rPr>
          <w:sz w:val="24"/>
          <w:szCs w:val="24"/>
        </w:rPr>
      </w:pPr>
      <w:hyperlink r:id="rId78" w:anchor="/courses/view/69ceb5a579b9cc07c8f7a079">
        <w:r w:rsidR="24BE9DC3" w:rsidRPr="5500CEC9">
          <w:rPr>
            <w:rStyle w:val="Hyperlink"/>
            <w:sz w:val="24"/>
            <w:szCs w:val="24"/>
          </w:rPr>
          <w:t>TCOM 481: Communication Regulation and Policy</w:t>
        </w:r>
      </w:hyperlink>
    </w:p>
    <w:p w14:paraId="1E49CFBB" w14:textId="5061057D" w:rsidR="24BE9DC3" w:rsidRDefault="00000000" w:rsidP="5500CEC9">
      <w:pPr>
        <w:pStyle w:val="ListParagraph"/>
        <w:numPr>
          <w:ilvl w:val="0"/>
          <w:numId w:val="5"/>
        </w:numPr>
        <w:tabs>
          <w:tab w:val="center" w:pos="2853"/>
        </w:tabs>
        <w:spacing w:after="0"/>
        <w:rPr>
          <w:sz w:val="24"/>
          <w:szCs w:val="24"/>
        </w:rPr>
      </w:pPr>
      <w:hyperlink r:id="rId79" w:anchor="/courses/view/69ceb7adb2caef463719f66a">
        <w:r w:rsidR="24BE9DC3" w:rsidRPr="5500CEC9">
          <w:rPr>
            <w:rStyle w:val="Hyperlink"/>
            <w:sz w:val="24"/>
            <w:szCs w:val="24"/>
          </w:rPr>
          <w:t>TCOM 482: Investigative Reporting</w:t>
        </w:r>
      </w:hyperlink>
    </w:p>
    <w:p w14:paraId="44061C9F" w14:textId="38CDFA40" w:rsidR="5BAE4416" w:rsidRDefault="00000000" w:rsidP="5500CEC9">
      <w:pPr>
        <w:pStyle w:val="ListParagraph"/>
        <w:numPr>
          <w:ilvl w:val="0"/>
          <w:numId w:val="5"/>
        </w:numPr>
        <w:tabs>
          <w:tab w:val="center" w:pos="2853"/>
        </w:tabs>
        <w:spacing w:after="0"/>
        <w:rPr>
          <w:sz w:val="24"/>
          <w:szCs w:val="24"/>
        </w:rPr>
      </w:pPr>
      <w:hyperlink r:id="rId80" w:anchor="/courses/view/69ceb91cbfd0f844d0e83de4">
        <w:r w:rsidR="5BAE4416" w:rsidRPr="5500CEC9">
          <w:rPr>
            <w:rStyle w:val="Hyperlink"/>
            <w:sz w:val="24"/>
            <w:szCs w:val="24"/>
          </w:rPr>
          <w:t>TSPAN 201: Intermediate</w:t>
        </w:r>
      </w:hyperlink>
    </w:p>
    <w:p w14:paraId="64E0B5F6" w14:textId="6C95C581" w:rsidR="5BAE4416" w:rsidRDefault="00000000" w:rsidP="5500CEC9">
      <w:pPr>
        <w:pStyle w:val="ListParagraph"/>
        <w:numPr>
          <w:ilvl w:val="0"/>
          <w:numId w:val="5"/>
        </w:numPr>
        <w:tabs>
          <w:tab w:val="center" w:pos="2853"/>
        </w:tabs>
        <w:spacing w:after="0"/>
        <w:rPr>
          <w:sz w:val="24"/>
          <w:szCs w:val="24"/>
        </w:rPr>
      </w:pPr>
      <w:hyperlink r:id="rId81" w:anchor="/courses/view/69ceba0e5811ba9e65d384ba">
        <w:r w:rsidR="5BAE4416" w:rsidRPr="5500CEC9">
          <w:rPr>
            <w:rStyle w:val="Hyperlink"/>
            <w:sz w:val="24"/>
            <w:szCs w:val="24"/>
          </w:rPr>
          <w:t>TSPAN 202: Intermediate</w:t>
        </w:r>
      </w:hyperlink>
    </w:p>
    <w:p w14:paraId="5E1383B8" w14:textId="49399089" w:rsidR="5BAE4416" w:rsidRDefault="00000000" w:rsidP="5500CEC9">
      <w:pPr>
        <w:pStyle w:val="ListParagraph"/>
        <w:numPr>
          <w:ilvl w:val="0"/>
          <w:numId w:val="5"/>
        </w:numPr>
        <w:tabs>
          <w:tab w:val="center" w:pos="2853"/>
        </w:tabs>
        <w:spacing w:after="0"/>
        <w:rPr>
          <w:sz w:val="24"/>
          <w:szCs w:val="24"/>
        </w:rPr>
      </w:pPr>
      <w:hyperlink r:id="rId82" w:anchor="/courses/view/69ceba7c9c6b5753b36deb2a">
        <w:r w:rsidR="5BAE4416" w:rsidRPr="5500CEC9">
          <w:rPr>
            <w:rStyle w:val="Hyperlink"/>
            <w:sz w:val="24"/>
            <w:szCs w:val="24"/>
          </w:rPr>
          <w:t>TSPAN 312: Culture and Language for Spanish Heritage Speakers</w:t>
        </w:r>
      </w:hyperlink>
    </w:p>
    <w:p w14:paraId="68D4E4DF" w14:textId="374B9E89" w:rsidR="5BAE4416" w:rsidRDefault="00000000" w:rsidP="5500CEC9">
      <w:pPr>
        <w:pStyle w:val="ListParagraph"/>
        <w:numPr>
          <w:ilvl w:val="0"/>
          <w:numId w:val="5"/>
        </w:numPr>
        <w:tabs>
          <w:tab w:val="center" w:pos="2853"/>
        </w:tabs>
        <w:spacing w:after="0"/>
        <w:rPr>
          <w:sz w:val="24"/>
          <w:szCs w:val="24"/>
        </w:rPr>
      </w:pPr>
      <w:hyperlink r:id="rId83" w:anchor="/courses/view/69cebaf1b2caef46371a3b2d">
        <w:r w:rsidR="5BAE4416" w:rsidRPr="5500CEC9">
          <w:rPr>
            <w:rStyle w:val="Hyperlink"/>
            <w:sz w:val="24"/>
            <w:szCs w:val="24"/>
          </w:rPr>
          <w:t>TSPAN 315: Business Communication in Spanish</w:t>
        </w:r>
      </w:hyperlink>
    </w:p>
    <w:p w14:paraId="41EAB541" w14:textId="589FC6F9" w:rsidR="5BAE4416" w:rsidRDefault="00000000" w:rsidP="5500CEC9">
      <w:pPr>
        <w:pStyle w:val="ListParagraph"/>
        <w:numPr>
          <w:ilvl w:val="0"/>
          <w:numId w:val="5"/>
        </w:numPr>
        <w:tabs>
          <w:tab w:val="center" w:pos="2853"/>
        </w:tabs>
        <w:spacing w:after="0"/>
        <w:rPr>
          <w:sz w:val="24"/>
          <w:szCs w:val="24"/>
        </w:rPr>
      </w:pPr>
      <w:hyperlink r:id="rId84" w:anchor="/courses/view/69cebb50f8504b31b1572a7a">
        <w:r w:rsidR="5BAE4416" w:rsidRPr="5500CEC9">
          <w:rPr>
            <w:rStyle w:val="Hyperlink"/>
            <w:sz w:val="24"/>
            <w:szCs w:val="24"/>
          </w:rPr>
          <w:t>TWRT 101: Writing Ready</w:t>
        </w:r>
      </w:hyperlink>
    </w:p>
    <w:p w14:paraId="338D8F4C" w14:textId="59DC8140" w:rsidR="5BAE4416" w:rsidRDefault="00000000" w:rsidP="5500CEC9">
      <w:pPr>
        <w:pStyle w:val="ListParagraph"/>
        <w:numPr>
          <w:ilvl w:val="0"/>
          <w:numId w:val="5"/>
        </w:numPr>
        <w:tabs>
          <w:tab w:val="center" w:pos="2853"/>
        </w:tabs>
        <w:spacing w:after="0"/>
        <w:rPr>
          <w:sz w:val="24"/>
          <w:szCs w:val="24"/>
        </w:rPr>
      </w:pPr>
      <w:hyperlink r:id="rId85" w:anchor="/courses/view/69cebbb2f8504b31b1573902">
        <w:r w:rsidR="5BAE4416" w:rsidRPr="5500CEC9">
          <w:rPr>
            <w:rStyle w:val="Hyperlink"/>
            <w:sz w:val="24"/>
            <w:szCs w:val="24"/>
          </w:rPr>
          <w:t>TWRT 111: Discourse Foundations</w:t>
        </w:r>
      </w:hyperlink>
    </w:p>
    <w:p w14:paraId="6F3212F9" w14:textId="5007F21C" w:rsidR="718A40D1" w:rsidRDefault="718A40D1" w:rsidP="718A40D1">
      <w:pPr>
        <w:tabs>
          <w:tab w:val="center" w:pos="2853"/>
        </w:tabs>
        <w:spacing w:after="0" w:line="240" w:lineRule="auto"/>
        <w:rPr>
          <w:rFonts w:ascii="Times New Roman" w:eastAsia="Times New Roman" w:hAnsi="Times New Roman" w:cs="Times New Roman"/>
          <w:b/>
          <w:bCs/>
          <w:color w:val="000000" w:themeColor="text1"/>
          <w:sz w:val="24"/>
          <w:szCs w:val="24"/>
        </w:rPr>
      </w:pPr>
    </w:p>
    <w:p w14:paraId="580E66A4" w14:textId="7DB9072A" w:rsidR="718A40D1" w:rsidRDefault="718A40D1" w:rsidP="718A40D1">
      <w:pPr>
        <w:tabs>
          <w:tab w:val="center" w:pos="2853"/>
        </w:tabs>
        <w:spacing w:after="0" w:line="240" w:lineRule="auto"/>
        <w:rPr>
          <w:rFonts w:ascii="Times New Roman" w:eastAsia="Times New Roman" w:hAnsi="Times New Roman" w:cs="Times New Roman"/>
          <w:b/>
          <w:bCs/>
          <w:color w:val="000000" w:themeColor="text1"/>
          <w:sz w:val="24"/>
          <w:szCs w:val="24"/>
        </w:rPr>
      </w:pPr>
    </w:p>
    <w:p w14:paraId="21EC7E66" w14:textId="162C51A9" w:rsidR="00A65EEA" w:rsidRPr="00A65EEA" w:rsidRDefault="2B5F007B" w:rsidP="00A65EEA">
      <w:pPr>
        <w:numPr>
          <w:ilvl w:val="0"/>
          <w:numId w:val="39"/>
        </w:numPr>
        <w:tabs>
          <w:tab w:val="center" w:pos="2853"/>
        </w:tabs>
        <w:spacing w:after="0" w:line="240" w:lineRule="auto"/>
        <w:rPr>
          <w:rFonts w:ascii="Times New Roman" w:eastAsia="Times New Roman" w:hAnsi="Times New Roman" w:cs="Times New Roman"/>
          <w:b/>
          <w:bCs/>
          <w:color w:val="000000" w:themeColor="text1"/>
          <w:sz w:val="24"/>
          <w:szCs w:val="24"/>
        </w:rPr>
      </w:pPr>
      <w:r w:rsidRPr="5E58B6D0">
        <w:rPr>
          <w:rFonts w:ascii="Times New Roman" w:eastAsia="Times New Roman" w:hAnsi="Times New Roman" w:cs="Times New Roman"/>
          <w:b/>
          <w:bCs/>
          <w:color w:val="000000" w:themeColor="text1"/>
          <w:sz w:val="24"/>
          <w:szCs w:val="24"/>
        </w:rPr>
        <w:t>Announcements:</w:t>
      </w:r>
    </w:p>
    <w:p w14:paraId="00000047" w14:textId="0DC58249" w:rsidR="00026C95" w:rsidRDefault="00026C95" w:rsidP="718A40D1">
      <w:pPr>
        <w:tabs>
          <w:tab w:val="center" w:pos="2853"/>
        </w:tabs>
        <w:spacing w:after="0" w:line="240" w:lineRule="auto"/>
        <w:rPr>
          <w:rFonts w:ascii="Times New Roman" w:eastAsia="Times New Roman" w:hAnsi="Times New Roman" w:cs="Times New Roman"/>
          <w:b/>
          <w:bCs/>
          <w:color w:val="000000" w:themeColor="text1"/>
          <w:sz w:val="24"/>
          <w:szCs w:val="24"/>
        </w:rPr>
      </w:pPr>
    </w:p>
    <w:p w14:paraId="3AC14B3E" w14:textId="569626A9" w:rsidR="2D095FFC" w:rsidRDefault="2D095FFC" w:rsidP="2D095FFC">
      <w:pPr>
        <w:tabs>
          <w:tab w:val="center" w:pos="2853"/>
        </w:tabs>
        <w:spacing w:after="0"/>
        <w:rPr>
          <w:rFonts w:asciiTheme="majorHAnsi" w:eastAsiaTheme="majorEastAsia" w:hAnsiTheme="majorHAnsi" w:cstheme="majorBidi"/>
          <w:sz w:val="24"/>
          <w:szCs w:val="24"/>
        </w:rPr>
      </w:pPr>
    </w:p>
    <w:p w14:paraId="38340F6A" w14:textId="72CEEEA3" w:rsidR="6F3F6259" w:rsidRDefault="7C46C61D" w:rsidP="4539E810">
      <w:pPr>
        <w:numPr>
          <w:ilvl w:val="0"/>
          <w:numId w:val="39"/>
        </w:numPr>
        <w:tabs>
          <w:tab w:val="center" w:pos="2853"/>
        </w:tabs>
        <w:rPr>
          <w:rFonts w:ascii="Times New Roman" w:eastAsia="Times New Roman" w:hAnsi="Times New Roman" w:cs="Times New Roman"/>
          <w:b/>
          <w:bCs/>
          <w:sz w:val="24"/>
          <w:szCs w:val="24"/>
        </w:rPr>
      </w:pPr>
      <w:r w:rsidRPr="07E183A2">
        <w:rPr>
          <w:rFonts w:ascii="Times New Roman" w:eastAsia="Times New Roman" w:hAnsi="Times New Roman" w:cs="Times New Roman"/>
          <w:b/>
          <w:bCs/>
          <w:sz w:val="24"/>
          <w:szCs w:val="24"/>
        </w:rPr>
        <w:t xml:space="preserve">Graduation Petition (Sent via separate email to </w:t>
      </w:r>
      <w:r w:rsidRPr="07E183A2">
        <w:rPr>
          <w:rFonts w:ascii="Times New Roman" w:eastAsia="Times New Roman" w:hAnsi="Times New Roman" w:cs="Times New Roman"/>
          <w:b/>
          <w:bCs/>
          <w:sz w:val="24"/>
          <w:szCs w:val="24"/>
          <w:u w:val="single"/>
        </w:rPr>
        <w:t>voting-members</w:t>
      </w:r>
      <w:r w:rsidRPr="07E183A2">
        <w:rPr>
          <w:rFonts w:ascii="Times New Roman" w:eastAsia="Times New Roman" w:hAnsi="Times New Roman" w:cs="Times New Roman"/>
          <w:b/>
          <w:bCs/>
          <w:sz w:val="24"/>
          <w:szCs w:val="24"/>
        </w:rPr>
        <w:t xml:space="preserve"> of the committee)</w:t>
      </w:r>
    </w:p>
    <w:p w14:paraId="4135753B" w14:textId="6C605C26" w:rsidR="26480AA4" w:rsidRDefault="1D23C092" w:rsidP="5500CEC9">
      <w:pPr>
        <w:pStyle w:val="ListParagraph"/>
        <w:numPr>
          <w:ilvl w:val="0"/>
          <w:numId w:val="18"/>
        </w:numPr>
        <w:tabs>
          <w:tab w:val="center" w:pos="2853"/>
        </w:tabs>
        <w:rPr>
          <w:sz w:val="24"/>
          <w:szCs w:val="24"/>
          <w:highlight w:val="yellow"/>
        </w:rPr>
      </w:pPr>
      <w:r w:rsidRPr="5500CEC9">
        <w:rPr>
          <w:sz w:val="24"/>
          <w:szCs w:val="24"/>
        </w:rPr>
        <w:t>3</w:t>
      </w:r>
      <w:r w:rsidR="402A57FC" w:rsidRPr="5500CEC9">
        <w:rPr>
          <w:sz w:val="24"/>
          <w:szCs w:val="24"/>
        </w:rPr>
        <w:t xml:space="preserve"> student petitions</w:t>
      </w:r>
      <w:r w:rsidR="7E151CE0" w:rsidRPr="5500CEC9">
        <w:rPr>
          <w:sz w:val="24"/>
          <w:szCs w:val="24"/>
        </w:rPr>
        <w:t xml:space="preserve"> will be reviewed at th</w:t>
      </w:r>
      <w:r w:rsidR="4E60A312" w:rsidRPr="5500CEC9">
        <w:rPr>
          <w:sz w:val="24"/>
          <w:szCs w:val="24"/>
        </w:rPr>
        <w:t>is</w:t>
      </w:r>
      <w:r w:rsidR="7E151CE0" w:rsidRPr="5500CEC9">
        <w:rPr>
          <w:sz w:val="24"/>
          <w:szCs w:val="24"/>
        </w:rPr>
        <w:t xml:space="preserve"> meeting</w:t>
      </w:r>
      <w:r w:rsidR="31BD532D" w:rsidRPr="5500CEC9">
        <w:rPr>
          <w:sz w:val="24"/>
          <w:szCs w:val="24"/>
        </w:rPr>
        <w:t>.</w:t>
      </w:r>
    </w:p>
    <w:p w14:paraId="1369A84F" w14:textId="674A2460" w:rsidR="4539E810" w:rsidRDefault="4539E810" w:rsidP="4539E810">
      <w:pPr>
        <w:tabs>
          <w:tab w:val="center" w:pos="2853"/>
        </w:tabs>
        <w:ind w:left="720"/>
        <w:rPr>
          <w:rFonts w:ascii="Times New Roman" w:eastAsia="Times New Roman" w:hAnsi="Times New Roman" w:cs="Times New Roman"/>
          <w:b/>
          <w:bCs/>
          <w:sz w:val="24"/>
          <w:szCs w:val="24"/>
        </w:rPr>
      </w:pPr>
    </w:p>
    <w:p w14:paraId="710E1D04" w14:textId="62F4A175" w:rsidR="00445E40" w:rsidRPr="008050DD" w:rsidRDefault="031C7CC4" w:rsidP="1D839327">
      <w:pPr>
        <w:numPr>
          <w:ilvl w:val="0"/>
          <w:numId w:val="39"/>
        </w:numPr>
        <w:tabs>
          <w:tab w:val="center" w:pos="2853"/>
        </w:tabs>
        <w:spacing w:after="0"/>
        <w:rPr>
          <w:rFonts w:ascii="Times New Roman" w:eastAsia="Times New Roman" w:hAnsi="Times New Roman" w:cs="Times New Roman"/>
          <w:b/>
          <w:bCs/>
          <w:sz w:val="24"/>
          <w:szCs w:val="24"/>
        </w:rPr>
      </w:pPr>
      <w:r w:rsidRPr="46F2B86E">
        <w:rPr>
          <w:rFonts w:ascii="Times New Roman" w:eastAsia="Times New Roman" w:hAnsi="Times New Roman" w:cs="Times New Roman"/>
          <w:b/>
          <w:bCs/>
          <w:sz w:val="24"/>
          <w:szCs w:val="24"/>
        </w:rPr>
        <w:t xml:space="preserve">LATE </w:t>
      </w:r>
      <w:r w:rsidR="3B5CA947" w:rsidRPr="46F2B86E">
        <w:rPr>
          <w:rFonts w:ascii="Times New Roman" w:eastAsia="Times New Roman" w:hAnsi="Times New Roman" w:cs="Times New Roman"/>
          <w:b/>
          <w:bCs/>
          <w:sz w:val="24"/>
          <w:szCs w:val="24"/>
        </w:rPr>
        <w:t>Proposals (to be reviewed if time permits</w:t>
      </w:r>
      <w:r w:rsidR="2F64C7E3" w:rsidRPr="46F2B86E">
        <w:rPr>
          <w:rFonts w:ascii="Times New Roman" w:eastAsia="Times New Roman" w:hAnsi="Times New Roman" w:cs="Times New Roman"/>
          <w:b/>
          <w:bCs/>
          <w:sz w:val="24"/>
          <w:szCs w:val="24"/>
        </w:rPr>
        <w:t xml:space="preserve">, </w:t>
      </w:r>
      <w:r w:rsidR="677106E1" w:rsidRPr="46F2B86E">
        <w:rPr>
          <w:rFonts w:ascii="Times New Roman" w:eastAsia="Times New Roman" w:hAnsi="Times New Roman" w:cs="Times New Roman"/>
          <w:b/>
          <w:bCs/>
          <w:sz w:val="24"/>
          <w:szCs w:val="24"/>
        </w:rPr>
        <w:t>0</w:t>
      </w:r>
      <w:r w:rsidR="3B5CA947" w:rsidRPr="46F2B86E">
        <w:rPr>
          <w:rFonts w:ascii="Times New Roman" w:eastAsia="Times New Roman" w:hAnsi="Times New Roman" w:cs="Times New Roman"/>
          <w:b/>
          <w:bCs/>
          <w:sz w:val="24"/>
          <w:szCs w:val="24"/>
        </w:rPr>
        <w:t>)</w:t>
      </w:r>
    </w:p>
    <w:p w14:paraId="4B0C8B16" w14:textId="79D83B28" w:rsidR="5500CEC9" w:rsidRDefault="5500CEC9" w:rsidP="5500CEC9">
      <w:pPr>
        <w:tabs>
          <w:tab w:val="center" w:pos="2853"/>
        </w:tabs>
        <w:spacing w:after="0"/>
        <w:rPr>
          <w:rFonts w:ascii="Times New Roman" w:eastAsia="Times New Roman" w:hAnsi="Times New Roman" w:cs="Times New Roman"/>
          <w:b/>
          <w:bCs/>
          <w:sz w:val="24"/>
          <w:szCs w:val="24"/>
        </w:rPr>
      </w:pPr>
    </w:p>
    <w:p w14:paraId="4559B410" w14:textId="77777777" w:rsidR="008050DD" w:rsidRPr="008050DD" w:rsidRDefault="008050DD" w:rsidP="008050DD">
      <w:pPr>
        <w:tabs>
          <w:tab w:val="center" w:pos="2853"/>
        </w:tabs>
        <w:spacing w:after="0"/>
        <w:rPr>
          <w:rFonts w:eastAsia="Times New Roman"/>
          <w:b/>
          <w:bCs/>
        </w:rPr>
      </w:pPr>
    </w:p>
    <w:p w14:paraId="5A09881B" w14:textId="30CE6330" w:rsidR="6407B7D8" w:rsidRDefault="61281920" w:rsidP="0DBB2CA7">
      <w:pPr>
        <w:numPr>
          <w:ilvl w:val="0"/>
          <w:numId w:val="39"/>
        </w:numPr>
        <w:tabs>
          <w:tab w:val="center" w:pos="2853"/>
        </w:tabs>
        <w:rPr>
          <w:rFonts w:ascii="Times New Roman" w:eastAsia="Times New Roman" w:hAnsi="Times New Roman" w:cs="Times New Roman"/>
          <w:b/>
          <w:bCs/>
          <w:sz w:val="24"/>
          <w:szCs w:val="24"/>
        </w:rPr>
      </w:pPr>
      <w:r w:rsidRPr="72A709A5">
        <w:rPr>
          <w:rFonts w:ascii="Times New Roman" w:eastAsia="Times New Roman" w:hAnsi="Times New Roman" w:cs="Times New Roman"/>
          <w:b/>
          <w:bCs/>
          <w:sz w:val="24"/>
          <w:szCs w:val="24"/>
        </w:rPr>
        <w:t>NEXT MEETING</w:t>
      </w:r>
      <w:r w:rsidR="65D2EF8E" w:rsidRPr="72A709A5">
        <w:rPr>
          <w:rFonts w:ascii="Times New Roman" w:eastAsia="Times New Roman" w:hAnsi="Times New Roman" w:cs="Times New Roman"/>
          <w:b/>
          <w:bCs/>
          <w:sz w:val="24"/>
          <w:szCs w:val="24"/>
        </w:rPr>
        <w:t xml:space="preserve">: </w:t>
      </w:r>
    </w:p>
    <w:p w14:paraId="19868883" w14:textId="40BEB5FC" w:rsidR="79187798" w:rsidRDefault="506144D6" w:rsidP="4AC4FBEF">
      <w:pPr>
        <w:numPr>
          <w:ilvl w:val="1"/>
          <w:numId w:val="39"/>
        </w:numPr>
        <w:tabs>
          <w:tab w:val="center" w:pos="2853"/>
        </w:tabs>
        <w:rPr>
          <w:rFonts w:ascii="Times New Roman" w:eastAsia="Times New Roman" w:hAnsi="Times New Roman" w:cs="Times New Roman"/>
          <w:b/>
          <w:bCs/>
          <w:sz w:val="24"/>
          <w:szCs w:val="24"/>
        </w:rPr>
      </w:pPr>
      <w:r w:rsidRPr="5500CEC9">
        <w:rPr>
          <w:rFonts w:ascii="Times New Roman" w:eastAsia="Times New Roman" w:hAnsi="Times New Roman" w:cs="Times New Roman"/>
          <w:b/>
          <w:bCs/>
          <w:sz w:val="24"/>
          <w:szCs w:val="24"/>
        </w:rPr>
        <w:t xml:space="preserve">June </w:t>
      </w:r>
      <w:r w:rsidR="4E300EB3" w:rsidRPr="5500CEC9">
        <w:rPr>
          <w:rFonts w:ascii="Times New Roman" w:eastAsia="Times New Roman" w:hAnsi="Times New Roman" w:cs="Times New Roman"/>
          <w:b/>
          <w:bCs/>
          <w:sz w:val="24"/>
          <w:szCs w:val="24"/>
        </w:rPr>
        <w:t>3</w:t>
      </w:r>
      <w:r w:rsidR="1B740762" w:rsidRPr="5500CEC9">
        <w:rPr>
          <w:rFonts w:ascii="Times New Roman" w:eastAsia="Times New Roman" w:hAnsi="Times New Roman" w:cs="Times New Roman"/>
          <w:b/>
          <w:bCs/>
          <w:sz w:val="24"/>
          <w:szCs w:val="24"/>
        </w:rPr>
        <w:t>, 202</w:t>
      </w:r>
      <w:r w:rsidR="17EA478A" w:rsidRPr="5500CEC9">
        <w:rPr>
          <w:rFonts w:ascii="Times New Roman" w:eastAsia="Times New Roman" w:hAnsi="Times New Roman" w:cs="Times New Roman"/>
          <w:b/>
          <w:bCs/>
          <w:sz w:val="24"/>
          <w:szCs w:val="24"/>
        </w:rPr>
        <w:t>6</w:t>
      </w:r>
      <w:r w:rsidR="1B740762" w:rsidRPr="5500CEC9">
        <w:rPr>
          <w:rFonts w:ascii="Times New Roman" w:eastAsia="Times New Roman" w:hAnsi="Times New Roman" w:cs="Times New Roman"/>
          <w:b/>
          <w:bCs/>
          <w:sz w:val="24"/>
          <w:szCs w:val="24"/>
        </w:rPr>
        <w:t>: 12:40-2:00 via Zoom</w:t>
      </w:r>
    </w:p>
    <w:p w14:paraId="72128309" w14:textId="24D5D8E0" w:rsidR="652A0DEC" w:rsidRDefault="652A0DEC" w:rsidP="652A0DEC">
      <w:pPr>
        <w:spacing w:after="3"/>
        <w:ind w:left="720"/>
      </w:pPr>
    </w:p>
    <w:p w14:paraId="72940C1D" w14:textId="180BFD06" w:rsidR="652A0DEC" w:rsidRDefault="652A0DEC" w:rsidP="652A0DEC">
      <w:pPr>
        <w:spacing w:after="3"/>
        <w:ind w:firstLine="720"/>
        <w:rPr>
          <w:rFonts w:ascii="Times New Roman" w:eastAsia="Times New Roman" w:hAnsi="Times New Roman" w:cs="Times New Roman"/>
          <w:color w:val="000000" w:themeColor="text1"/>
          <w:sz w:val="24"/>
          <w:szCs w:val="24"/>
        </w:rPr>
      </w:pPr>
    </w:p>
    <w:p w14:paraId="484C68D2" w14:textId="2300D39D" w:rsidR="5B871D7A" w:rsidRDefault="5B871D7A" w:rsidP="46FA99E2">
      <w:pPr>
        <w:pStyle w:val="NoSpacing"/>
        <w:jc w:val="center"/>
        <w:rPr>
          <w:rFonts w:ascii="Times New Roman" w:eastAsia="Times New Roman" w:hAnsi="Times New Roman" w:cs="Times New Roman"/>
          <w:b/>
          <w:bCs/>
          <w:color w:val="000000" w:themeColor="text1"/>
          <w:sz w:val="24"/>
          <w:szCs w:val="24"/>
          <w:u w:val="single"/>
        </w:rPr>
      </w:pPr>
      <w:r w:rsidRPr="46FA99E2">
        <w:rPr>
          <w:rFonts w:ascii="Times New Roman" w:eastAsia="Times New Roman" w:hAnsi="Times New Roman" w:cs="Times New Roman"/>
          <w:b/>
          <w:bCs/>
          <w:sz w:val="24"/>
          <w:szCs w:val="24"/>
          <w:u w:val="single"/>
        </w:rPr>
        <w:t>Join Zoom Meeting</w:t>
      </w:r>
    </w:p>
    <w:p w14:paraId="7B916C66" w14:textId="00A6292D" w:rsidR="5B871D7A" w:rsidRDefault="00000000" w:rsidP="46FA99E2">
      <w:pPr>
        <w:pStyle w:val="NoSpacing"/>
        <w:jc w:val="center"/>
        <w:rPr>
          <w:rFonts w:ascii="Times New Roman" w:eastAsia="Times New Roman" w:hAnsi="Times New Roman" w:cs="Times New Roman"/>
          <w:sz w:val="24"/>
          <w:szCs w:val="24"/>
        </w:rPr>
      </w:pPr>
      <w:hyperlink r:id="rId86">
        <w:r w:rsidR="41DA6B72" w:rsidRPr="5E43DC39">
          <w:rPr>
            <w:rStyle w:val="Hyperlink"/>
            <w:rFonts w:ascii="Times New Roman" w:eastAsia="Times New Roman" w:hAnsi="Times New Roman" w:cs="Times New Roman"/>
            <w:sz w:val="24"/>
            <w:szCs w:val="24"/>
          </w:rPr>
          <w:t>https://washington.zoom.us/j/99524972116</w:t>
        </w:r>
      </w:hyperlink>
      <w:r w:rsidR="6EBA4D9D" w:rsidRPr="5E43DC39">
        <w:rPr>
          <w:rFonts w:ascii="Times New Roman" w:eastAsia="Times New Roman" w:hAnsi="Times New Roman" w:cs="Times New Roman"/>
          <w:color w:val="1F487C"/>
          <w:sz w:val="24"/>
          <w:szCs w:val="24"/>
        </w:rPr>
        <w:t xml:space="preserve"> </w:t>
      </w:r>
    </w:p>
    <w:p w14:paraId="5B6024C4" w14:textId="75D39756" w:rsidR="652A0DEC" w:rsidRDefault="652A0DEC" w:rsidP="46FA99E2">
      <w:pPr>
        <w:pStyle w:val="NoSpacing"/>
        <w:jc w:val="center"/>
        <w:rPr>
          <w:rFonts w:ascii="Times New Roman" w:eastAsia="Times New Roman" w:hAnsi="Times New Roman" w:cs="Times New Roman"/>
          <w:sz w:val="24"/>
          <w:szCs w:val="24"/>
        </w:rPr>
      </w:pPr>
    </w:p>
    <w:p w14:paraId="223BE15A" w14:textId="5CB2521A" w:rsidR="5B871D7A" w:rsidRDefault="5B871D7A" w:rsidP="46FA99E2">
      <w:pPr>
        <w:pStyle w:val="NoSpacing"/>
        <w:jc w:val="center"/>
        <w:rPr>
          <w:rFonts w:ascii="Times New Roman" w:eastAsia="Times New Roman" w:hAnsi="Times New Roman" w:cs="Times New Roman"/>
          <w:b/>
          <w:bCs/>
          <w:color w:val="000000" w:themeColor="text1"/>
          <w:sz w:val="24"/>
          <w:szCs w:val="24"/>
          <w:u w:val="single"/>
        </w:rPr>
      </w:pPr>
      <w:r w:rsidRPr="46FA99E2">
        <w:rPr>
          <w:rFonts w:ascii="Times New Roman" w:eastAsia="Times New Roman" w:hAnsi="Times New Roman" w:cs="Times New Roman"/>
          <w:b/>
          <w:bCs/>
          <w:sz w:val="24"/>
          <w:szCs w:val="24"/>
          <w:u w:val="single"/>
        </w:rPr>
        <w:t>Dial by your location</w:t>
      </w:r>
    </w:p>
    <w:p w14:paraId="62B06942" w14:textId="4C6487F0" w:rsidR="5B871D7A" w:rsidRDefault="5B871D7A" w:rsidP="46FA99E2">
      <w:pPr>
        <w:pStyle w:val="NoSpacing"/>
        <w:jc w:val="center"/>
        <w:rPr>
          <w:rFonts w:ascii="Times New Roman" w:eastAsia="Times New Roman" w:hAnsi="Times New Roman" w:cs="Times New Roman"/>
          <w:color w:val="000000" w:themeColor="text1"/>
          <w:sz w:val="24"/>
          <w:szCs w:val="24"/>
        </w:rPr>
      </w:pPr>
      <w:r w:rsidRPr="46FA99E2">
        <w:rPr>
          <w:rFonts w:ascii="Times New Roman" w:eastAsia="Times New Roman" w:hAnsi="Times New Roman" w:cs="Times New Roman"/>
          <w:sz w:val="24"/>
          <w:szCs w:val="24"/>
        </w:rPr>
        <w:t xml:space="preserve">        +1 253 215 8782 US (Tacoma)</w:t>
      </w:r>
    </w:p>
    <w:p w14:paraId="5C92F38C" w14:textId="7C1D311E" w:rsidR="5B871D7A" w:rsidRDefault="5B871D7A" w:rsidP="46FA99E2">
      <w:pPr>
        <w:pStyle w:val="NoSpacing"/>
        <w:jc w:val="center"/>
        <w:rPr>
          <w:rFonts w:ascii="Times New Roman" w:eastAsia="Times New Roman" w:hAnsi="Times New Roman" w:cs="Times New Roman"/>
          <w:color w:val="000000" w:themeColor="text1"/>
          <w:sz w:val="24"/>
          <w:szCs w:val="24"/>
        </w:rPr>
      </w:pPr>
      <w:r w:rsidRPr="46FA99E2">
        <w:rPr>
          <w:rFonts w:ascii="Times New Roman" w:eastAsia="Times New Roman" w:hAnsi="Times New Roman" w:cs="Times New Roman"/>
          <w:sz w:val="24"/>
          <w:szCs w:val="24"/>
        </w:rPr>
        <w:t xml:space="preserve">        +1 206 337 9723 US (Seattle)</w:t>
      </w:r>
    </w:p>
    <w:p w14:paraId="2785DC38" w14:textId="5B0F83DE" w:rsidR="652A0DEC" w:rsidRDefault="272868F8" w:rsidP="72A709A5">
      <w:pPr>
        <w:pStyle w:val="NoSpacing"/>
        <w:spacing w:after="3"/>
        <w:jc w:val="center"/>
        <w:rPr>
          <w:rFonts w:ascii="Times New Roman" w:eastAsia="Times New Roman" w:hAnsi="Times New Roman" w:cs="Times New Roman"/>
          <w:sz w:val="24"/>
          <w:szCs w:val="24"/>
        </w:rPr>
      </w:pPr>
      <w:r w:rsidRPr="72A709A5">
        <w:rPr>
          <w:rFonts w:ascii="Times New Roman" w:eastAsia="Times New Roman" w:hAnsi="Times New Roman" w:cs="Times New Roman"/>
          <w:sz w:val="24"/>
          <w:szCs w:val="24"/>
        </w:rPr>
        <w:t xml:space="preserve">Meeting ID: </w:t>
      </w:r>
      <w:r w:rsidR="3ACA7814" w:rsidRPr="72A709A5">
        <w:rPr>
          <w:rFonts w:ascii="Times New Roman" w:eastAsia="Times New Roman" w:hAnsi="Times New Roman" w:cs="Times New Roman"/>
          <w:sz w:val="24"/>
          <w:szCs w:val="24"/>
        </w:rPr>
        <w:t xml:space="preserve">995 </w:t>
      </w:r>
      <w:r w:rsidR="488E625E" w:rsidRPr="72A709A5">
        <w:rPr>
          <w:rFonts w:ascii="Times New Roman" w:eastAsia="Times New Roman" w:hAnsi="Times New Roman" w:cs="Times New Roman"/>
          <w:sz w:val="24"/>
          <w:szCs w:val="24"/>
        </w:rPr>
        <w:t>2</w:t>
      </w:r>
      <w:r w:rsidR="0500594E" w:rsidRPr="72A709A5">
        <w:rPr>
          <w:rFonts w:ascii="Times New Roman" w:eastAsia="Times New Roman" w:hAnsi="Times New Roman" w:cs="Times New Roman"/>
          <w:sz w:val="24"/>
          <w:szCs w:val="24"/>
        </w:rPr>
        <w:t>497</w:t>
      </w:r>
      <w:r w:rsidRPr="72A709A5">
        <w:rPr>
          <w:rFonts w:ascii="Times New Roman" w:eastAsia="Times New Roman" w:hAnsi="Times New Roman" w:cs="Times New Roman"/>
          <w:sz w:val="24"/>
          <w:szCs w:val="24"/>
        </w:rPr>
        <w:t xml:space="preserve"> </w:t>
      </w:r>
      <w:r w:rsidR="5782843B" w:rsidRPr="72A709A5">
        <w:rPr>
          <w:rFonts w:ascii="Times New Roman" w:eastAsia="Times New Roman" w:hAnsi="Times New Roman" w:cs="Times New Roman"/>
          <w:sz w:val="24"/>
          <w:szCs w:val="24"/>
        </w:rPr>
        <w:t>2116</w:t>
      </w:r>
    </w:p>
    <w:sectPr w:rsidR="652A0DEC">
      <w:headerReference w:type="default" r:id="rId87"/>
      <w:footerReference w:type="default" r:id="rId88"/>
      <w:pgSz w:w="12240" w:h="15840"/>
      <w:pgMar w:top="1451" w:right="1760" w:bottom="14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E2E96" w14:textId="77777777" w:rsidR="00742F53" w:rsidRDefault="00742F53">
      <w:pPr>
        <w:spacing w:after="0" w:line="240" w:lineRule="auto"/>
      </w:pPr>
      <w:r>
        <w:separator/>
      </w:r>
    </w:p>
  </w:endnote>
  <w:endnote w:type="continuationSeparator" w:id="0">
    <w:p w14:paraId="0BFFA288" w14:textId="77777777" w:rsidR="00742F53" w:rsidRDefault="00742F53">
      <w:pPr>
        <w:spacing w:after="0" w:line="240" w:lineRule="auto"/>
      </w:pPr>
      <w:r>
        <w:continuationSeparator/>
      </w:r>
    </w:p>
  </w:endnote>
  <w:endnote w:type="continuationNotice" w:id="1">
    <w:p w14:paraId="63082AF2" w14:textId="77777777" w:rsidR="00742F53" w:rsidRDefault="00742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1" w14:textId="77777777" w:rsidR="00483D5F" w:rsidRDefault="00483D5F">
    <w:pPr>
      <w:rPr>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5D52" w14:textId="77777777" w:rsidR="00742F53" w:rsidRDefault="00742F53">
      <w:pPr>
        <w:spacing w:after="0" w:line="240" w:lineRule="auto"/>
      </w:pPr>
      <w:r>
        <w:separator/>
      </w:r>
    </w:p>
  </w:footnote>
  <w:footnote w:type="continuationSeparator" w:id="0">
    <w:p w14:paraId="61BAF9BE" w14:textId="77777777" w:rsidR="00742F53" w:rsidRDefault="00742F53">
      <w:pPr>
        <w:spacing w:after="0" w:line="240" w:lineRule="auto"/>
      </w:pPr>
      <w:r>
        <w:continuationSeparator/>
      </w:r>
    </w:p>
  </w:footnote>
  <w:footnote w:type="continuationNotice" w:id="1">
    <w:p w14:paraId="29160E6A" w14:textId="77777777" w:rsidR="00742F53" w:rsidRDefault="00742F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10"/>
      <w:gridCol w:w="3010"/>
      <w:gridCol w:w="3010"/>
    </w:tblGrid>
    <w:tr w:rsidR="46F2B86E" w14:paraId="7288DAFA" w14:textId="77777777" w:rsidTr="46F2B86E">
      <w:trPr>
        <w:trHeight w:val="300"/>
      </w:trPr>
      <w:tc>
        <w:tcPr>
          <w:tcW w:w="3010" w:type="dxa"/>
        </w:tcPr>
        <w:p w14:paraId="76969E78" w14:textId="4242507B" w:rsidR="46F2B86E" w:rsidRDefault="46F2B86E" w:rsidP="46F2B86E">
          <w:pPr>
            <w:pStyle w:val="Header"/>
            <w:ind w:left="-115"/>
          </w:pPr>
        </w:p>
      </w:tc>
      <w:tc>
        <w:tcPr>
          <w:tcW w:w="3010" w:type="dxa"/>
        </w:tcPr>
        <w:p w14:paraId="0CF07B23" w14:textId="28657575" w:rsidR="46F2B86E" w:rsidRDefault="46F2B86E" w:rsidP="46F2B86E">
          <w:pPr>
            <w:pStyle w:val="Header"/>
            <w:jc w:val="center"/>
          </w:pPr>
        </w:p>
      </w:tc>
      <w:tc>
        <w:tcPr>
          <w:tcW w:w="3010" w:type="dxa"/>
        </w:tcPr>
        <w:p w14:paraId="4455D259" w14:textId="399E14E5" w:rsidR="46F2B86E" w:rsidRDefault="46F2B86E" w:rsidP="46F2B86E">
          <w:pPr>
            <w:pStyle w:val="Header"/>
            <w:ind w:right="-115"/>
            <w:jc w:val="right"/>
          </w:pPr>
        </w:p>
      </w:tc>
    </w:tr>
  </w:tbl>
  <w:p w14:paraId="21D33935" w14:textId="05EE28CB" w:rsidR="46F2B86E" w:rsidRDefault="46F2B86E" w:rsidP="46F2B86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F090"/>
    <w:multiLevelType w:val="hybridMultilevel"/>
    <w:tmpl w:val="4164022A"/>
    <w:lvl w:ilvl="0" w:tplc="7678649E">
      <w:start w:val="1"/>
      <w:numFmt w:val="bullet"/>
      <w:lvlText w:val=""/>
      <w:lvlJc w:val="left"/>
      <w:pPr>
        <w:ind w:left="720" w:hanging="360"/>
      </w:pPr>
      <w:rPr>
        <w:rFonts w:ascii="Symbol" w:hAnsi="Symbol" w:hint="default"/>
      </w:rPr>
    </w:lvl>
    <w:lvl w:ilvl="1" w:tplc="8E861F94">
      <w:start w:val="1"/>
      <w:numFmt w:val="bullet"/>
      <w:lvlText w:val=""/>
      <w:lvlJc w:val="left"/>
      <w:pPr>
        <w:ind w:left="1440" w:hanging="360"/>
      </w:pPr>
      <w:rPr>
        <w:rFonts w:ascii="Symbol" w:hAnsi="Symbol" w:hint="default"/>
      </w:rPr>
    </w:lvl>
    <w:lvl w:ilvl="2" w:tplc="B73AE428">
      <w:start w:val="1"/>
      <w:numFmt w:val="bullet"/>
      <w:lvlText w:val=""/>
      <w:lvlJc w:val="left"/>
      <w:pPr>
        <w:ind w:left="2160" w:hanging="360"/>
      </w:pPr>
      <w:rPr>
        <w:rFonts w:ascii="Wingdings" w:hAnsi="Wingdings" w:hint="default"/>
      </w:rPr>
    </w:lvl>
    <w:lvl w:ilvl="3" w:tplc="5B74C522">
      <w:start w:val="1"/>
      <w:numFmt w:val="bullet"/>
      <w:lvlText w:val=""/>
      <w:lvlJc w:val="left"/>
      <w:pPr>
        <w:ind w:left="2880" w:hanging="360"/>
      </w:pPr>
      <w:rPr>
        <w:rFonts w:ascii="Symbol" w:hAnsi="Symbol" w:hint="default"/>
      </w:rPr>
    </w:lvl>
    <w:lvl w:ilvl="4" w:tplc="2F2AC71C">
      <w:start w:val="1"/>
      <w:numFmt w:val="bullet"/>
      <w:lvlText w:val="o"/>
      <w:lvlJc w:val="left"/>
      <w:pPr>
        <w:ind w:left="3600" w:hanging="360"/>
      </w:pPr>
      <w:rPr>
        <w:rFonts w:ascii="Courier New" w:hAnsi="Courier New" w:hint="default"/>
      </w:rPr>
    </w:lvl>
    <w:lvl w:ilvl="5" w:tplc="1464A56A">
      <w:start w:val="1"/>
      <w:numFmt w:val="bullet"/>
      <w:lvlText w:val=""/>
      <w:lvlJc w:val="left"/>
      <w:pPr>
        <w:ind w:left="4320" w:hanging="360"/>
      </w:pPr>
      <w:rPr>
        <w:rFonts w:ascii="Wingdings" w:hAnsi="Wingdings" w:hint="default"/>
      </w:rPr>
    </w:lvl>
    <w:lvl w:ilvl="6" w:tplc="830E1F58">
      <w:start w:val="1"/>
      <w:numFmt w:val="bullet"/>
      <w:lvlText w:val=""/>
      <w:lvlJc w:val="left"/>
      <w:pPr>
        <w:ind w:left="5040" w:hanging="360"/>
      </w:pPr>
      <w:rPr>
        <w:rFonts w:ascii="Symbol" w:hAnsi="Symbol" w:hint="default"/>
      </w:rPr>
    </w:lvl>
    <w:lvl w:ilvl="7" w:tplc="C44AE9FC">
      <w:start w:val="1"/>
      <w:numFmt w:val="bullet"/>
      <w:lvlText w:val="o"/>
      <w:lvlJc w:val="left"/>
      <w:pPr>
        <w:ind w:left="5760" w:hanging="360"/>
      </w:pPr>
      <w:rPr>
        <w:rFonts w:ascii="Courier New" w:hAnsi="Courier New" w:hint="default"/>
      </w:rPr>
    </w:lvl>
    <w:lvl w:ilvl="8" w:tplc="FF284FAC">
      <w:start w:val="1"/>
      <w:numFmt w:val="bullet"/>
      <w:lvlText w:val=""/>
      <w:lvlJc w:val="left"/>
      <w:pPr>
        <w:ind w:left="6480" w:hanging="360"/>
      </w:pPr>
      <w:rPr>
        <w:rFonts w:ascii="Wingdings" w:hAnsi="Wingdings" w:hint="default"/>
      </w:rPr>
    </w:lvl>
  </w:abstractNum>
  <w:abstractNum w:abstractNumId="1" w15:restartNumberingAfterBreak="0">
    <w:nsid w:val="0512B95F"/>
    <w:multiLevelType w:val="hybridMultilevel"/>
    <w:tmpl w:val="C2E8CF40"/>
    <w:lvl w:ilvl="0" w:tplc="5AB67D20">
      <w:start w:val="1"/>
      <w:numFmt w:val="bullet"/>
      <w:lvlText w:val=""/>
      <w:lvlJc w:val="left"/>
      <w:pPr>
        <w:ind w:left="720" w:hanging="360"/>
      </w:pPr>
      <w:rPr>
        <w:rFonts w:ascii="Wingdings" w:hAnsi="Wingdings" w:hint="default"/>
      </w:rPr>
    </w:lvl>
    <w:lvl w:ilvl="1" w:tplc="BF2EEA00">
      <w:start w:val="1"/>
      <w:numFmt w:val="bullet"/>
      <w:lvlText w:val=""/>
      <w:lvlJc w:val="left"/>
      <w:pPr>
        <w:ind w:left="1440" w:hanging="360"/>
      </w:pPr>
      <w:rPr>
        <w:rFonts w:ascii="Wingdings" w:hAnsi="Wingdings" w:hint="default"/>
      </w:rPr>
    </w:lvl>
    <w:lvl w:ilvl="2" w:tplc="883E46BE">
      <w:start w:val="1"/>
      <w:numFmt w:val="bullet"/>
      <w:lvlText w:val=""/>
      <w:lvlJc w:val="left"/>
      <w:pPr>
        <w:ind w:left="2160" w:hanging="360"/>
      </w:pPr>
      <w:rPr>
        <w:rFonts w:ascii="Wingdings" w:hAnsi="Wingdings" w:hint="default"/>
      </w:rPr>
    </w:lvl>
    <w:lvl w:ilvl="3" w:tplc="5F32624C">
      <w:start w:val="1"/>
      <w:numFmt w:val="bullet"/>
      <w:lvlText w:val=""/>
      <w:lvlJc w:val="left"/>
      <w:pPr>
        <w:ind w:left="2880" w:hanging="360"/>
      </w:pPr>
      <w:rPr>
        <w:rFonts w:ascii="Wingdings" w:hAnsi="Wingdings" w:hint="default"/>
      </w:rPr>
    </w:lvl>
    <w:lvl w:ilvl="4" w:tplc="8286E918">
      <w:start w:val="1"/>
      <w:numFmt w:val="bullet"/>
      <w:lvlText w:val=""/>
      <w:lvlJc w:val="left"/>
      <w:pPr>
        <w:ind w:left="3600" w:hanging="360"/>
      </w:pPr>
      <w:rPr>
        <w:rFonts w:ascii="Wingdings" w:hAnsi="Wingdings" w:hint="default"/>
      </w:rPr>
    </w:lvl>
    <w:lvl w:ilvl="5" w:tplc="DE7CDF1C">
      <w:start w:val="1"/>
      <w:numFmt w:val="bullet"/>
      <w:lvlText w:val=""/>
      <w:lvlJc w:val="left"/>
      <w:pPr>
        <w:ind w:left="4320" w:hanging="360"/>
      </w:pPr>
      <w:rPr>
        <w:rFonts w:ascii="Wingdings" w:hAnsi="Wingdings" w:hint="default"/>
      </w:rPr>
    </w:lvl>
    <w:lvl w:ilvl="6" w:tplc="F192272A">
      <w:start w:val="1"/>
      <w:numFmt w:val="bullet"/>
      <w:lvlText w:val=""/>
      <w:lvlJc w:val="left"/>
      <w:pPr>
        <w:ind w:left="5040" w:hanging="360"/>
      </w:pPr>
      <w:rPr>
        <w:rFonts w:ascii="Wingdings" w:hAnsi="Wingdings" w:hint="default"/>
      </w:rPr>
    </w:lvl>
    <w:lvl w:ilvl="7" w:tplc="EA3453E2">
      <w:start w:val="1"/>
      <w:numFmt w:val="bullet"/>
      <w:lvlText w:val=""/>
      <w:lvlJc w:val="left"/>
      <w:pPr>
        <w:ind w:left="5760" w:hanging="360"/>
      </w:pPr>
      <w:rPr>
        <w:rFonts w:ascii="Wingdings" w:hAnsi="Wingdings" w:hint="default"/>
      </w:rPr>
    </w:lvl>
    <w:lvl w:ilvl="8" w:tplc="79AAE832">
      <w:start w:val="1"/>
      <w:numFmt w:val="bullet"/>
      <w:lvlText w:val=""/>
      <w:lvlJc w:val="left"/>
      <w:pPr>
        <w:ind w:left="6480" w:hanging="360"/>
      </w:pPr>
      <w:rPr>
        <w:rFonts w:ascii="Wingdings" w:hAnsi="Wingdings" w:hint="default"/>
      </w:rPr>
    </w:lvl>
  </w:abstractNum>
  <w:abstractNum w:abstractNumId="2" w15:restartNumberingAfterBreak="0">
    <w:nsid w:val="0B7C0E60"/>
    <w:multiLevelType w:val="hybridMultilevel"/>
    <w:tmpl w:val="FCA610DE"/>
    <w:lvl w:ilvl="0" w:tplc="71787020">
      <w:start w:val="1"/>
      <w:numFmt w:val="bullet"/>
      <w:lvlText w:val=""/>
      <w:lvlJc w:val="left"/>
      <w:pPr>
        <w:ind w:left="1440" w:hanging="360"/>
      </w:pPr>
      <w:rPr>
        <w:rFonts w:ascii="Symbol" w:hAnsi="Symbol" w:hint="default"/>
      </w:rPr>
    </w:lvl>
    <w:lvl w:ilvl="1" w:tplc="E8CEECE2">
      <w:start w:val="1"/>
      <w:numFmt w:val="bullet"/>
      <w:lvlText w:val="o"/>
      <w:lvlJc w:val="left"/>
      <w:pPr>
        <w:ind w:left="2160" w:hanging="360"/>
      </w:pPr>
      <w:rPr>
        <w:rFonts w:ascii="Courier New" w:hAnsi="Courier New" w:hint="default"/>
      </w:rPr>
    </w:lvl>
    <w:lvl w:ilvl="2" w:tplc="252ECE06">
      <w:start w:val="1"/>
      <w:numFmt w:val="bullet"/>
      <w:lvlText w:val=""/>
      <w:lvlJc w:val="left"/>
      <w:pPr>
        <w:ind w:left="2880" w:hanging="360"/>
      </w:pPr>
      <w:rPr>
        <w:rFonts w:ascii="Wingdings" w:hAnsi="Wingdings" w:hint="default"/>
      </w:rPr>
    </w:lvl>
    <w:lvl w:ilvl="3" w:tplc="3CE4832A">
      <w:start w:val="1"/>
      <w:numFmt w:val="bullet"/>
      <w:lvlText w:val=""/>
      <w:lvlJc w:val="left"/>
      <w:pPr>
        <w:ind w:left="3600" w:hanging="360"/>
      </w:pPr>
      <w:rPr>
        <w:rFonts w:ascii="Symbol" w:hAnsi="Symbol" w:hint="default"/>
      </w:rPr>
    </w:lvl>
    <w:lvl w:ilvl="4" w:tplc="68587CDE">
      <w:start w:val="1"/>
      <w:numFmt w:val="bullet"/>
      <w:lvlText w:val="o"/>
      <w:lvlJc w:val="left"/>
      <w:pPr>
        <w:ind w:left="4320" w:hanging="360"/>
      </w:pPr>
      <w:rPr>
        <w:rFonts w:ascii="Courier New" w:hAnsi="Courier New" w:hint="default"/>
      </w:rPr>
    </w:lvl>
    <w:lvl w:ilvl="5" w:tplc="F7EA5C82">
      <w:start w:val="1"/>
      <w:numFmt w:val="bullet"/>
      <w:lvlText w:val=""/>
      <w:lvlJc w:val="left"/>
      <w:pPr>
        <w:ind w:left="5040" w:hanging="360"/>
      </w:pPr>
      <w:rPr>
        <w:rFonts w:ascii="Wingdings" w:hAnsi="Wingdings" w:hint="default"/>
      </w:rPr>
    </w:lvl>
    <w:lvl w:ilvl="6" w:tplc="501E2344">
      <w:start w:val="1"/>
      <w:numFmt w:val="bullet"/>
      <w:lvlText w:val=""/>
      <w:lvlJc w:val="left"/>
      <w:pPr>
        <w:ind w:left="5760" w:hanging="360"/>
      </w:pPr>
      <w:rPr>
        <w:rFonts w:ascii="Symbol" w:hAnsi="Symbol" w:hint="default"/>
      </w:rPr>
    </w:lvl>
    <w:lvl w:ilvl="7" w:tplc="47BED506">
      <w:start w:val="1"/>
      <w:numFmt w:val="bullet"/>
      <w:lvlText w:val="o"/>
      <w:lvlJc w:val="left"/>
      <w:pPr>
        <w:ind w:left="6480" w:hanging="360"/>
      </w:pPr>
      <w:rPr>
        <w:rFonts w:ascii="Courier New" w:hAnsi="Courier New" w:hint="default"/>
      </w:rPr>
    </w:lvl>
    <w:lvl w:ilvl="8" w:tplc="C4405C52">
      <w:start w:val="1"/>
      <w:numFmt w:val="bullet"/>
      <w:lvlText w:val=""/>
      <w:lvlJc w:val="left"/>
      <w:pPr>
        <w:ind w:left="7200" w:hanging="360"/>
      </w:pPr>
      <w:rPr>
        <w:rFonts w:ascii="Wingdings" w:hAnsi="Wingdings" w:hint="default"/>
      </w:rPr>
    </w:lvl>
  </w:abstractNum>
  <w:abstractNum w:abstractNumId="3" w15:restartNumberingAfterBreak="0">
    <w:nsid w:val="14A416AE"/>
    <w:multiLevelType w:val="multilevel"/>
    <w:tmpl w:val="A64E88BC"/>
    <w:lvl w:ilvl="0">
      <w:start w:val="1"/>
      <w:numFmt w:val="bullet"/>
      <w:lvlText w:val="●"/>
      <w:lvlJc w:val="left"/>
      <w:pPr>
        <w:ind w:left="1080" w:hanging="360"/>
      </w:pPr>
      <w:rPr>
        <w:rFonts w:ascii="Calibri" w:eastAsia="Calibri" w:hAnsi="Calibri" w:cs="Calibri"/>
        <w:b w:val="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60D7B1F"/>
    <w:multiLevelType w:val="hybridMultilevel"/>
    <w:tmpl w:val="EF8A1FCA"/>
    <w:lvl w:ilvl="0" w:tplc="100C0E88">
      <w:start w:val="1"/>
      <w:numFmt w:val="bullet"/>
      <w:lvlText w:val=""/>
      <w:lvlJc w:val="left"/>
      <w:pPr>
        <w:ind w:left="720" w:hanging="360"/>
      </w:pPr>
      <w:rPr>
        <w:rFonts w:ascii="Symbol" w:hAnsi="Symbol" w:hint="default"/>
      </w:rPr>
    </w:lvl>
    <w:lvl w:ilvl="1" w:tplc="C9ECDF74">
      <w:start w:val="1"/>
      <w:numFmt w:val="bullet"/>
      <w:lvlText w:val="o"/>
      <w:lvlJc w:val="left"/>
      <w:pPr>
        <w:ind w:left="1440" w:hanging="360"/>
      </w:pPr>
      <w:rPr>
        <w:rFonts w:ascii="Courier New" w:hAnsi="Courier New" w:hint="default"/>
      </w:rPr>
    </w:lvl>
    <w:lvl w:ilvl="2" w:tplc="27929368">
      <w:start w:val="1"/>
      <w:numFmt w:val="bullet"/>
      <w:lvlText w:val=""/>
      <w:lvlJc w:val="left"/>
      <w:pPr>
        <w:ind w:left="2160" w:hanging="360"/>
      </w:pPr>
      <w:rPr>
        <w:rFonts w:ascii="Wingdings" w:hAnsi="Wingdings" w:hint="default"/>
      </w:rPr>
    </w:lvl>
    <w:lvl w:ilvl="3" w:tplc="A2AAC6D8">
      <w:start w:val="1"/>
      <w:numFmt w:val="bullet"/>
      <w:lvlText w:val=""/>
      <w:lvlJc w:val="left"/>
      <w:pPr>
        <w:ind w:left="2880" w:hanging="360"/>
      </w:pPr>
      <w:rPr>
        <w:rFonts w:ascii="Symbol" w:hAnsi="Symbol" w:hint="default"/>
      </w:rPr>
    </w:lvl>
    <w:lvl w:ilvl="4" w:tplc="C1DA638C">
      <w:start w:val="1"/>
      <w:numFmt w:val="bullet"/>
      <w:lvlText w:val="o"/>
      <w:lvlJc w:val="left"/>
      <w:pPr>
        <w:ind w:left="3600" w:hanging="360"/>
      </w:pPr>
      <w:rPr>
        <w:rFonts w:ascii="Courier New" w:hAnsi="Courier New" w:hint="default"/>
      </w:rPr>
    </w:lvl>
    <w:lvl w:ilvl="5" w:tplc="59AECBF6">
      <w:start w:val="1"/>
      <w:numFmt w:val="bullet"/>
      <w:lvlText w:val=""/>
      <w:lvlJc w:val="left"/>
      <w:pPr>
        <w:ind w:left="4320" w:hanging="360"/>
      </w:pPr>
      <w:rPr>
        <w:rFonts w:ascii="Wingdings" w:hAnsi="Wingdings" w:hint="default"/>
      </w:rPr>
    </w:lvl>
    <w:lvl w:ilvl="6" w:tplc="1D663CD4">
      <w:start w:val="1"/>
      <w:numFmt w:val="bullet"/>
      <w:lvlText w:val=""/>
      <w:lvlJc w:val="left"/>
      <w:pPr>
        <w:ind w:left="5040" w:hanging="360"/>
      </w:pPr>
      <w:rPr>
        <w:rFonts w:ascii="Symbol" w:hAnsi="Symbol" w:hint="default"/>
      </w:rPr>
    </w:lvl>
    <w:lvl w:ilvl="7" w:tplc="031A3A74">
      <w:start w:val="1"/>
      <w:numFmt w:val="bullet"/>
      <w:lvlText w:val="o"/>
      <w:lvlJc w:val="left"/>
      <w:pPr>
        <w:ind w:left="5760" w:hanging="360"/>
      </w:pPr>
      <w:rPr>
        <w:rFonts w:ascii="Courier New" w:hAnsi="Courier New" w:hint="default"/>
      </w:rPr>
    </w:lvl>
    <w:lvl w:ilvl="8" w:tplc="C67647A2">
      <w:start w:val="1"/>
      <w:numFmt w:val="bullet"/>
      <w:lvlText w:val=""/>
      <w:lvlJc w:val="left"/>
      <w:pPr>
        <w:ind w:left="6480" w:hanging="360"/>
      </w:pPr>
      <w:rPr>
        <w:rFonts w:ascii="Wingdings" w:hAnsi="Wingdings" w:hint="default"/>
      </w:rPr>
    </w:lvl>
  </w:abstractNum>
  <w:abstractNum w:abstractNumId="5" w15:restartNumberingAfterBreak="0">
    <w:nsid w:val="1684F4CE"/>
    <w:multiLevelType w:val="hybridMultilevel"/>
    <w:tmpl w:val="7024A22C"/>
    <w:lvl w:ilvl="0" w:tplc="DD40731A">
      <w:start w:val="1"/>
      <w:numFmt w:val="bullet"/>
      <w:lvlText w:val=""/>
      <w:lvlJc w:val="left"/>
      <w:pPr>
        <w:ind w:left="720" w:hanging="360"/>
      </w:pPr>
      <w:rPr>
        <w:rFonts w:ascii="Symbol" w:hAnsi="Symbol" w:hint="default"/>
      </w:rPr>
    </w:lvl>
    <w:lvl w:ilvl="1" w:tplc="09288B22">
      <w:start w:val="1"/>
      <w:numFmt w:val="bullet"/>
      <w:lvlText w:val="o"/>
      <w:lvlJc w:val="left"/>
      <w:pPr>
        <w:ind w:left="1440" w:hanging="360"/>
      </w:pPr>
      <w:rPr>
        <w:rFonts w:ascii="Courier New" w:hAnsi="Courier New" w:hint="default"/>
      </w:rPr>
    </w:lvl>
    <w:lvl w:ilvl="2" w:tplc="350A2AC2">
      <w:start w:val="1"/>
      <w:numFmt w:val="bullet"/>
      <w:lvlText w:val=""/>
      <w:lvlJc w:val="left"/>
      <w:pPr>
        <w:ind w:left="2160" w:hanging="360"/>
      </w:pPr>
      <w:rPr>
        <w:rFonts w:ascii="Wingdings" w:hAnsi="Wingdings" w:hint="default"/>
      </w:rPr>
    </w:lvl>
    <w:lvl w:ilvl="3" w:tplc="9B800FFE">
      <w:start w:val="1"/>
      <w:numFmt w:val="bullet"/>
      <w:lvlText w:val=""/>
      <w:lvlJc w:val="left"/>
      <w:pPr>
        <w:ind w:left="2880" w:hanging="360"/>
      </w:pPr>
      <w:rPr>
        <w:rFonts w:ascii="Symbol" w:hAnsi="Symbol" w:hint="default"/>
      </w:rPr>
    </w:lvl>
    <w:lvl w:ilvl="4" w:tplc="E1ECAD48">
      <w:start w:val="1"/>
      <w:numFmt w:val="bullet"/>
      <w:lvlText w:val="o"/>
      <w:lvlJc w:val="left"/>
      <w:pPr>
        <w:ind w:left="3600" w:hanging="360"/>
      </w:pPr>
      <w:rPr>
        <w:rFonts w:ascii="Courier New" w:hAnsi="Courier New" w:hint="default"/>
      </w:rPr>
    </w:lvl>
    <w:lvl w:ilvl="5" w:tplc="1BD046C4">
      <w:start w:val="1"/>
      <w:numFmt w:val="bullet"/>
      <w:lvlText w:val=""/>
      <w:lvlJc w:val="left"/>
      <w:pPr>
        <w:ind w:left="4320" w:hanging="360"/>
      </w:pPr>
      <w:rPr>
        <w:rFonts w:ascii="Wingdings" w:hAnsi="Wingdings" w:hint="default"/>
      </w:rPr>
    </w:lvl>
    <w:lvl w:ilvl="6" w:tplc="1F0A340C">
      <w:start w:val="1"/>
      <w:numFmt w:val="bullet"/>
      <w:lvlText w:val=""/>
      <w:lvlJc w:val="left"/>
      <w:pPr>
        <w:ind w:left="5040" w:hanging="360"/>
      </w:pPr>
      <w:rPr>
        <w:rFonts w:ascii="Symbol" w:hAnsi="Symbol" w:hint="default"/>
      </w:rPr>
    </w:lvl>
    <w:lvl w:ilvl="7" w:tplc="1FA0BBC0">
      <w:start w:val="1"/>
      <w:numFmt w:val="bullet"/>
      <w:lvlText w:val="o"/>
      <w:lvlJc w:val="left"/>
      <w:pPr>
        <w:ind w:left="5760" w:hanging="360"/>
      </w:pPr>
      <w:rPr>
        <w:rFonts w:ascii="Courier New" w:hAnsi="Courier New" w:hint="default"/>
      </w:rPr>
    </w:lvl>
    <w:lvl w:ilvl="8" w:tplc="543AB444">
      <w:start w:val="1"/>
      <w:numFmt w:val="bullet"/>
      <w:lvlText w:val=""/>
      <w:lvlJc w:val="left"/>
      <w:pPr>
        <w:ind w:left="6480" w:hanging="360"/>
      </w:pPr>
      <w:rPr>
        <w:rFonts w:ascii="Wingdings" w:hAnsi="Wingdings" w:hint="default"/>
      </w:rPr>
    </w:lvl>
  </w:abstractNum>
  <w:abstractNum w:abstractNumId="6" w15:restartNumberingAfterBreak="0">
    <w:nsid w:val="1C2ECDCF"/>
    <w:multiLevelType w:val="hybridMultilevel"/>
    <w:tmpl w:val="66BA8610"/>
    <w:lvl w:ilvl="0" w:tplc="92929788">
      <w:start w:val="1"/>
      <w:numFmt w:val="bullet"/>
      <w:lvlText w:val=""/>
      <w:lvlJc w:val="left"/>
      <w:pPr>
        <w:ind w:left="720" w:hanging="360"/>
      </w:pPr>
      <w:rPr>
        <w:rFonts w:ascii="Symbol" w:hAnsi="Symbol" w:hint="default"/>
        <w:color w:val="000000" w:themeColor="text1"/>
      </w:rPr>
    </w:lvl>
    <w:lvl w:ilvl="1" w:tplc="989C3E4C">
      <w:start w:val="1"/>
      <w:numFmt w:val="bullet"/>
      <w:lvlText w:val="o"/>
      <w:lvlJc w:val="left"/>
      <w:pPr>
        <w:ind w:left="1440" w:hanging="360"/>
      </w:pPr>
      <w:rPr>
        <w:rFonts w:ascii="Symbol" w:hAnsi="Symbol" w:hint="default"/>
      </w:rPr>
    </w:lvl>
    <w:lvl w:ilvl="2" w:tplc="38AC8216">
      <w:start w:val="1"/>
      <w:numFmt w:val="bullet"/>
      <w:lvlText w:val=""/>
      <w:lvlJc w:val="left"/>
      <w:pPr>
        <w:ind w:left="2160" w:hanging="360"/>
      </w:pPr>
      <w:rPr>
        <w:rFonts w:ascii="Wingdings" w:hAnsi="Wingdings" w:hint="default"/>
      </w:rPr>
    </w:lvl>
    <w:lvl w:ilvl="3" w:tplc="1E9CCF3C">
      <w:start w:val="1"/>
      <w:numFmt w:val="bullet"/>
      <w:lvlText w:val=""/>
      <w:lvlJc w:val="left"/>
      <w:pPr>
        <w:ind w:left="2880" w:hanging="360"/>
      </w:pPr>
      <w:rPr>
        <w:rFonts w:ascii="Symbol" w:hAnsi="Symbol" w:hint="default"/>
      </w:rPr>
    </w:lvl>
    <w:lvl w:ilvl="4" w:tplc="B04E0C98">
      <w:start w:val="1"/>
      <w:numFmt w:val="bullet"/>
      <w:lvlText w:val="o"/>
      <w:lvlJc w:val="left"/>
      <w:pPr>
        <w:ind w:left="3600" w:hanging="360"/>
      </w:pPr>
      <w:rPr>
        <w:rFonts w:ascii="Courier New" w:hAnsi="Courier New" w:cs="Times New Roman" w:hint="default"/>
      </w:rPr>
    </w:lvl>
    <w:lvl w:ilvl="5" w:tplc="8E723D0E">
      <w:start w:val="1"/>
      <w:numFmt w:val="bullet"/>
      <w:lvlText w:val=""/>
      <w:lvlJc w:val="left"/>
      <w:pPr>
        <w:ind w:left="4320" w:hanging="360"/>
      </w:pPr>
      <w:rPr>
        <w:rFonts w:ascii="Wingdings" w:hAnsi="Wingdings" w:hint="default"/>
      </w:rPr>
    </w:lvl>
    <w:lvl w:ilvl="6" w:tplc="8E165240">
      <w:start w:val="1"/>
      <w:numFmt w:val="bullet"/>
      <w:lvlText w:val=""/>
      <w:lvlJc w:val="left"/>
      <w:pPr>
        <w:ind w:left="5040" w:hanging="360"/>
      </w:pPr>
      <w:rPr>
        <w:rFonts w:ascii="Symbol" w:hAnsi="Symbol" w:hint="default"/>
      </w:rPr>
    </w:lvl>
    <w:lvl w:ilvl="7" w:tplc="C4963DAA">
      <w:start w:val="1"/>
      <w:numFmt w:val="bullet"/>
      <w:lvlText w:val="o"/>
      <w:lvlJc w:val="left"/>
      <w:pPr>
        <w:ind w:left="5760" w:hanging="360"/>
      </w:pPr>
      <w:rPr>
        <w:rFonts w:ascii="Courier New" w:hAnsi="Courier New" w:cs="Times New Roman" w:hint="default"/>
      </w:rPr>
    </w:lvl>
    <w:lvl w:ilvl="8" w:tplc="2CF62470">
      <w:start w:val="1"/>
      <w:numFmt w:val="bullet"/>
      <w:lvlText w:val=""/>
      <w:lvlJc w:val="left"/>
      <w:pPr>
        <w:ind w:left="6480" w:hanging="360"/>
      </w:pPr>
      <w:rPr>
        <w:rFonts w:ascii="Wingdings" w:hAnsi="Wingdings" w:hint="default"/>
      </w:rPr>
    </w:lvl>
  </w:abstractNum>
  <w:abstractNum w:abstractNumId="7" w15:restartNumberingAfterBreak="0">
    <w:nsid w:val="1ED14AB1"/>
    <w:multiLevelType w:val="hybridMultilevel"/>
    <w:tmpl w:val="BA04E084"/>
    <w:lvl w:ilvl="0" w:tplc="CEF2B39E">
      <w:start w:val="1"/>
      <w:numFmt w:val="bullet"/>
      <w:lvlText w:val=""/>
      <w:lvlJc w:val="left"/>
      <w:pPr>
        <w:ind w:left="720" w:hanging="360"/>
      </w:pPr>
      <w:rPr>
        <w:rFonts w:ascii="Symbol" w:hAnsi="Symbol" w:hint="default"/>
      </w:rPr>
    </w:lvl>
    <w:lvl w:ilvl="1" w:tplc="49A488DA">
      <w:start w:val="1"/>
      <w:numFmt w:val="bullet"/>
      <w:lvlText w:val="o"/>
      <w:lvlJc w:val="left"/>
      <w:pPr>
        <w:ind w:left="1440" w:hanging="360"/>
      </w:pPr>
      <w:rPr>
        <w:rFonts w:ascii="Courier New" w:hAnsi="Courier New" w:hint="default"/>
      </w:rPr>
    </w:lvl>
    <w:lvl w:ilvl="2" w:tplc="8376DF2C">
      <w:start w:val="1"/>
      <w:numFmt w:val="bullet"/>
      <w:lvlText w:val=""/>
      <w:lvlJc w:val="left"/>
      <w:pPr>
        <w:ind w:left="2160" w:hanging="360"/>
      </w:pPr>
      <w:rPr>
        <w:rFonts w:ascii="Wingdings" w:hAnsi="Wingdings" w:hint="default"/>
      </w:rPr>
    </w:lvl>
    <w:lvl w:ilvl="3" w:tplc="551EB8D6">
      <w:start w:val="1"/>
      <w:numFmt w:val="bullet"/>
      <w:lvlText w:val=""/>
      <w:lvlJc w:val="left"/>
      <w:pPr>
        <w:ind w:left="2880" w:hanging="360"/>
      </w:pPr>
      <w:rPr>
        <w:rFonts w:ascii="Symbol" w:hAnsi="Symbol" w:hint="default"/>
      </w:rPr>
    </w:lvl>
    <w:lvl w:ilvl="4" w:tplc="9D2E9D08">
      <w:start w:val="1"/>
      <w:numFmt w:val="bullet"/>
      <w:lvlText w:val="o"/>
      <w:lvlJc w:val="left"/>
      <w:pPr>
        <w:ind w:left="3600" w:hanging="360"/>
      </w:pPr>
      <w:rPr>
        <w:rFonts w:ascii="Courier New" w:hAnsi="Courier New" w:hint="default"/>
      </w:rPr>
    </w:lvl>
    <w:lvl w:ilvl="5" w:tplc="DAF468A4">
      <w:start w:val="1"/>
      <w:numFmt w:val="bullet"/>
      <w:lvlText w:val=""/>
      <w:lvlJc w:val="left"/>
      <w:pPr>
        <w:ind w:left="4320" w:hanging="360"/>
      </w:pPr>
      <w:rPr>
        <w:rFonts w:ascii="Wingdings" w:hAnsi="Wingdings" w:hint="default"/>
      </w:rPr>
    </w:lvl>
    <w:lvl w:ilvl="6" w:tplc="EBDABF28">
      <w:start w:val="1"/>
      <w:numFmt w:val="bullet"/>
      <w:lvlText w:val=""/>
      <w:lvlJc w:val="left"/>
      <w:pPr>
        <w:ind w:left="5040" w:hanging="360"/>
      </w:pPr>
      <w:rPr>
        <w:rFonts w:ascii="Symbol" w:hAnsi="Symbol" w:hint="default"/>
      </w:rPr>
    </w:lvl>
    <w:lvl w:ilvl="7" w:tplc="FCFA988E">
      <w:start w:val="1"/>
      <w:numFmt w:val="bullet"/>
      <w:lvlText w:val="o"/>
      <w:lvlJc w:val="left"/>
      <w:pPr>
        <w:ind w:left="5760" w:hanging="360"/>
      </w:pPr>
      <w:rPr>
        <w:rFonts w:ascii="Courier New" w:hAnsi="Courier New" w:hint="default"/>
      </w:rPr>
    </w:lvl>
    <w:lvl w:ilvl="8" w:tplc="1D4662DA">
      <w:start w:val="1"/>
      <w:numFmt w:val="bullet"/>
      <w:lvlText w:val=""/>
      <w:lvlJc w:val="left"/>
      <w:pPr>
        <w:ind w:left="6480" w:hanging="360"/>
      </w:pPr>
      <w:rPr>
        <w:rFonts w:ascii="Wingdings" w:hAnsi="Wingdings" w:hint="default"/>
      </w:rPr>
    </w:lvl>
  </w:abstractNum>
  <w:abstractNum w:abstractNumId="8" w15:restartNumberingAfterBreak="0">
    <w:nsid w:val="1F153052"/>
    <w:multiLevelType w:val="hybridMultilevel"/>
    <w:tmpl w:val="0D0C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250F8"/>
    <w:multiLevelType w:val="hybridMultilevel"/>
    <w:tmpl w:val="AB7C6786"/>
    <w:lvl w:ilvl="0" w:tplc="04E079AC">
      <w:start w:val="1"/>
      <w:numFmt w:val="bullet"/>
      <w:lvlText w:val=""/>
      <w:lvlJc w:val="left"/>
      <w:pPr>
        <w:ind w:left="720" w:hanging="360"/>
      </w:pPr>
      <w:rPr>
        <w:rFonts w:ascii="Symbol" w:hAnsi="Symbol" w:hint="default"/>
      </w:rPr>
    </w:lvl>
    <w:lvl w:ilvl="1" w:tplc="208CF03C">
      <w:start w:val="1"/>
      <w:numFmt w:val="bullet"/>
      <w:lvlText w:val="o"/>
      <w:lvlJc w:val="left"/>
      <w:pPr>
        <w:ind w:left="1440" w:hanging="360"/>
      </w:pPr>
      <w:rPr>
        <w:rFonts w:ascii="Courier New" w:hAnsi="Courier New" w:hint="default"/>
      </w:rPr>
    </w:lvl>
    <w:lvl w:ilvl="2" w:tplc="BD5E5A32">
      <w:start w:val="1"/>
      <w:numFmt w:val="bullet"/>
      <w:lvlText w:val=""/>
      <w:lvlJc w:val="left"/>
      <w:pPr>
        <w:ind w:left="2160" w:hanging="360"/>
      </w:pPr>
      <w:rPr>
        <w:rFonts w:ascii="Wingdings" w:hAnsi="Wingdings" w:hint="default"/>
      </w:rPr>
    </w:lvl>
    <w:lvl w:ilvl="3" w:tplc="C5B090F6">
      <w:start w:val="1"/>
      <w:numFmt w:val="bullet"/>
      <w:lvlText w:val=""/>
      <w:lvlJc w:val="left"/>
      <w:pPr>
        <w:ind w:left="2880" w:hanging="360"/>
      </w:pPr>
      <w:rPr>
        <w:rFonts w:ascii="Symbol" w:hAnsi="Symbol" w:hint="default"/>
      </w:rPr>
    </w:lvl>
    <w:lvl w:ilvl="4" w:tplc="B3E268A2">
      <w:start w:val="1"/>
      <w:numFmt w:val="bullet"/>
      <w:lvlText w:val="o"/>
      <w:lvlJc w:val="left"/>
      <w:pPr>
        <w:ind w:left="3600" w:hanging="360"/>
      </w:pPr>
      <w:rPr>
        <w:rFonts w:ascii="Courier New" w:hAnsi="Courier New" w:hint="default"/>
      </w:rPr>
    </w:lvl>
    <w:lvl w:ilvl="5" w:tplc="9782F8F6">
      <w:start w:val="1"/>
      <w:numFmt w:val="bullet"/>
      <w:lvlText w:val=""/>
      <w:lvlJc w:val="left"/>
      <w:pPr>
        <w:ind w:left="4320" w:hanging="360"/>
      </w:pPr>
      <w:rPr>
        <w:rFonts w:ascii="Wingdings" w:hAnsi="Wingdings" w:hint="default"/>
      </w:rPr>
    </w:lvl>
    <w:lvl w:ilvl="6" w:tplc="87A43A4A">
      <w:start w:val="1"/>
      <w:numFmt w:val="bullet"/>
      <w:lvlText w:val=""/>
      <w:lvlJc w:val="left"/>
      <w:pPr>
        <w:ind w:left="5040" w:hanging="360"/>
      </w:pPr>
      <w:rPr>
        <w:rFonts w:ascii="Symbol" w:hAnsi="Symbol" w:hint="default"/>
      </w:rPr>
    </w:lvl>
    <w:lvl w:ilvl="7" w:tplc="7E6200F8">
      <w:start w:val="1"/>
      <w:numFmt w:val="bullet"/>
      <w:lvlText w:val="o"/>
      <w:lvlJc w:val="left"/>
      <w:pPr>
        <w:ind w:left="5760" w:hanging="360"/>
      </w:pPr>
      <w:rPr>
        <w:rFonts w:ascii="Courier New" w:hAnsi="Courier New" w:hint="default"/>
      </w:rPr>
    </w:lvl>
    <w:lvl w:ilvl="8" w:tplc="639CEF70">
      <w:start w:val="1"/>
      <w:numFmt w:val="bullet"/>
      <w:lvlText w:val=""/>
      <w:lvlJc w:val="left"/>
      <w:pPr>
        <w:ind w:left="6480" w:hanging="360"/>
      </w:pPr>
      <w:rPr>
        <w:rFonts w:ascii="Wingdings" w:hAnsi="Wingdings" w:hint="default"/>
      </w:rPr>
    </w:lvl>
  </w:abstractNum>
  <w:abstractNum w:abstractNumId="10" w15:restartNumberingAfterBreak="0">
    <w:nsid w:val="20E030F2"/>
    <w:multiLevelType w:val="hybridMultilevel"/>
    <w:tmpl w:val="0F044928"/>
    <w:lvl w:ilvl="0" w:tplc="D80A812E">
      <w:start w:val="1"/>
      <w:numFmt w:val="bullet"/>
      <w:lvlText w:val=""/>
      <w:lvlJc w:val="left"/>
      <w:pPr>
        <w:ind w:left="720" w:hanging="360"/>
      </w:pPr>
      <w:rPr>
        <w:rFonts w:ascii="Symbol" w:hAnsi="Symbol" w:hint="default"/>
      </w:rPr>
    </w:lvl>
    <w:lvl w:ilvl="1" w:tplc="3DC40F7C">
      <w:start w:val="1"/>
      <w:numFmt w:val="bullet"/>
      <w:lvlText w:val=""/>
      <w:lvlJc w:val="left"/>
      <w:pPr>
        <w:ind w:left="1440" w:hanging="360"/>
      </w:pPr>
      <w:rPr>
        <w:rFonts w:ascii="Symbol" w:hAnsi="Symbol" w:hint="default"/>
      </w:rPr>
    </w:lvl>
    <w:lvl w:ilvl="2" w:tplc="75BC16CE">
      <w:start w:val="1"/>
      <w:numFmt w:val="bullet"/>
      <w:lvlText w:val=""/>
      <w:lvlJc w:val="left"/>
      <w:pPr>
        <w:ind w:left="2160" w:hanging="360"/>
      </w:pPr>
      <w:rPr>
        <w:rFonts w:ascii="Wingdings" w:hAnsi="Wingdings" w:hint="default"/>
      </w:rPr>
    </w:lvl>
    <w:lvl w:ilvl="3" w:tplc="2618EA1E">
      <w:start w:val="1"/>
      <w:numFmt w:val="bullet"/>
      <w:lvlText w:val=""/>
      <w:lvlJc w:val="left"/>
      <w:pPr>
        <w:ind w:left="2880" w:hanging="360"/>
      </w:pPr>
      <w:rPr>
        <w:rFonts w:ascii="Symbol" w:hAnsi="Symbol" w:hint="default"/>
      </w:rPr>
    </w:lvl>
    <w:lvl w:ilvl="4" w:tplc="3BFC7BB8">
      <w:start w:val="1"/>
      <w:numFmt w:val="bullet"/>
      <w:lvlText w:val="o"/>
      <w:lvlJc w:val="left"/>
      <w:pPr>
        <w:ind w:left="3600" w:hanging="360"/>
      </w:pPr>
      <w:rPr>
        <w:rFonts w:ascii="Courier New" w:hAnsi="Courier New" w:hint="default"/>
      </w:rPr>
    </w:lvl>
    <w:lvl w:ilvl="5" w:tplc="C7DE0B96">
      <w:start w:val="1"/>
      <w:numFmt w:val="bullet"/>
      <w:lvlText w:val=""/>
      <w:lvlJc w:val="left"/>
      <w:pPr>
        <w:ind w:left="4320" w:hanging="360"/>
      </w:pPr>
      <w:rPr>
        <w:rFonts w:ascii="Wingdings" w:hAnsi="Wingdings" w:hint="default"/>
      </w:rPr>
    </w:lvl>
    <w:lvl w:ilvl="6" w:tplc="FB22DCAE">
      <w:start w:val="1"/>
      <w:numFmt w:val="bullet"/>
      <w:lvlText w:val=""/>
      <w:lvlJc w:val="left"/>
      <w:pPr>
        <w:ind w:left="5040" w:hanging="360"/>
      </w:pPr>
      <w:rPr>
        <w:rFonts w:ascii="Symbol" w:hAnsi="Symbol" w:hint="default"/>
      </w:rPr>
    </w:lvl>
    <w:lvl w:ilvl="7" w:tplc="A450FD90">
      <w:start w:val="1"/>
      <w:numFmt w:val="bullet"/>
      <w:lvlText w:val="o"/>
      <w:lvlJc w:val="left"/>
      <w:pPr>
        <w:ind w:left="5760" w:hanging="360"/>
      </w:pPr>
      <w:rPr>
        <w:rFonts w:ascii="Courier New" w:hAnsi="Courier New" w:hint="default"/>
      </w:rPr>
    </w:lvl>
    <w:lvl w:ilvl="8" w:tplc="35AC56B0">
      <w:start w:val="1"/>
      <w:numFmt w:val="bullet"/>
      <w:lvlText w:val=""/>
      <w:lvlJc w:val="left"/>
      <w:pPr>
        <w:ind w:left="6480" w:hanging="360"/>
      </w:pPr>
      <w:rPr>
        <w:rFonts w:ascii="Wingdings" w:hAnsi="Wingdings" w:hint="default"/>
      </w:rPr>
    </w:lvl>
  </w:abstractNum>
  <w:abstractNum w:abstractNumId="11" w15:restartNumberingAfterBreak="0">
    <w:nsid w:val="23AAD2E1"/>
    <w:multiLevelType w:val="hybridMultilevel"/>
    <w:tmpl w:val="5E2C4A32"/>
    <w:lvl w:ilvl="0" w:tplc="BC10620E">
      <w:start w:val="1"/>
      <w:numFmt w:val="bullet"/>
      <w:lvlText w:val=""/>
      <w:lvlJc w:val="left"/>
      <w:pPr>
        <w:ind w:left="720" w:hanging="360"/>
      </w:pPr>
      <w:rPr>
        <w:rFonts w:ascii="Symbol" w:hAnsi="Symbol" w:hint="default"/>
      </w:rPr>
    </w:lvl>
    <w:lvl w:ilvl="1" w:tplc="2C4E0088">
      <w:start w:val="1"/>
      <w:numFmt w:val="bullet"/>
      <w:lvlText w:val="o"/>
      <w:lvlJc w:val="left"/>
      <w:pPr>
        <w:ind w:left="1440" w:hanging="360"/>
      </w:pPr>
      <w:rPr>
        <w:rFonts w:ascii="Courier New" w:hAnsi="Courier New" w:hint="default"/>
      </w:rPr>
    </w:lvl>
    <w:lvl w:ilvl="2" w:tplc="9A320792">
      <w:start w:val="1"/>
      <w:numFmt w:val="bullet"/>
      <w:lvlText w:val=""/>
      <w:lvlJc w:val="left"/>
      <w:pPr>
        <w:ind w:left="2160" w:hanging="360"/>
      </w:pPr>
      <w:rPr>
        <w:rFonts w:ascii="Wingdings" w:hAnsi="Wingdings" w:hint="default"/>
      </w:rPr>
    </w:lvl>
    <w:lvl w:ilvl="3" w:tplc="CCD4855C">
      <w:start w:val="1"/>
      <w:numFmt w:val="bullet"/>
      <w:lvlText w:val=""/>
      <w:lvlJc w:val="left"/>
      <w:pPr>
        <w:ind w:left="2880" w:hanging="360"/>
      </w:pPr>
      <w:rPr>
        <w:rFonts w:ascii="Symbol" w:hAnsi="Symbol" w:hint="default"/>
      </w:rPr>
    </w:lvl>
    <w:lvl w:ilvl="4" w:tplc="970E8A8E">
      <w:start w:val="1"/>
      <w:numFmt w:val="bullet"/>
      <w:lvlText w:val="o"/>
      <w:lvlJc w:val="left"/>
      <w:pPr>
        <w:ind w:left="3600" w:hanging="360"/>
      </w:pPr>
      <w:rPr>
        <w:rFonts w:ascii="Courier New" w:hAnsi="Courier New" w:hint="default"/>
      </w:rPr>
    </w:lvl>
    <w:lvl w:ilvl="5" w:tplc="1564EB6C">
      <w:start w:val="1"/>
      <w:numFmt w:val="bullet"/>
      <w:lvlText w:val=""/>
      <w:lvlJc w:val="left"/>
      <w:pPr>
        <w:ind w:left="4320" w:hanging="360"/>
      </w:pPr>
      <w:rPr>
        <w:rFonts w:ascii="Wingdings" w:hAnsi="Wingdings" w:hint="default"/>
      </w:rPr>
    </w:lvl>
    <w:lvl w:ilvl="6" w:tplc="2C1A6406">
      <w:start w:val="1"/>
      <w:numFmt w:val="bullet"/>
      <w:lvlText w:val=""/>
      <w:lvlJc w:val="left"/>
      <w:pPr>
        <w:ind w:left="5040" w:hanging="360"/>
      </w:pPr>
      <w:rPr>
        <w:rFonts w:ascii="Symbol" w:hAnsi="Symbol" w:hint="default"/>
      </w:rPr>
    </w:lvl>
    <w:lvl w:ilvl="7" w:tplc="C47C4810">
      <w:start w:val="1"/>
      <w:numFmt w:val="bullet"/>
      <w:lvlText w:val="o"/>
      <w:lvlJc w:val="left"/>
      <w:pPr>
        <w:ind w:left="5760" w:hanging="360"/>
      </w:pPr>
      <w:rPr>
        <w:rFonts w:ascii="Courier New" w:hAnsi="Courier New" w:hint="default"/>
      </w:rPr>
    </w:lvl>
    <w:lvl w:ilvl="8" w:tplc="02D4C702">
      <w:start w:val="1"/>
      <w:numFmt w:val="bullet"/>
      <w:lvlText w:val=""/>
      <w:lvlJc w:val="left"/>
      <w:pPr>
        <w:ind w:left="6480" w:hanging="360"/>
      </w:pPr>
      <w:rPr>
        <w:rFonts w:ascii="Wingdings" w:hAnsi="Wingdings" w:hint="default"/>
      </w:rPr>
    </w:lvl>
  </w:abstractNum>
  <w:abstractNum w:abstractNumId="12" w15:restartNumberingAfterBreak="0">
    <w:nsid w:val="2559F5F1"/>
    <w:multiLevelType w:val="hybridMultilevel"/>
    <w:tmpl w:val="CEAAD858"/>
    <w:lvl w:ilvl="0" w:tplc="4E6617B0">
      <w:start w:val="1"/>
      <w:numFmt w:val="bullet"/>
      <w:lvlText w:val=""/>
      <w:lvlJc w:val="left"/>
      <w:pPr>
        <w:ind w:left="720" w:hanging="360"/>
      </w:pPr>
      <w:rPr>
        <w:rFonts w:ascii="Symbol" w:hAnsi="Symbol" w:hint="default"/>
      </w:rPr>
    </w:lvl>
    <w:lvl w:ilvl="1" w:tplc="2B06CD1A">
      <w:start w:val="1"/>
      <w:numFmt w:val="bullet"/>
      <w:lvlText w:val="o"/>
      <w:lvlJc w:val="left"/>
      <w:pPr>
        <w:ind w:left="1440" w:hanging="360"/>
      </w:pPr>
      <w:rPr>
        <w:rFonts w:ascii="Courier New" w:hAnsi="Courier New" w:hint="default"/>
      </w:rPr>
    </w:lvl>
    <w:lvl w:ilvl="2" w:tplc="E13C4888">
      <w:start w:val="1"/>
      <w:numFmt w:val="bullet"/>
      <w:lvlText w:val=""/>
      <w:lvlJc w:val="left"/>
      <w:pPr>
        <w:ind w:left="2160" w:hanging="360"/>
      </w:pPr>
      <w:rPr>
        <w:rFonts w:ascii="Wingdings" w:hAnsi="Wingdings" w:hint="default"/>
      </w:rPr>
    </w:lvl>
    <w:lvl w:ilvl="3" w:tplc="17764B1A">
      <w:start w:val="1"/>
      <w:numFmt w:val="bullet"/>
      <w:lvlText w:val=""/>
      <w:lvlJc w:val="left"/>
      <w:pPr>
        <w:ind w:left="2880" w:hanging="360"/>
      </w:pPr>
      <w:rPr>
        <w:rFonts w:ascii="Symbol" w:hAnsi="Symbol" w:hint="default"/>
      </w:rPr>
    </w:lvl>
    <w:lvl w:ilvl="4" w:tplc="891ED1FA">
      <w:start w:val="1"/>
      <w:numFmt w:val="bullet"/>
      <w:lvlText w:val="o"/>
      <w:lvlJc w:val="left"/>
      <w:pPr>
        <w:ind w:left="3600" w:hanging="360"/>
      </w:pPr>
      <w:rPr>
        <w:rFonts w:ascii="Courier New" w:hAnsi="Courier New" w:hint="default"/>
      </w:rPr>
    </w:lvl>
    <w:lvl w:ilvl="5" w:tplc="F7F07D16">
      <w:start w:val="1"/>
      <w:numFmt w:val="bullet"/>
      <w:lvlText w:val=""/>
      <w:lvlJc w:val="left"/>
      <w:pPr>
        <w:ind w:left="4320" w:hanging="360"/>
      </w:pPr>
      <w:rPr>
        <w:rFonts w:ascii="Wingdings" w:hAnsi="Wingdings" w:hint="default"/>
      </w:rPr>
    </w:lvl>
    <w:lvl w:ilvl="6" w:tplc="1C08D4BC">
      <w:start w:val="1"/>
      <w:numFmt w:val="bullet"/>
      <w:lvlText w:val=""/>
      <w:lvlJc w:val="left"/>
      <w:pPr>
        <w:ind w:left="5040" w:hanging="360"/>
      </w:pPr>
      <w:rPr>
        <w:rFonts w:ascii="Symbol" w:hAnsi="Symbol" w:hint="default"/>
      </w:rPr>
    </w:lvl>
    <w:lvl w:ilvl="7" w:tplc="B6880190">
      <w:start w:val="1"/>
      <w:numFmt w:val="bullet"/>
      <w:lvlText w:val="o"/>
      <w:lvlJc w:val="left"/>
      <w:pPr>
        <w:ind w:left="5760" w:hanging="360"/>
      </w:pPr>
      <w:rPr>
        <w:rFonts w:ascii="Courier New" w:hAnsi="Courier New" w:hint="default"/>
      </w:rPr>
    </w:lvl>
    <w:lvl w:ilvl="8" w:tplc="56D22E22">
      <w:start w:val="1"/>
      <w:numFmt w:val="bullet"/>
      <w:lvlText w:val=""/>
      <w:lvlJc w:val="left"/>
      <w:pPr>
        <w:ind w:left="6480" w:hanging="360"/>
      </w:pPr>
      <w:rPr>
        <w:rFonts w:ascii="Wingdings" w:hAnsi="Wingdings" w:hint="default"/>
      </w:rPr>
    </w:lvl>
  </w:abstractNum>
  <w:abstractNum w:abstractNumId="13" w15:restartNumberingAfterBreak="0">
    <w:nsid w:val="259A409B"/>
    <w:multiLevelType w:val="hybridMultilevel"/>
    <w:tmpl w:val="64C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955AC"/>
    <w:multiLevelType w:val="hybridMultilevel"/>
    <w:tmpl w:val="FAD6A33A"/>
    <w:lvl w:ilvl="0" w:tplc="9A2AA8C4">
      <w:start w:val="1"/>
      <w:numFmt w:val="bullet"/>
      <w:lvlText w:val=""/>
      <w:lvlJc w:val="left"/>
      <w:pPr>
        <w:ind w:left="1080" w:hanging="360"/>
      </w:pPr>
      <w:rPr>
        <w:rFonts w:ascii="Symbol" w:hAnsi="Symbol" w:hint="default"/>
      </w:rPr>
    </w:lvl>
    <w:lvl w:ilvl="1" w:tplc="F4BC6F44">
      <w:start w:val="1"/>
      <w:numFmt w:val="bullet"/>
      <w:lvlText w:val="o"/>
      <w:lvlJc w:val="left"/>
      <w:pPr>
        <w:ind w:left="1800" w:hanging="360"/>
      </w:pPr>
      <w:rPr>
        <w:rFonts w:ascii="Courier New" w:hAnsi="Courier New" w:hint="default"/>
      </w:rPr>
    </w:lvl>
    <w:lvl w:ilvl="2" w:tplc="2474D6B4">
      <w:start w:val="1"/>
      <w:numFmt w:val="bullet"/>
      <w:lvlText w:val=""/>
      <w:lvlJc w:val="left"/>
      <w:pPr>
        <w:ind w:left="2520" w:hanging="360"/>
      </w:pPr>
      <w:rPr>
        <w:rFonts w:ascii="Wingdings" w:hAnsi="Wingdings" w:hint="default"/>
      </w:rPr>
    </w:lvl>
    <w:lvl w:ilvl="3" w:tplc="67E427FA">
      <w:start w:val="1"/>
      <w:numFmt w:val="bullet"/>
      <w:lvlText w:val=""/>
      <w:lvlJc w:val="left"/>
      <w:pPr>
        <w:ind w:left="3240" w:hanging="360"/>
      </w:pPr>
      <w:rPr>
        <w:rFonts w:ascii="Symbol" w:hAnsi="Symbol" w:hint="default"/>
      </w:rPr>
    </w:lvl>
    <w:lvl w:ilvl="4" w:tplc="07C8E880">
      <w:start w:val="1"/>
      <w:numFmt w:val="bullet"/>
      <w:lvlText w:val="o"/>
      <w:lvlJc w:val="left"/>
      <w:pPr>
        <w:ind w:left="3960" w:hanging="360"/>
      </w:pPr>
      <w:rPr>
        <w:rFonts w:ascii="Courier New" w:hAnsi="Courier New" w:hint="default"/>
      </w:rPr>
    </w:lvl>
    <w:lvl w:ilvl="5" w:tplc="1ED4272E">
      <w:start w:val="1"/>
      <w:numFmt w:val="bullet"/>
      <w:lvlText w:val=""/>
      <w:lvlJc w:val="left"/>
      <w:pPr>
        <w:ind w:left="4680" w:hanging="360"/>
      </w:pPr>
      <w:rPr>
        <w:rFonts w:ascii="Wingdings" w:hAnsi="Wingdings" w:hint="default"/>
      </w:rPr>
    </w:lvl>
    <w:lvl w:ilvl="6" w:tplc="6354216E">
      <w:start w:val="1"/>
      <w:numFmt w:val="bullet"/>
      <w:lvlText w:val=""/>
      <w:lvlJc w:val="left"/>
      <w:pPr>
        <w:ind w:left="5400" w:hanging="360"/>
      </w:pPr>
      <w:rPr>
        <w:rFonts w:ascii="Symbol" w:hAnsi="Symbol" w:hint="default"/>
      </w:rPr>
    </w:lvl>
    <w:lvl w:ilvl="7" w:tplc="C764CF08">
      <w:start w:val="1"/>
      <w:numFmt w:val="bullet"/>
      <w:lvlText w:val="o"/>
      <w:lvlJc w:val="left"/>
      <w:pPr>
        <w:ind w:left="6120" w:hanging="360"/>
      </w:pPr>
      <w:rPr>
        <w:rFonts w:ascii="Courier New" w:hAnsi="Courier New" w:hint="default"/>
      </w:rPr>
    </w:lvl>
    <w:lvl w:ilvl="8" w:tplc="079EA1FA">
      <w:start w:val="1"/>
      <w:numFmt w:val="bullet"/>
      <w:lvlText w:val=""/>
      <w:lvlJc w:val="left"/>
      <w:pPr>
        <w:ind w:left="6840" w:hanging="360"/>
      </w:pPr>
      <w:rPr>
        <w:rFonts w:ascii="Wingdings" w:hAnsi="Wingdings" w:hint="default"/>
      </w:rPr>
    </w:lvl>
  </w:abstractNum>
  <w:abstractNum w:abstractNumId="15" w15:restartNumberingAfterBreak="0">
    <w:nsid w:val="27AA6DAF"/>
    <w:multiLevelType w:val="hybridMultilevel"/>
    <w:tmpl w:val="1758D742"/>
    <w:lvl w:ilvl="0" w:tplc="A23A0A7E">
      <w:start w:val="1"/>
      <w:numFmt w:val="bullet"/>
      <w:lvlText w:val=""/>
      <w:lvlJc w:val="left"/>
      <w:pPr>
        <w:ind w:left="1080" w:hanging="360"/>
      </w:pPr>
      <w:rPr>
        <w:rFonts w:ascii="Symbol" w:hAnsi="Symbol" w:hint="default"/>
        <w:color w:val="auto"/>
      </w:rPr>
    </w:lvl>
    <w:lvl w:ilvl="1" w:tplc="8AD0F738">
      <w:start w:val="1"/>
      <w:numFmt w:val="bullet"/>
      <w:lvlText w:val="o"/>
      <w:lvlJc w:val="left"/>
      <w:pPr>
        <w:ind w:left="1800" w:hanging="360"/>
      </w:pPr>
      <w:rPr>
        <w:rFonts w:ascii="Courier New" w:hAnsi="Courier New" w:hint="default"/>
      </w:rPr>
    </w:lvl>
    <w:lvl w:ilvl="2" w:tplc="BBFEB0D2">
      <w:start w:val="1"/>
      <w:numFmt w:val="bullet"/>
      <w:lvlText w:val=""/>
      <w:lvlJc w:val="left"/>
      <w:pPr>
        <w:ind w:left="2520" w:hanging="360"/>
      </w:pPr>
      <w:rPr>
        <w:rFonts w:ascii="Wingdings" w:hAnsi="Wingdings" w:hint="default"/>
      </w:rPr>
    </w:lvl>
    <w:lvl w:ilvl="3" w:tplc="1510629A">
      <w:start w:val="1"/>
      <w:numFmt w:val="bullet"/>
      <w:lvlText w:val=""/>
      <w:lvlJc w:val="left"/>
      <w:pPr>
        <w:ind w:left="3240" w:hanging="360"/>
      </w:pPr>
      <w:rPr>
        <w:rFonts w:ascii="Symbol" w:hAnsi="Symbol" w:hint="default"/>
      </w:rPr>
    </w:lvl>
    <w:lvl w:ilvl="4" w:tplc="0C08D91A">
      <w:start w:val="1"/>
      <w:numFmt w:val="bullet"/>
      <w:lvlText w:val="o"/>
      <w:lvlJc w:val="left"/>
      <w:pPr>
        <w:ind w:left="3960" w:hanging="360"/>
      </w:pPr>
      <w:rPr>
        <w:rFonts w:ascii="Courier New" w:hAnsi="Courier New" w:hint="default"/>
      </w:rPr>
    </w:lvl>
    <w:lvl w:ilvl="5" w:tplc="34F60F8C">
      <w:start w:val="1"/>
      <w:numFmt w:val="bullet"/>
      <w:lvlText w:val=""/>
      <w:lvlJc w:val="left"/>
      <w:pPr>
        <w:ind w:left="4680" w:hanging="360"/>
      </w:pPr>
      <w:rPr>
        <w:rFonts w:ascii="Wingdings" w:hAnsi="Wingdings" w:hint="default"/>
      </w:rPr>
    </w:lvl>
    <w:lvl w:ilvl="6" w:tplc="D6446EBA">
      <w:start w:val="1"/>
      <w:numFmt w:val="bullet"/>
      <w:lvlText w:val=""/>
      <w:lvlJc w:val="left"/>
      <w:pPr>
        <w:ind w:left="5400" w:hanging="360"/>
      </w:pPr>
      <w:rPr>
        <w:rFonts w:ascii="Symbol" w:hAnsi="Symbol" w:hint="default"/>
      </w:rPr>
    </w:lvl>
    <w:lvl w:ilvl="7" w:tplc="50089C1E">
      <w:start w:val="1"/>
      <w:numFmt w:val="bullet"/>
      <w:lvlText w:val="o"/>
      <w:lvlJc w:val="left"/>
      <w:pPr>
        <w:ind w:left="6120" w:hanging="360"/>
      </w:pPr>
      <w:rPr>
        <w:rFonts w:ascii="Courier New" w:hAnsi="Courier New" w:hint="default"/>
      </w:rPr>
    </w:lvl>
    <w:lvl w:ilvl="8" w:tplc="901AA952">
      <w:start w:val="1"/>
      <w:numFmt w:val="bullet"/>
      <w:lvlText w:val=""/>
      <w:lvlJc w:val="left"/>
      <w:pPr>
        <w:ind w:left="6840" w:hanging="360"/>
      </w:pPr>
      <w:rPr>
        <w:rFonts w:ascii="Wingdings" w:hAnsi="Wingdings" w:hint="default"/>
      </w:rPr>
    </w:lvl>
  </w:abstractNum>
  <w:abstractNum w:abstractNumId="16" w15:restartNumberingAfterBreak="0">
    <w:nsid w:val="28FF8DCA"/>
    <w:multiLevelType w:val="hybridMultilevel"/>
    <w:tmpl w:val="A8EAB852"/>
    <w:lvl w:ilvl="0" w:tplc="AD482CB8">
      <w:start w:val="1"/>
      <w:numFmt w:val="bullet"/>
      <w:lvlText w:val=""/>
      <w:lvlJc w:val="left"/>
      <w:pPr>
        <w:ind w:left="720" w:hanging="360"/>
      </w:pPr>
      <w:rPr>
        <w:rFonts w:ascii="Wingdings" w:hAnsi="Wingdings" w:hint="default"/>
      </w:rPr>
    </w:lvl>
    <w:lvl w:ilvl="1" w:tplc="19D45E64">
      <w:start w:val="1"/>
      <w:numFmt w:val="bullet"/>
      <w:lvlText w:val=""/>
      <w:lvlJc w:val="left"/>
      <w:pPr>
        <w:ind w:left="1440" w:hanging="360"/>
      </w:pPr>
      <w:rPr>
        <w:rFonts w:ascii="Wingdings" w:hAnsi="Wingdings" w:hint="default"/>
      </w:rPr>
    </w:lvl>
    <w:lvl w:ilvl="2" w:tplc="B1A44EFA">
      <w:start w:val="1"/>
      <w:numFmt w:val="bullet"/>
      <w:lvlText w:val=""/>
      <w:lvlJc w:val="left"/>
      <w:pPr>
        <w:ind w:left="2160" w:hanging="360"/>
      </w:pPr>
      <w:rPr>
        <w:rFonts w:ascii="Wingdings" w:hAnsi="Wingdings" w:hint="default"/>
      </w:rPr>
    </w:lvl>
    <w:lvl w:ilvl="3" w:tplc="5F6E65BE">
      <w:start w:val="1"/>
      <w:numFmt w:val="bullet"/>
      <w:lvlText w:val=""/>
      <w:lvlJc w:val="left"/>
      <w:pPr>
        <w:ind w:left="2880" w:hanging="360"/>
      </w:pPr>
      <w:rPr>
        <w:rFonts w:ascii="Wingdings" w:hAnsi="Wingdings" w:hint="default"/>
      </w:rPr>
    </w:lvl>
    <w:lvl w:ilvl="4" w:tplc="9A368CC4">
      <w:start w:val="1"/>
      <w:numFmt w:val="bullet"/>
      <w:lvlText w:val=""/>
      <w:lvlJc w:val="left"/>
      <w:pPr>
        <w:ind w:left="3600" w:hanging="360"/>
      </w:pPr>
      <w:rPr>
        <w:rFonts w:ascii="Wingdings" w:hAnsi="Wingdings" w:hint="default"/>
      </w:rPr>
    </w:lvl>
    <w:lvl w:ilvl="5" w:tplc="9FAC06DA">
      <w:start w:val="1"/>
      <w:numFmt w:val="bullet"/>
      <w:lvlText w:val=""/>
      <w:lvlJc w:val="left"/>
      <w:pPr>
        <w:ind w:left="4320" w:hanging="360"/>
      </w:pPr>
      <w:rPr>
        <w:rFonts w:ascii="Wingdings" w:hAnsi="Wingdings" w:hint="default"/>
      </w:rPr>
    </w:lvl>
    <w:lvl w:ilvl="6" w:tplc="33EC71E0">
      <w:start w:val="1"/>
      <w:numFmt w:val="bullet"/>
      <w:lvlText w:val=""/>
      <w:lvlJc w:val="left"/>
      <w:pPr>
        <w:ind w:left="5040" w:hanging="360"/>
      </w:pPr>
      <w:rPr>
        <w:rFonts w:ascii="Wingdings" w:hAnsi="Wingdings" w:hint="default"/>
      </w:rPr>
    </w:lvl>
    <w:lvl w:ilvl="7" w:tplc="2FAC5284">
      <w:start w:val="1"/>
      <w:numFmt w:val="bullet"/>
      <w:lvlText w:val=""/>
      <w:lvlJc w:val="left"/>
      <w:pPr>
        <w:ind w:left="5760" w:hanging="360"/>
      </w:pPr>
      <w:rPr>
        <w:rFonts w:ascii="Wingdings" w:hAnsi="Wingdings" w:hint="default"/>
      </w:rPr>
    </w:lvl>
    <w:lvl w:ilvl="8" w:tplc="2CD8E662">
      <w:start w:val="1"/>
      <w:numFmt w:val="bullet"/>
      <w:lvlText w:val=""/>
      <w:lvlJc w:val="left"/>
      <w:pPr>
        <w:ind w:left="6480" w:hanging="360"/>
      </w:pPr>
      <w:rPr>
        <w:rFonts w:ascii="Wingdings" w:hAnsi="Wingdings" w:hint="default"/>
      </w:rPr>
    </w:lvl>
  </w:abstractNum>
  <w:abstractNum w:abstractNumId="17" w15:restartNumberingAfterBreak="0">
    <w:nsid w:val="292D0E88"/>
    <w:multiLevelType w:val="hybridMultilevel"/>
    <w:tmpl w:val="1954290E"/>
    <w:lvl w:ilvl="0" w:tplc="498AACD8">
      <w:start w:val="1"/>
      <w:numFmt w:val="bullet"/>
      <w:lvlText w:val=""/>
      <w:lvlJc w:val="left"/>
      <w:pPr>
        <w:ind w:left="720" w:hanging="360"/>
      </w:pPr>
      <w:rPr>
        <w:rFonts w:ascii="Symbol" w:hAnsi="Symbol" w:hint="default"/>
      </w:rPr>
    </w:lvl>
    <w:lvl w:ilvl="1" w:tplc="4F9C6ADC">
      <w:start w:val="1"/>
      <w:numFmt w:val="bullet"/>
      <w:lvlText w:val="o"/>
      <w:lvlJc w:val="left"/>
      <w:pPr>
        <w:ind w:left="1440" w:hanging="360"/>
      </w:pPr>
      <w:rPr>
        <w:rFonts w:ascii="Courier New" w:hAnsi="Courier New" w:hint="default"/>
      </w:rPr>
    </w:lvl>
    <w:lvl w:ilvl="2" w:tplc="D192523C">
      <w:start w:val="1"/>
      <w:numFmt w:val="bullet"/>
      <w:lvlText w:val=""/>
      <w:lvlJc w:val="left"/>
      <w:pPr>
        <w:ind w:left="2160" w:hanging="360"/>
      </w:pPr>
      <w:rPr>
        <w:rFonts w:ascii="Wingdings" w:hAnsi="Wingdings" w:hint="default"/>
      </w:rPr>
    </w:lvl>
    <w:lvl w:ilvl="3" w:tplc="3BD250D8">
      <w:start w:val="1"/>
      <w:numFmt w:val="bullet"/>
      <w:lvlText w:val=""/>
      <w:lvlJc w:val="left"/>
      <w:pPr>
        <w:ind w:left="2880" w:hanging="360"/>
      </w:pPr>
      <w:rPr>
        <w:rFonts w:ascii="Symbol" w:hAnsi="Symbol" w:hint="default"/>
      </w:rPr>
    </w:lvl>
    <w:lvl w:ilvl="4" w:tplc="BEC4DDEA">
      <w:start w:val="1"/>
      <w:numFmt w:val="bullet"/>
      <w:lvlText w:val="o"/>
      <w:lvlJc w:val="left"/>
      <w:pPr>
        <w:ind w:left="3600" w:hanging="360"/>
      </w:pPr>
      <w:rPr>
        <w:rFonts w:ascii="Courier New" w:hAnsi="Courier New" w:hint="default"/>
      </w:rPr>
    </w:lvl>
    <w:lvl w:ilvl="5" w:tplc="149ACB20">
      <w:start w:val="1"/>
      <w:numFmt w:val="bullet"/>
      <w:lvlText w:val=""/>
      <w:lvlJc w:val="left"/>
      <w:pPr>
        <w:ind w:left="4320" w:hanging="360"/>
      </w:pPr>
      <w:rPr>
        <w:rFonts w:ascii="Wingdings" w:hAnsi="Wingdings" w:hint="default"/>
      </w:rPr>
    </w:lvl>
    <w:lvl w:ilvl="6" w:tplc="43E61E06">
      <w:start w:val="1"/>
      <w:numFmt w:val="bullet"/>
      <w:lvlText w:val=""/>
      <w:lvlJc w:val="left"/>
      <w:pPr>
        <w:ind w:left="5040" w:hanging="360"/>
      </w:pPr>
      <w:rPr>
        <w:rFonts w:ascii="Symbol" w:hAnsi="Symbol" w:hint="default"/>
      </w:rPr>
    </w:lvl>
    <w:lvl w:ilvl="7" w:tplc="386E23FC">
      <w:start w:val="1"/>
      <w:numFmt w:val="bullet"/>
      <w:lvlText w:val="o"/>
      <w:lvlJc w:val="left"/>
      <w:pPr>
        <w:ind w:left="5760" w:hanging="360"/>
      </w:pPr>
      <w:rPr>
        <w:rFonts w:ascii="Courier New" w:hAnsi="Courier New" w:hint="default"/>
      </w:rPr>
    </w:lvl>
    <w:lvl w:ilvl="8" w:tplc="FFBEEA18">
      <w:start w:val="1"/>
      <w:numFmt w:val="bullet"/>
      <w:lvlText w:val=""/>
      <w:lvlJc w:val="left"/>
      <w:pPr>
        <w:ind w:left="6480" w:hanging="360"/>
      </w:pPr>
      <w:rPr>
        <w:rFonts w:ascii="Wingdings" w:hAnsi="Wingdings" w:hint="default"/>
      </w:rPr>
    </w:lvl>
  </w:abstractNum>
  <w:abstractNum w:abstractNumId="18" w15:restartNumberingAfterBreak="0">
    <w:nsid w:val="3104E1C4"/>
    <w:multiLevelType w:val="hybridMultilevel"/>
    <w:tmpl w:val="CC9CFC0A"/>
    <w:lvl w:ilvl="0" w:tplc="AF6079A2">
      <w:start w:val="1"/>
      <w:numFmt w:val="bullet"/>
      <w:lvlText w:val=""/>
      <w:lvlJc w:val="left"/>
      <w:pPr>
        <w:ind w:left="1080" w:hanging="360"/>
      </w:pPr>
      <w:rPr>
        <w:rFonts w:ascii="Symbol" w:hAnsi="Symbol" w:hint="default"/>
      </w:rPr>
    </w:lvl>
    <w:lvl w:ilvl="1" w:tplc="C812F2FE">
      <w:start w:val="1"/>
      <w:numFmt w:val="bullet"/>
      <w:lvlText w:val="o"/>
      <w:lvlJc w:val="left"/>
      <w:pPr>
        <w:ind w:left="1800" w:hanging="360"/>
      </w:pPr>
      <w:rPr>
        <w:rFonts w:ascii="Courier New" w:hAnsi="Courier New" w:hint="default"/>
      </w:rPr>
    </w:lvl>
    <w:lvl w:ilvl="2" w:tplc="9A289430">
      <w:start w:val="1"/>
      <w:numFmt w:val="bullet"/>
      <w:lvlText w:val=""/>
      <w:lvlJc w:val="left"/>
      <w:pPr>
        <w:ind w:left="2520" w:hanging="360"/>
      </w:pPr>
      <w:rPr>
        <w:rFonts w:ascii="Wingdings" w:hAnsi="Wingdings" w:hint="default"/>
      </w:rPr>
    </w:lvl>
    <w:lvl w:ilvl="3" w:tplc="A232CC80">
      <w:start w:val="1"/>
      <w:numFmt w:val="bullet"/>
      <w:lvlText w:val=""/>
      <w:lvlJc w:val="left"/>
      <w:pPr>
        <w:ind w:left="3240" w:hanging="360"/>
      </w:pPr>
      <w:rPr>
        <w:rFonts w:ascii="Symbol" w:hAnsi="Symbol" w:hint="default"/>
      </w:rPr>
    </w:lvl>
    <w:lvl w:ilvl="4" w:tplc="C74064AC">
      <w:start w:val="1"/>
      <w:numFmt w:val="bullet"/>
      <w:lvlText w:val="o"/>
      <w:lvlJc w:val="left"/>
      <w:pPr>
        <w:ind w:left="3960" w:hanging="360"/>
      </w:pPr>
      <w:rPr>
        <w:rFonts w:ascii="Courier New" w:hAnsi="Courier New" w:hint="default"/>
      </w:rPr>
    </w:lvl>
    <w:lvl w:ilvl="5" w:tplc="7E40F9F0">
      <w:start w:val="1"/>
      <w:numFmt w:val="bullet"/>
      <w:lvlText w:val=""/>
      <w:lvlJc w:val="left"/>
      <w:pPr>
        <w:ind w:left="4680" w:hanging="360"/>
      </w:pPr>
      <w:rPr>
        <w:rFonts w:ascii="Wingdings" w:hAnsi="Wingdings" w:hint="default"/>
      </w:rPr>
    </w:lvl>
    <w:lvl w:ilvl="6" w:tplc="1466FCCA">
      <w:start w:val="1"/>
      <w:numFmt w:val="bullet"/>
      <w:lvlText w:val=""/>
      <w:lvlJc w:val="left"/>
      <w:pPr>
        <w:ind w:left="5400" w:hanging="360"/>
      </w:pPr>
      <w:rPr>
        <w:rFonts w:ascii="Symbol" w:hAnsi="Symbol" w:hint="default"/>
      </w:rPr>
    </w:lvl>
    <w:lvl w:ilvl="7" w:tplc="91DAF488">
      <w:start w:val="1"/>
      <w:numFmt w:val="bullet"/>
      <w:lvlText w:val="o"/>
      <w:lvlJc w:val="left"/>
      <w:pPr>
        <w:ind w:left="6120" w:hanging="360"/>
      </w:pPr>
      <w:rPr>
        <w:rFonts w:ascii="Courier New" w:hAnsi="Courier New" w:hint="default"/>
      </w:rPr>
    </w:lvl>
    <w:lvl w:ilvl="8" w:tplc="A1F6D812">
      <w:start w:val="1"/>
      <w:numFmt w:val="bullet"/>
      <w:lvlText w:val=""/>
      <w:lvlJc w:val="left"/>
      <w:pPr>
        <w:ind w:left="6840" w:hanging="360"/>
      </w:pPr>
      <w:rPr>
        <w:rFonts w:ascii="Wingdings" w:hAnsi="Wingdings" w:hint="default"/>
      </w:rPr>
    </w:lvl>
  </w:abstractNum>
  <w:abstractNum w:abstractNumId="19" w15:restartNumberingAfterBreak="0">
    <w:nsid w:val="391FB3E0"/>
    <w:multiLevelType w:val="hybridMultilevel"/>
    <w:tmpl w:val="8B723336"/>
    <w:lvl w:ilvl="0" w:tplc="0ED8C6BA">
      <w:start w:val="1"/>
      <w:numFmt w:val="bullet"/>
      <w:lvlText w:val=""/>
      <w:lvlJc w:val="left"/>
      <w:pPr>
        <w:ind w:left="1080" w:hanging="360"/>
      </w:pPr>
      <w:rPr>
        <w:rFonts w:ascii="Symbol" w:hAnsi="Symbol" w:hint="default"/>
      </w:rPr>
    </w:lvl>
    <w:lvl w:ilvl="1" w:tplc="42E820BE">
      <w:start w:val="1"/>
      <w:numFmt w:val="bullet"/>
      <w:lvlText w:val="o"/>
      <w:lvlJc w:val="left"/>
      <w:pPr>
        <w:ind w:left="1800" w:hanging="360"/>
      </w:pPr>
      <w:rPr>
        <w:rFonts w:ascii="Courier New" w:hAnsi="Courier New" w:hint="default"/>
      </w:rPr>
    </w:lvl>
    <w:lvl w:ilvl="2" w:tplc="6E7C2740">
      <w:start w:val="1"/>
      <w:numFmt w:val="bullet"/>
      <w:lvlText w:val=""/>
      <w:lvlJc w:val="left"/>
      <w:pPr>
        <w:ind w:left="2520" w:hanging="360"/>
      </w:pPr>
      <w:rPr>
        <w:rFonts w:ascii="Wingdings" w:hAnsi="Wingdings" w:hint="default"/>
      </w:rPr>
    </w:lvl>
    <w:lvl w:ilvl="3" w:tplc="3EFEE872">
      <w:start w:val="1"/>
      <w:numFmt w:val="bullet"/>
      <w:lvlText w:val=""/>
      <w:lvlJc w:val="left"/>
      <w:pPr>
        <w:ind w:left="3240" w:hanging="360"/>
      </w:pPr>
      <w:rPr>
        <w:rFonts w:ascii="Symbol" w:hAnsi="Symbol" w:hint="default"/>
      </w:rPr>
    </w:lvl>
    <w:lvl w:ilvl="4" w:tplc="E2A8ECDA">
      <w:start w:val="1"/>
      <w:numFmt w:val="bullet"/>
      <w:lvlText w:val="o"/>
      <w:lvlJc w:val="left"/>
      <w:pPr>
        <w:ind w:left="3960" w:hanging="360"/>
      </w:pPr>
      <w:rPr>
        <w:rFonts w:ascii="Courier New" w:hAnsi="Courier New" w:hint="default"/>
      </w:rPr>
    </w:lvl>
    <w:lvl w:ilvl="5" w:tplc="EB560826">
      <w:start w:val="1"/>
      <w:numFmt w:val="bullet"/>
      <w:lvlText w:val=""/>
      <w:lvlJc w:val="left"/>
      <w:pPr>
        <w:ind w:left="4680" w:hanging="360"/>
      </w:pPr>
      <w:rPr>
        <w:rFonts w:ascii="Wingdings" w:hAnsi="Wingdings" w:hint="default"/>
      </w:rPr>
    </w:lvl>
    <w:lvl w:ilvl="6" w:tplc="029C9032">
      <w:start w:val="1"/>
      <w:numFmt w:val="bullet"/>
      <w:lvlText w:val=""/>
      <w:lvlJc w:val="left"/>
      <w:pPr>
        <w:ind w:left="5400" w:hanging="360"/>
      </w:pPr>
      <w:rPr>
        <w:rFonts w:ascii="Symbol" w:hAnsi="Symbol" w:hint="default"/>
      </w:rPr>
    </w:lvl>
    <w:lvl w:ilvl="7" w:tplc="3C003072">
      <w:start w:val="1"/>
      <w:numFmt w:val="bullet"/>
      <w:lvlText w:val="o"/>
      <w:lvlJc w:val="left"/>
      <w:pPr>
        <w:ind w:left="6120" w:hanging="360"/>
      </w:pPr>
      <w:rPr>
        <w:rFonts w:ascii="Courier New" w:hAnsi="Courier New" w:hint="default"/>
      </w:rPr>
    </w:lvl>
    <w:lvl w:ilvl="8" w:tplc="D77ADCE6">
      <w:start w:val="1"/>
      <w:numFmt w:val="bullet"/>
      <w:lvlText w:val=""/>
      <w:lvlJc w:val="left"/>
      <w:pPr>
        <w:ind w:left="6840" w:hanging="360"/>
      </w:pPr>
      <w:rPr>
        <w:rFonts w:ascii="Wingdings" w:hAnsi="Wingdings" w:hint="default"/>
      </w:rPr>
    </w:lvl>
  </w:abstractNum>
  <w:abstractNum w:abstractNumId="20" w15:restartNumberingAfterBreak="0">
    <w:nsid w:val="39C67E84"/>
    <w:multiLevelType w:val="hybridMultilevel"/>
    <w:tmpl w:val="8658777E"/>
    <w:lvl w:ilvl="0" w:tplc="9D5ECBD2">
      <w:start w:val="1"/>
      <w:numFmt w:val="bullet"/>
      <w:lvlText w:val=""/>
      <w:lvlJc w:val="left"/>
      <w:pPr>
        <w:ind w:left="1080" w:hanging="360"/>
      </w:pPr>
      <w:rPr>
        <w:rFonts w:ascii="Symbol" w:hAnsi="Symbol" w:hint="default"/>
      </w:rPr>
    </w:lvl>
    <w:lvl w:ilvl="1" w:tplc="D36EB9D4">
      <w:start w:val="1"/>
      <w:numFmt w:val="bullet"/>
      <w:lvlText w:val="o"/>
      <w:lvlJc w:val="left"/>
      <w:pPr>
        <w:ind w:left="1800" w:hanging="360"/>
      </w:pPr>
      <w:rPr>
        <w:rFonts w:ascii="Courier New" w:hAnsi="Courier New" w:hint="default"/>
      </w:rPr>
    </w:lvl>
    <w:lvl w:ilvl="2" w:tplc="B36267FA">
      <w:start w:val="1"/>
      <w:numFmt w:val="bullet"/>
      <w:lvlText w:val=""/>
      <w:lvlJc w:val="left"/>
      <w:pPr>
        <w:ind w:left="2520" w:hanging="360"/>
      </w:pPr>
      <w:rPr>
        <w:rFonts w:ascii="Wingdings" w:hAnsi="Wingdings" w:hint="default"/>
      </w:rPr>
    </w:lvl>
    <w:lvl w:ilvl="3" w:tplc="5E3A2DDE">
      <w:start w:val="1"/>
      <w:numFmt w:val="bullet"/>
      <w:lvlText w:val=""/>
      <w:lvlJc w:val="left"/>
      <w:pPr>
        <w:ind w:left="3240" w:hanging="360"/>
      </w:pPr>
      <w:rPr>
        <w:rFonts w:ascii="Symbol" w:hAnsi="Symbol" w:hint="default"/>
      </w:rPr>
    </w:lvl>
    <w:lvl w:ilvl="4" w:tplc="054477C0">
      <w:start w:val="1"/>
      <w:numFmt w:val="bullet"/>
      <w:lvlText w:val="o"/>
      <w:lvlJc w:val="left"/>
      <w:pPr>
        <w:ind w:left="3960" w:hanging="360"/>
      </w:pPr>
      <w:rPr>
        <w:rFonts w:ascii="Courier New" w:hAnsi="Courier New" w:hint="default"/>
      </w:rPr>
    </w:lvl>
    <w:lvl w:ilvl="5" w:tplc="62468640">
      <w:start w:val="1"/>
      <w:numFmt w:val="bullet"/>
      <w:lvlText w:val=""/>
      <w:lvlJc w:val="left"/>
      <w:pPr>
        <w:ind w:left="4680" w:hanging="360"/>
      </w:pPr>
      <w:rPr>
        <w:rFonts w:ascii="Wingdings" w:hAnsi="Wingdings" w:hint="default"/>
      </w:rPr>
    </w:lvl>
    <w:lvl w:ilvl="6" w:tplc="BC28DB12">
      <w:start w:val="1"/>
      <w:numFmt w:val="bullet"/>
      <w:lvlText w:val=""/>
      <w:lvlJc w:val="left"/>
      <w:pPr>
        <w:ind w:left="5400" w:hanging="360"/>
      </w:pPr>
      <w:rPr>
        <w:rFonts w:ascii="Symbol" w:hAnsi="Symbol" w:hint="default"/>
      </w:rPr>
    </w:lvl>
    <w:lvl w:ilvl="7" w:tplc="036E0A00">
      <w:start w:val="1"/>
      <w:numFmt w:val="bullet"/>
      <w:lvlText w:val="o"/>
      <w:lvlJc w:val="left"/>
      <w:pPr>
        <w:ind w:left="6120" w:hanging="360"/>
      </w:pPr>
      <w:rPr>
        <w:rFonts w:ascii="Courier New" w:hAnsi="Courier New" w:hint="default"/>
      </w:rPr>
    </w:lvl>
    <w:lvl w:ilvl="8" w:tplc="DB6E92C0">
      <w:start w:val="1"/>
      <w:numFmt w:val="bullet"/>
      <w:lvlText w:val=""/>
      <w:lvlJc w:val="left"/>
      <w:pPr>
        <w:ind w:left="6840" w:hanging="360"/>
      </w:pPr>
      <w:rPr>
        <w:rFonts w:ascii="Wingdings" w:hAnsi="Wingdings" w:hint="default"/>
      </w:rPr>
    </w:lvl>
  </w:abstractNum>
  <w:abstractNum w:abstractNumId="21" w15:restartNumberingAfterBreak="0">
    <w:nsid w:val="3D999B32"/>
    <w:multiLevelType w:val="multilevel"/>
    <w:tmpl w:val="16261764"/>
    <w:lvl w:ilvl="0">
      <w:start w:val="1"/>
      <w:numFmt w:val="bullet"/>
      <w:lvlText w:val="●"/>
      <w:lvlJc w:val="left"/>
      <w:pPr>
        <w:ind w:left="1080" w:hanging="360"/>
      </w:pPr>
      <w:rPr>
        <w:rFonts w:ascii="Calibri" w:eastAsia="Calibri" w:hAnsi="Calibri" w:cs="Calibri"/>
        <w:b w:val="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43B7746D"/>
    <w:multiLevelType w:val="hybridMultilevel"/>
    <w:tmpl w:val="77009D86"/>
    <w:lvl w:ilvl="0" w:tplc="90BE70D2">
      <w:start w:val="1"/>
      <w:numFmt w:val="bullet"/>
      <w:lvlText w:val=""/>
      <w:lvlJc w:val="left"/>
      <w:pPr>
        <w:ind w:left="720" w:hanging="360"/>
      </w:pPr>
      <w:rPr>
        <w:rFonts w:ascii="Symbol" w:hAnsi="Symbol" w:hint="default"/>
      </w:rPr>
    </w:lvl>
    <w:lvl w:ilvl="1" w:tplc="AA3C68BA">
      <w:start w:val="1"/>
      <w:numFmt w:val="bullet"/>
      <w:lvlText w:val="o"/>
      <w:lvlJc w:val="left"/>
      <w:pPr>
        <w:ind w:left="1440" w:hanging="360"/>
      </w:pPr>
      <w:rPr>
        <w:rFonts w:ascii="Courier New" w:hAnsi="Courier New" w:hint="default"/>
      </w:rPr>
    </w:lvl>
    <w:lvl w:ilvl="2" w:tplc="12C6918C">
      <w:start w:val="1"/>
      <w:numFmt w:val="bullet"/>
      <w:lvlText w:val=""/>
      <w:lvlJc w:val="left"/>
      <w:pPr>
        <w:ind w:left="2160" w:hanging="360"/>
      </w:pPr>
      <w:rPr>
        <w:rFonts w:ascii="Wingdings" w:hAnsi="Wingdings" w:hint="default"/>
      </w:rPr>
    </w:lvl>
    <w:lvl w:ilvl="3" w:tplc="55262520">
      <w:start w:val="1"/>
      <w:numFmt w:val="bullet"/>
      <w:lvlText w:val=""/>
      <w:lvlJc w:val="left"/>
      <w:pPr>
        <w:ind w:left="2880" w:hanging="360"/>
      </w:pPr>
      <w:rPr>
        <w:rFonts w:ascii="Symbol" w:hAnsi="Symbol" w:hint="default"/>
      </w:rPr>
    </w:lvl>
    <w:lvl w:ilvl="4" w:tplc="B622EEB0">
      <w:start w:val="1"/>
      <w:numFmt w:val="bullet"/>
      <w:lvlText w:val="o"/>
      <w:lvlJc w:val="left"/>
      <w:pPr>
        <w:ind w:left="3600" w:hanging="360"/>
      </w:pPr>
      <w:rPr>
        <w:rFonts w:ascii="Courier New" w:hAnsi="Courier New" w:hint="default"/>
      </w:rPr>
    </w:lvl>
    <w:lvl w:ilvl="5" w:tplc="8C30AE06">
      <w:start w:val="1"/>
      <w:numFmt w:val="bullet"/>
      <w:lvlText w:val=""/>
      <w:lvlJc w:val="left"/>
      <w:pPr>
        <w:ind w:left="4320" w:hanging="360"/>
      </w:pPr>
      <w:rPr>
        <w:rFonts w:ascii="Wingdings" w:hAnsi="Wingdings" w:hint="default"/>
      </w:rPr>
    </w:lvl>
    <w:lvl w:ilvl="6" w:tplc="B936F458">
      <w:start w:val="1"/>
      <w:numFmt w:val="bullet"/>
      <w:lvlText w:val=""/>
      <w:lvlJc w:val="left"/>
      <w:pPr>
        <w:ind w:left="5040" w:hanging="360"/>
      </w:pPr>
      <w:rPr>
        <w:rFonts w:ascii="Symbol" w:hAnsi="Symbol" w:hint="default"/>
      </w:rPr>
    </w:lvl>
    <w:lvl w:ilvl="7" w:tplc="65A0285E">
      <w:start w:val="1"/>
      <w:numFmt w:val="bullet"/>
      <w:lvlText w:val="o"/>
      <w:lvlJc w:val="left"/>
      <w:pPr>
        <w:ind w:left="5760" w:hanging="360"/>
      </w:pPr>
      <w:rPr>
        <w:rFonts w:ascii="Courier New" w:hAnsi="Courier New" w:hint="default"/>
      </w:rPr>
    </w:lvl>
    <w:lvl w:ilvl="8" w:tplc="1D0010A4">
      <w:start w:val="1"/>
      <w:numFmt w:val="bullet"/>
      <w:lvlText w:val=""/>
      <w:lvlJc w:val="left"/>
      <w:pPr>
        <w:ind w:left="6480" w:hanging="360"/>
      </w:pPr>
      <w:rPr>
        <w:rFonts w:ascii="Wingdings" w:hAnsi="Wingdings" w:hint="default"/>
      </w:rPr>
    </w:lvl>
  </w:abstractNum>
  <w:abstractNum w:abstractNumId="23" w15:restartNumberingAfterBreak="0">
    <w:nsid w:val="4F179209"/>
    <w:multiLevelType w:val="hybridMultilevel"/>
    <w:tmpl w:val="F70C30C2"/>
    <w:lvl w:ilvl="0" w:tplc="DB8666CA">
      <w:start w:val="1"/>
      <w:numFmt w:val="bullet"/>
      <w:lvlText w:val=""/>
      <w:lvlJc w:val="left"/>
      <w:pPr>
        <w:ind w:left="720" w:hanging="360"/>
      </w:pPr>
      <w:rPr>
        <w:rFonts w:ascii="Symbol" w:hAnsi="Symbol" w:hint="default"/>
      </w:rPr>
    </w:lvl>
    <w:lvl w:ilvl="1" w:tplc="C7E89950">
      <w:start w:val="1"/>
      <w:numFmt w:val="bullet"/>
      <w:lvlText w:val="o"/>
      <w:lvlJc w:val="left"/>
      <w:pPr>
        <w:ind w:left="1440" w:hanging="360"/>
      </w:pPr>
      <w:rPr>
        <w:rFonts w:ascii="Courier New" w:hAnsi="Courier New" w:hint="default"/>
      </w:rPr>
    </w:lvl>
    <w:lvl w:ilvl="2" w:tplc="3CF0324E">
      <w:start w:val="1"/>
      <w:numFmt w:val="bullet"/>
      <w:lvlText w:val=""/>
      <w:lvlJc w:val="left"/>
      <w:pPr>
        <w:ind w:left="2160" w:hanging="360"/>
      </w:pPr>
      <w:rPr>
        <w:rFonts w:ascii="Wingdings" w:hAnsi="Wingdings" w:hint="default"/>
      </w:rPr>
    </w:lvl>
    <w:lvl w:ilvl="3" w:tplc="66FC65C8">
      <w:start w:val="1"/>
      <w:numFmt w:val="bullet"/>
      <w:lvlText w:val=""/>
      <w:lvlJc w:val="left"/>
      <w:pPr>
        <w:ind w:left="2880" w:hanging="360"/>
      </w:pPr>
      <w:rPr>
        <w:rFonts w:ascii="Symbol" w:hAnsi="Symbol" w:hint="default"/>
      </w:rPr>
    </w:lvl>
    <w:lvl w:ilvl="4" w:tplc="26448BCE">
      <w:start w:val="1"/>
      <w:numFmt w:val="bullet"/>
      <w:lvlText w:val="o"/>
      <w:lvlJc w:val="left"/>
      <w:pPr>
        <w:ind w:left="3600" w:hanging="360"/>
      </w:pPr>
      <w:rPr>
        <w:rFonts w:ascii="Courier New" w:hAnsi="Courier New" w:hint="default"/>
      </w:rPr>
    </w:lvl>
    <w:lvl w:ilvl="5" w:tplc="F782BDF4">
      <w:start w:val="1"/>
      <w:numFmt w:val="bullet"/>
      <w:lvlText w:val=""/>
      <w:lvlJc w:val="left"/>
      <w:pPr>
        <w:ind w:left="4320" w:hanging="360"/>
      </w:pPr>
      <w:rPr>
        <w:rFonts w:ascii="Wingdings" w:hAnsi="Wingdings" w:hint="default"/>
      </w:rPr>
    </w:lvl>
    <w:lvl w:ilvl="6" w:tplc="E03A9492">
      <w:start w:val="1"/>
      <w:numFmt w:val="bullet"/>
      <w:lvlText w:val=""/>
      <w:lvlJc w:val="left"/>
      <w:pPr>
        <w:ind w:left="5040" w:hanging="360"/>
      </w:pPr>
      <w:rPr>
        <w:rFonts w:ascii="Symbol" w:hAnsi="Symbol" w:hint="default"/>
      </w:rPr>
    </w:lvl>
    <w:lvl w:ilvl="7" w:tplc="272C4CE4">
      <w:start w:val="1"/>
      <w:numFmt w:val="bullet"/>
      <w:lvlText w:val="o"/>
      <w:lvlJc w:val="left"/>
      <w:pPr>
        <w:ind w:left="5760" w:hanging="360"/>
      </w:pPr>
      <w:rPr>
        <w:rFonts w:ascii="Courier New" w:hAnsi="Courier New" w:hint="default"/>
      </w:rPr>
    </w:lvl>
    <w:lvl w:ilvl="8" w:tplc="3D7636F8">
      <w:start w:val="1"/>
      <w:numFmt w:val="bullet"/>
      <w:lvlText w:val=""/>
      <w:lvlJc w:val="left"/>
      <w:pPr>
        <w:ind w:left="6480" w:hanging="360"/>
      </w:pPr>
      <w:rPr>
        <w:rFonts w:ascii="Wingdings" w:hAnsi="Wingdings" w:hint="default"/>
      </w:rPr>
    </w:lvl>
  </w:abstractNum>
  <w:abstractNum w:abstractNumId="24" w15:restartNumberingAfterBreak="0">
    <w:nsid w:val="4FF4EA92"/>
    <w:multiLevelType w:val="hybridMultilevel"/>
    <w:tmpl w:val="CB90D4F0"/>
    <w:lvl w:ilvl="0" w:tplc="8004B0FC">
      <w:start w:val="1"/>
      <w:numFmt w:val="bullet"/>
      <w:lvlText w:val=""/>
      <w:lvlJc w:val="left"/>
      <w:pPr>
        <w:ind w:left="720" w:hanging="360"/>
      </w:pPr>
      <w:rPr>
        <w:rFonts w:ascii="Symbol" w:hAnsi="Symbol" w:hint="default"/>
      </w:rPr>
    </w:lvl>
    <w:lvl w:ilvl="1" w:tplc="4EA0C5CC">
      <w:start w:val="1"/>
      <w:numFmt w:val="bullet"/>
      <w:lvlText w:val="o"/>
      <w:lvlJc w:val="left"/>
      <w:pPr>
        <w:ind w:left="1440" w:hanging="360"/>
      </w:pPr>
      <w:rPr>
        <w:rFonts w:ascii="Courier New" w:hAnsi="Courier New" w:hint="default"/>
      </w:rPr>
    </w:lvl>
    <w:lvl w:ilvl="2" w:tplc="B4C0C01A">
      <w:start w:val="1"/>
      <w:numFmt w:val="bullet"/>
      <w:lvlText w:val=""/>
      <w:lvlJc w:val="left"/>
      <w:pPr>
        <w:ind w:left="2160" w:hanging="360"/>
      </w:pPr>
      <w:rPr>
        <w:rFonts w:ascii="Wingdings" w:hAnsi="Wingdings" w:hint="default"/>
      </w:rPr>
    </w:lvl>
    <w:lvl w:ilvl="3" w:tplc="38687B12">
      <w:start w:val="1"/>
      <w:numFmt w:val="bullet"/>
      <w:lvlText w:val=""/>
      <w:lvlJc w:val="left"/>
      <w:pPr>
        <w:ind w:left="2880" w:hanging="360"/>
      </w:pPr>
      <w:rPr>
        <w:rFonts w:ascii="Symbol" w:hAnsi="Symbol" w:hint="default"/>
      </w:rPr>
    </w:lvl>
    <w:lvl w:ilvl="4" w:tplc="088079F6">
      <w:start w:val="1"/>
      <w:numFmt w:val="bullet"/>
      <w:lvlText w:val="o"/>
      <w:lvlJc w:val="left"/>
      <w:pPr>
        <w:ind w:left="3600" w:hanging="360"/>
      </w:pPr>
      <w:rPr>
        <w:rFonts w:ascii="Courier New" w:hAnsi="Courier New" w:hint="default"/>
      </w:rPr>
    </w:lvl>
    <w:lvl w:ilvl="5" w:tplc="37949C2E">
      <w:start w:val="1"/>
      <w:numFmt w:val="bullet"/>
      <w:lvlText w:val=""/>
      <w:lvlJc w:val="left"/>
      <w:pPr>
        <w:ind w:left="4320" w:hanging="360"/>
      </w:pPr>
      <w:rPr>
        <w:rFonts w:ascii="Wingdings" w:hAnsi="Wingdings" w:hint="default"/>
      </w:rPr>
    </w:lvl>
    <w:lvl w:ilvl="6" w:tplc="1222F99A">
      <w:start w:val="1"/>
      <w:numFmt w:val="bullet"/>
      <w:lvlText w:val=""/>
      <w:lvlJc w:val="left"/>
      <w:pPr>
        <w:ind w:left="5040" w:hanging="360"/>
      </w:pPr>
      <w:rPr>
        <w:rFonts w:ascii="Symbol" w:hAnsi="Symbol" w:hint="default"/>
      </w:rPr>
    </w:lvl>
    <w:lvl w:ilvl="7" w:tplc="48D80882">
      <w:start w:val="1"/>
      <w:numFmt w:val="bullet"/>
      <w:lvlText w:val="o"/>
      <w:lvlJc w:val="left"/>
      <w:pPr>
        <w:ind w:left="5760" w:hanging="360"/>
      </w:pPr>
      <w:rPr>
        <w:rFonts w:ascii="Courier New" w:hAnsi="Courier New" w:hint="default"/>
      </w:rPr>
    </w:lvl>
    <w:lvl w:ilvl="8" w:tplc="D6A8725A">
      <w:start w:val="1"/>
      <w:numFmt w:val="bullet"/>
      <w:lvlText w:val=""/>
      <w:lvlJc w:val="left"/>
      <w:pPr>
        <w:ind w:left="6480" w:hanging="360"/>
      </w:pPr>
      <w:rPr>
        <w:rFonts w:ascii="Wingdings" w:hAnsi="Wingdings" w:hint="default"/>
      </w:rPr>
    </w:lvl>
  </w:abstractNum>
  <w:abstractNum w:abstractNumId="25" w15:restartNumberingAfterBreak="0">
    <w:nsid w:val="5288D2A1"/>
    <w:multiLevelType w:val="hybridMultilevel"/>
    <w:tmpl w:val="C7C2DACA"/>
    <w:lvl w:ilvl="0" w:tplc="FBB4C0C0">
      <w:start w:val="1"/>
      <w:numFmt w:val="bullet"/>
      <w:lvlText w:val=""/>
      <w:lvlJc w:val="left"/>
      <w:pPr>
        <w:ind w:left="1440" w:hanging="360"/>
      </w:pPr>
      <w:rPr>
        <w:rFonts w:ascii="Symbol" w:hAnsi="Symbol" w:hint="default"/>
      </w:rPr>
    </w:lvl>
    <w:lvl w:ilvl="1" w:tplc="4128E670">
      <w:start w:val="1"/>
      <w:numFmt w:val="bullet"/>
      <w:lvlText w:val="o"/>
      <w:lvlJc w:val="left"/>
      <w:pPr>
        <w:ind w:left="2160" w:hanging="360"/>
      </w:pPr>
      <w:rPr>
        <w:rFonts w:ascii="Courier New" w:hAnsi="Courier New" w:hint="default"/>
      </w:rPr>
    </w:lvl>
    <w:lvl w:ilvl="2" w:tplc="FED6F528">
      <w:start w:val="1"/>
      <w:numFmt w:val="bullet"/>
      <w:lvlText w:val=""/>
      <w:lvlJc w:val="left"/>
      <w:pPr>
        <w:ind w:left="2880" w:hanging="360"/>
      </w:pPr>
      <w:rPr>
        <w:rFonts w:ascii="Wingdings" w:hAnsi="Wingdings" w:hint="default"/>
      </w:rPr>
    </w:lvl>
    <w:lvl w:ilvl="3" w:tplc="7F3C8868">
      <w:start w:val="1"/>
      <w:numFmt w:val="bullet"/>
      <w:lvlText w:val=""/>
      <w:lvlJc w:val="left"/>
      <w:pPr>
        <w:ind w:left="3600" w:hanging="360"/>
      </w:pPr>
      <w:rPr>
        <w:rFonts w:ascii="Symbol" w:hAnsi="Symbol" w:hint="default"/>
      </w:rPr>
    </w:lvl>
    <w:lvl w:ilvl="4" w:tplc="658E8414">
      <w:start w:val="1"/>
      <w:numFmt w:val="bullet"/>
      <w:lvlText w:val="o"/>
      <w:lvlJc w:val="left"/>
      <w:pPr>
        <w:ind w:left="4320" w:hanging="360"/>
      </w:pPr>
      <w:rPr>
        <w:rFonts w:ascii="Courier New" w:hAnsi="Courier New" w:hint="default"/>
      </w:rPr>
    </w:lvl>
    <w:lvl w:ilvl="5" w:tplc="5E323DA8">
      <w:start w:val="1"/>
      <w:numFmt w:val="bullet"/>
      <w:lvlText w:val=""/>
      <w:lvlJc w:val="left"/>
      <w:pPr>
        <w:ind w:left="5040" w:hanging="360"/>
      </w:pPr>
      <w:rPr>
        <w:rFonts w:ascii="Wingdings" w:hAnsi="Wingdings" w:hint="default"/>
      </w:rPr>
    </w:lvl>
    <w:lvl w:ilvl="6" w:tplc="CB2A8038">
      <w:start w:val="1"/>
      <w:numFmt w:val="bullet"/>
      <w:lvlText w:val=""/>
      <w:lvlJc w:val="left"/>
      <w:pPr>
        <w:ind w:left="5760" w:hanging="360"/>
      </w:pPr>
      <w:rPr>
        <w:rFonts w:ascii="Symbol" w:hAnsi="Symbol" w:hint="default"/>
      </w:rPr>
    </w:lvl>
    <w:lvl w:ilvl="7" w:tplc="781E843A">
      <w:start w:val="1"/>
      <w:numFmt w:val="bullet"/>
      <w:lvlText w:val="o"/>
      <w:lvlJc w:val="left"/>
      <w:pPr>
        <w:ind w:left="6480" w:hanging="360"/>
      </w:pPr>
      <w:rPr>
        <w:rFonts w:ascii="Courier New" w:hAnsi="Courier New" w:hint="default"/>
      </w:rPr>
    </w:lvl>
    <w:lvl w:ilvl="8" w:tplc="19703292">
      <w:start w:val="1"/>
      <w:numFmt w:val="bullet"/>
      <w:lvlText w:val=""/>
      <w:lvlJc w:val="left"/>
      <w:pPr>
        <w:ind w:left="7200" w:hanging="360"/>
      </w:pPr>
      <w:rPr>
        <w:rFonts w:ascii="Wingdings" w:hAnsi="Wingdings" w:hint="default"/>
      </w:rPr>
    </w:lvl>
  </w:abstractNum>
  <w:abstractNum w:abstractNumId="26" w15:restartNumberingAfterBreak="0">
    <w:nsid w:val="547D2F22"/>
    <w:multiLevelType w:val="hybridMultilevel"/>
    <w:tmpl w:val="8E084996"/>
    <w:lvl w:ilvl="0" w:tplc="86F252B4">
      <w:start w:val="1"/>
      <w:numFmt w:val="bullet"/>
      <w:lvlText w:val=""/>
      <w:lvlJc w:val="left"/>
      <w:pPr>
        <w:ind w:left="1080" w:hanging="360"/>
      </w:pPr>
      <w:rPr>
        <w:rFonts w:ascii="Symbol" w:hAnsi="Symbol" w:hint="default"/>
      </w:rPr>
    </w:lvl>
    <w:lvl w:ilvl="1" w:tplc="4EE63B84">
      <w:start w:val="1"/>
      <w:numFmt w:val="bullet"/>
      <w:lvlText w:val="o"/>
      <w:lvlJc w:val="left"/>
      <w:pPr>
        <w:ind w:left="1800" w:hanging="360"/>
      </w:pPr>
      <w:rPr>
        <w:rFonts w:ascii="Courier New" w:hAnsi="Courier New" w:hint="default"/>
      </w:rPr>
    </w:lvl>
    <w:lvl w:ilvl="2" w:tplc="A88A3B7E">
      <w:start w:val="1"/>
      <w:numFmt w:val="bullet"/>
      <w:lvlText w:val=""/>
      <w:lvlJc w:val="left"/>
      <w:pPr>
        <w:ind w:left="2520" w:hanging="360"/>
      </w:pPr>
      <w:rPr>
        <w:rFonts w:ascii="Wingdings" w:hAnsi="Wingdings" w:hint="default"/>
      </w:rPr>
    </w:lvl>
    <w:lvl w:ilvl="3" w:tplc="C832BFAE">
      <w:start w:val="1"/>
      <w:numFmt w:val="bullet"/>
      <w:lvlText w:val=""/>
      <w:lvlJc w:val="left"/>
      <w:pPr>
        <w:ind w:left="3240" w:hanging="360"/>
      </w:pPr>
      <w:rPr>
        <w:rFonts w:ascii="Symbol" w:hAnsi="Symbol" w:hint="default"/>
      </w:rPr>
    </w:lvl>
    <w:lvl w:ilvl="4" w:tplc="EBF473AA">
      <w:start w:val="1"/>
      <w:numFmt w:val="bullet"/>
      <w:lvlText w:val="o"/>
      <w:lvlJc w:val="left"/>
      <w:pPr>
        <w:ind w:left="3960" w:hanging="360"/>
      </w:pPr>
      <w:rPr>
        <w:rFonts w:ascii="Courier New" w:hAnsi="Courier New" w:hint="default"/>
      </w:rPr>
    </w:lvl>
    <w:lvl w:ilvl="5" w:tplc="CF3CD404">
      <w:start w:val="1"/>
      <w:numFmt w:val="bullet"/>
      <w:lvlText w:val=""/>
      <w:lvlJc w:val="left"/>
      <w:pPr>
        <w:ind w:left="4680" w:hanging="360"/>
      </w:pPr>
      <w:rPr>
        <w:rFonts w:ascii="Wingdings" w:hAnsi="Wingdings" w:hint="default"/>
      </w:rPr>
    </w:lvl>
    <w:lvl w:ilvl="6" w:tplc="55E6F49C">
      <w:start w:val="1"/>
      <w:numFmt w:val="bullet"/>
      <w:lvlText w:val=""/>
      <w:lvlJc w:val="left"/>
      <w:pPr>
        <w:ind w:left="5400" w:hanging="360"/>
      </w:pPr>
      <w:rPr>
        <w:rFonts w:ascii="Symbol" w:hAnsi="Symbol" w:hint="default"/>
      </w:rPr>
    </w:lvl>
    <w:lvl w:ilvl="7" w:tplc="B2B676D6">
      <w:start w:val="1"/>
      <w:numFmt w:val="bullet"/>
      <w:lvlText w:val="o"/>
      <w:lvlJc w:val="left"/>
      <w:pPr>
        <w:ind w:left="6120" w:hanging="360"/>
      </w:pPr>
      <w:rPr>
        <w:rFonts w:ascii="Courier New" w:hAnsi="Courier New" w:hint="default"/>
      </w:rPr>
    </w:lvl>
    <w:lvl w:ilvl="8" w:tplc="64B60250">
      <w:start w:val="1"/>
      <w:numFmt w:val="bullet"/>
      <w:lvlText w:val=""/>
      <w:lvlJc w:val="left"/>
      <w:pPr>
        <w:ind w:left="6840" w:hanging="360"/>
      </w:pPr>
      <w:rPr>
        <w:rFonts w:ascii="Wingdings" w:hAnsi="Wingdings" w:hint="default"/>
      </w:rPr>
    </w:lvl>
  </w:abstractNum>
  <w:abstractNum w:abstractNumId="27" w15:restartNumberingAfterBreak="0">
    <w:nsid w:val="54EAE3A5"/>
    <w:multiLevelType w:val="hybridMultilevel"/>
    <w:tmpl w:val="2CF2B072"/>
    <w:lvl w:ilvl="0" w:tplc="95FA362A">
      <w:start w:val="1"/>
      <w:numFmt w:val="bullet"/>
      <w:lvlText w:val=""/>
      <w:lvlJc w:val="left"/>
      <w:pPr>
        <w:ind w:left="1080" w:hanging="360"/>
      </w:pPr>
      <w:rPr>
        <w:rFonts w:ascii="Symbol" w:hAnsi="Symbol" w:hint="default"/>
      </w:rPr>
    </w:lvl>
    <w:lvl w:ilvl="1" w:tplc="7336630C">
      <w:start w:val="1"/>
      <w:numFmt w:val="bullet"/>
      <w:lvlText w:val="o"/>
      <w:lvlJc w:val="left"/>
      <w:pPr>
        <w:ind w:left="1800" w:hanging="360"/>
      </w:pPr>
      <w:rPr>
        <w:rFonts w:ascii="Courier New" w:hAnsi="Courier New" w:hint="default"/>
      </w:rPr>
    </w:lvl>
    <w:lvl w:ilvl="2" w:tplc="28E0867E">
      <w:start w:val="1"/>
      <w:numFmt w:val="bullet"/>
      <w:lvlText w:val=""/>
      <w:lvlJc w:val="left"/>
      <w:pPr>
        <w:ind w:left="2520" w:hanging="360"/>
      </w:pPr>
      <w:rPr>
        <w:rFonts w:ascii="Wingdings" w:hAnsi="Wingdings" w:hint="default"/>
      </w:rPr>
    </w:lvl>
    <w:lvl w:ilvl="3" w:tplc="0D94332E">
      <w:start w:val="1"/>
      <w:numFmt w:val="bullet"/>
      <w:lvlText w:val=""/>
      <w:lvlJc w:val="left"/>
      <w:pPr>
        <w:ind w:left="3240" w:hanging="360"/>
      </w:pPr>
      <w:rPr>
        <w:rFonts w:ascii="Symbol" w:hAnsi="Symbol" w:hint="default"/>
      </w:rPr>
    </w:lvl>
    <w:lvl w:ilvl="4" w:tplc="B8E4913A">
      <w:start w:val="1"/>
      <w:numFmt w:val="bullet"/>
      <w:lvlText w:val="o"/>
      <w:lvlJc w:val="left"/>
      <w:pPr>
        <w:ind w:left="3960" w:hanging="360"/>
      </w:pPr>
      <w:rPr>
        <w:rFonts w:ascii="Courier New" w:hAnsi="Courier New" w:hint="default"/>
      </w:rPr>
    </w:lvl>
    <w:lvl w:ilvl="5" w:tplc="ED42B266">
      <w:start w:val="1"/>
      <w:numFmt w:val="bullet"/>
      <w:lvlText w:val=""/>
      <w:lvlJc w:val="left"/>
      <w:pPr>
        <w:ind w:left="4680" w:hanging="360"/>
      </w:pPr>
      <w:rPr>
        <w:rFonts w:ascii="Wingdings" w:hAnsi="Wingdings" w:hint="default"/>
      </w:rPr>
    </w:lvl>
    <w:lvl w:ilvl="6" w:tplc="7D78F482">
      <w:start w:val="1"/>
      <w:numFmt w:val="bullet"/>
      <w:lvlText w:val=""/>
      <w:lvlJc w:val="left"/>
      <w:pPr>
        <w:ind w:left="5400" w:hanging="360"/>
      </w:pPr>
      <w:rPr>
        <w:rFonts w:ascii="Symbol" w:hAnsi="Symbol" w:hint="default"/>
      </w:rPr>
    </w:lvl>
    <w:lvl w:ilvl="7" w:tplc="ADA03FA6">
      <w:start w:val="1"/>
      <w:numFmt w:val="bullet"/>
      <w:lvlText w:val="o"/>
      <w:lvlJc w:val="left"/>
      <w:pPr>
        <w:ind w:left="6120" w:hanging="360"/>
      </w:pPr>
      <w:rPr>
        <w:rFonts w:ascii="Courier New" w:hAnsi="Courier New" w:hint="default"/>
      </w:rPr>
    </w:lvl>
    <w:lvl w:ilvl="8" w:tplc="1B26CF7C">
      <w:start w:val="1"/>
      <w:numFmt w:val="bullet"/>
      <w:lvlText w:val=""/>
      <w:lvlJc w:val="left"/>
      <w:pPr>
        <w:ind w:left="6840" w:hanging="360"/>
      </w:pPr>
      <w:rPr>
        <w:rFonts w:ascii="Wingdings" w:hAnsi="Wingdings" w:hint="default"/>
      </w:rPr>
    </w:lvl>
  </w:abstractNum>
  <w:abstractNum w:abstractNumId="28" w15:restartNumberingAfterBreak="0">
    <w:nsid w:val="58EE724D"/>
    <w:multiLevelType w:val="hybridMultilevel"/>
    <w:tmpl w:val="0AA6FC54"/>
    <w:lvl w:ilvl="0" w:tplc="44666E58">
      <w:start w:val="1"/>
      <w:numFmt w:val="upperRoman"/>
      <w:lvlText w:val="%1."/>
      <w:lvlJc w:val="right"/>
      <w:pPr>
        <w:ind w:left="720" w:hanging="360"/>
      </w:pPr>
      <w:rPr>
        <w:rFonts w:ascii="Times New Roman" w:hAnsi="Times New Roman" w:hint="default"/>
        <w:b/>
        <w:sz w:val="24"/>
        <w:szCs w:val="24"/>
        <w:u w:val="none"/>
      </w:rPr>
    </w:lvl>
    <w:lvl w:ilvl="1" w:tplc="BAC6BE34">
      <w:start w:val="1"/>
      <w:numFmt w:val="bullet"/>
      <w:lvlText w:val=""/>
      <w:lvlJc w:val="left"/>
      <w:pPr>
        <w:ind w:left="1440" w:hanging="360"/>
      </w:pPr>
      <w:rPr>
        <w:rFonts w:ascii="Symbol" w:hAnsi="Symbol" w:hint="default"/>
        <w:u w:val="none"/>
      </w:rPr>
    </w:lvl>
    <w:lvl w:ilvl="2" w:tplc="6170A3A2">
      <w:start w:val="1"/>
      <w:numFmt w:val="decimal"/>
      <w:lvlText w:val="%3."/>
      <w:lvlJc w:val="left"/>
      <w:pPr>
        <w:ind w:left="2160" w:hanging="360"/>
      </w:pPr>
      <w:rPr>
        <w:u w:val="none"/>
      </w:rPr>
    </w:lvl>
    <w:lvl w:ilvl="3" w:tplc="FB3825E2">
      <w:start w:val="1"/>
      <w:numFmt w:val="lowerLetter"/>
      <w:lvlText w:val="%4)"/>
      <w:lvlJc w:val="left"/>
      <w:pPr>
        <w:ind w:left="2880" w:hanging="360"/>
      </w:pPr>
      <w:rPr>
        <w:u w:val="none"/>
      </w:rPr>
    </w:lvl>
    <w:lvl w:ilvl="4" w:tplc="98B26D0E">
      <w:start w:val="1"/>
      <w:numFmt w:val="decimal"/>
      <w:lvlText w:val="(%5)"/>
      <w:lvlJc w:val="left"/>
      <w:pPr>
        <w:ind w:left="3600" w:hanging="360"/>
      </w:pPr>
      <w:rPr>
        <w:u w:val="none"/>
      </w:rPr>
    </w:lvl>
    <w:lvl w:ilvl="5" w:tplc="53D8012E">
      <w:start w:val="1"/>
      <w:numFmt w:val="lowerLetter"/>
      <w:lvlText w:val="(%6)"/>
      <w:lvlJc w:val="left"/>
      <w:pPr>
        <w:ind w:left="4320" w:hanging="360"/>
      </w:pPr>
      <w:rPr>
        <w:u w:val="none"/>
      </w:rPr>
    </w:lvl>
    <w:lvl w:ilvl="6" w:tplc="A46A156A">
      <w:start w:val="1"/>
      <w:numFmt w:val="lowerRoman"/>
      <w:lvlText w:val="(%7)"/>
      <w:lvlJc w:val="right"/>
      <w:pPr>
        <w:ind w:left="5040" w:hanging="360"/>
      </w:pPr>
      <w:rPr>
        <w:u w:val="none"/>
      </w:rPr>
    </w:lvl>
    <w:lvl w:ilvl="7" w:tplc="0A001168">
      <w:start w:val="1"/>
      <w:numFmt w:val="lowerLetter"/>
      <w:lvlText w:val="(%8)"/>
      <w:lvlJc w:val="left"/>
      <w:pPr>
        <w:ind w:left="5760" w:hanging="360"/>
      </w:pPr>
      <w:rPr>
        <w:u w:val="none"/>
      </w:rPr>
    </w:lvl>
    <w:lvl w:ilvl="8" w:tplc="424A9672">
      <w:start w:val="1"/>
      <w:numFmt w:val="lowerRoman"/>
      <w:lvlText w:val="(%9)"/>
      <w:lvlJc w:val="right"/>
      <w:pPr>
        <w:ind w:left="6480" w:hanging="360"/>
      </w:pPr>
      <w:rPr>
        <w:u w:val="none"/>
      </w:rPr>
    </w:lvl>
  </w:abstractNum>
  <w:abstractNum w:abstractNumId="29" w15:restartNumberingAfterBreak="0">
    <w:nsid w:val="59DBD488"/>
    <w:multiLevelType w:val="multilevel"/>
    <w:tmpl w:val="C25CFA76"/>
    <w:lvl w:ilvl="0">
      <w:start w:val="1"/>
      <w:numFmt w:val="bullet"/>
      <w:lvlText w:val="●"/>
      <w:lvlJc w:val="left"/>
      <w:pPr>
        <w:ind w:left="108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5BFE94C0"/>
    <w:multiLevelType w:val="hybridMultilevel"/>
    <w:tmpl w:val="DFA66B2C"/>
    <w:lvl w:ilvl="0" w:tplc="F16C56BE">
      <w:start w:val="1"/>
      <w:numFmt w:val="bullet"/>
      <w:lvlText w:val=""/>
      <w:lvlJc w:val="left"/>
      <w:pPr>
        <w:ind w:left="1080" w:hanging="360"/>
      </w:pPr>
      <w:rPr>
        <w:rFonts w:ascii="Symbol" w:hAnsi="Symbol" w:hint="default"/>
      </w:rPr>
    </w:lvl>
    <w:lvl w:ilvl="1" w:tplc="3F727328">
      <w:start w:val="1"/>
      <w:numFmt w:val="bullet"/>
      <w:lvlText w:val="o"/>
      <w:lvlJc w:val="left"/>
      <w:pPr>
        <w:ind w:left="1800" w:hanging="360"/>
      </w:pPr>
      <w:rPr>
        <w:rFonts w:ascii="Courier New" w:hAnsi="Courier New" w:hint="default"/>
      </w:rPr>
    </w:lvl>
    <w:lvl w:ilvl="2" w:tplc="35A2FE40">
      <w:start w:val="1"/>
      <w:numFmt w:val="bullet"/>
      <w:lvlText w:val=""/>
      <w:lvlJc w:val="left"/>
      <w:pPr>
        <w:ind w:left="2520" w:hanging="360"/>
      </w:pPr>
      <w:rPr>
        <w:rFonts w:ascii="Wingdings" w:hAnsi="Wingdings" w:hint="default"/>
      </w:rPr>
    </w:lvl>
    <w:lvl w:ilvl="3" w:tplc="902EA372">
      <w:start w:val="1"/>
      <w:numFmt w:val="bullet"/>
      <w:lvlText w:val=""/>
      <w:lvlJc w:val="left"/>
      <w:pPr>
        <w:ind w:left="3240" w:hanging="360"/>
      </w:pPr>
      <w:rPr>
        <w:rFonts w:ascii="Symbol" w:hAnsi="Symbol" w:hint="default"/>
      </w:rPr>
    </w:lvl>
    <w:lvl w:ilvl="4" w:tplc="ECD64F1A">
      <w:start w:val="1"/>
      <w:numFmt w:val="bullet"/>
      <w:lvlText w:val="o"/>
      <w:lvlJc w:val="left"/>
      <w:pPr>
        <w:ind w:left="3960" w:hanging="360"/>
      </w:pPr>
      <w:rPr>
        <w:rFonts w:ascii="Courier New" w:hAnsi="Courier New" w:hint="default"/>
      </w:rPr>
    </w:lvl>
    <w:lvl w:ilvl="5" w:tplc="19507B6E">
      <w:start w:val="1"/>
      <w:numFmt w:val="bullet"/>
      <w:lvlText w:val=""/>
      <w:lvlJc w:val="left"/>
      <w:pPr>
        <w:ind w:left="4680" w:hanging="360"/>
      </w:pPr>
      <w:rPr>
        <w:rFonts w:ascii="Wingdings" w:hAnsi="Wingdings" w:hint="default"/>
      </w:rPr>
    </w:lvl>
    <w:lvl w:ilvl="6" w:tplc="CF18774C">
      <w:start w:val="1"/>
      <w:numFmt w:val="bullet"/>
      <w:lvlText w:val=""/>
      <w:lvlJc w:val="left"/>
      <w:pPr>
        <w:ind w:left="5400" w:hanging="360"/>
      </w:pPr>
      <w:rPr>
        <w:rFonts w:ascii="Symbol" w:hAnsi="Symbol" w:hint="default"/>
      </w:rPr>
    </w:lvl>
    <w:lvl w:ilvl="7" w:tplc="FF0E8B20">
      <w:start w:val="1"/>
      <w:numFmt w:val="bullet"/>
      <w:lvlText w:val="o"/>
      <w:lvlJc w:val="left"/>
      <w:pPr>
        <w:ind w:left="6120" w:hanging="360"/>
      </w:pPr>
      <w:rPr>
        <w:rFonts w:ascii="Courier New" w:hAnsi="Courier New" w:hint="default"/>
      </w:rPr>
    </w:lvl>
    <w:lvl w:ilvl="8" w:tplc="F5EC1C66">
      <w:start w:val="1"/>
      <w:numFmt w:val="bullet"/>
      <w:lvlText w:val=""/>
      <w:lvlJc w:val="left"/>
      <w:pPr>
        <w:ind w:left="6840" w:hanging="360"/>
      </w:pPr>
      <w:rPr>
        <w:rFonts w:ascii="Wingdings" w:hAnsi="Wingdings" w:hint="default"/>
      </w:rPr>
    </w:lvl>
  </w:abstractNum>
  <w:abstractNum w:abstractNumId="31" w15:restartNumberingAfterBreak="0">
    <w:nsid w:val="5DB4C97A"/>
    <w:multiLevelType w:val="hybridMultilevel"/>
    <w:tmpl w:val="790885EC"/>
    <w:lvl w:ilvl="0" w:tplc="59AA2B30">
      <w:start w:val="1"/>
      <w:numFmt w:val="bullet"/>
      <w:lvlText w:val=""/>
      <w:lvlJc w:val="left"/>
      <w:pPr>
        <w:ind w:left="1080" w:hanging="360"/>
      </w:pPr>
      <w:rPr>
        <w:rFonts w:ascii="Symbol" w:hAnsi="Symbol" w:hint="default"/>
      </w:rPr>
    </w:lvl>
    <w:lvl w:ilvl="1" w:tplc="50B21FC4">
      <w:start w:val="1"/>
      <w:numFmt w:val="bullet"/>
      <w:lvlText w:val="o"/>
      <w:lvlJc w:val="left"/>
      <w:pPr>
        <w:ind w:left="1800" w:hanging="360"/>
      </w:pPr>
      <w:rPr>
        <w:rFonts w:ascii="Courier New" w:hAnsi="Courier New" w:hint="default"/>
      </w:rPr>
    </w:lvl>
    <w:lvl w:ilvl="2" w:tplc="216A313E">
      <w:start w:val="1"/>
      <w:numFmt w:val="bullet"/>
      <w:lvlText w:val=""/>
      <w:lvlJc w:val="left"/>
      <w:pPr>
        <w:ind w:left="2520" w:hanging="360"/>
      </w:pPr>
      <w:rPr>
        <w:rFonts w:ascii="Wingdings" w:hAnsi="Wingdings" w:hint="default"/>
      </w:rPr>
    </w:lvl>
    <w:lvl w:ilvl="3" w:tplc="6A8CFF0A">
      <w:start w:val="1"/>
      <w:numFmt w:val="bullet"/>
      <w:lvlText w:val=""/>
      <w:lvlJc w:val="left"/>
      <w:pPr>
        <w:ind w:left="3240" w:hanging="360"/>
      </w:pPr>
      <w:rPr>
        <w:rFonts w:ascii="Symbol" w:hAnsi="Symbol" w:hint="default"/>
      </w:rPr>
    </w:lvl>
    <w:lvl w:ilvl="4" w:tplc="B9E893D6">
      <w:start w:val="1"/>
      <w:numFmt w:val="bullet"/>
      <w:lvlText w:val="o"/>
      <w:lvlJc w:val="left"/>
      <w:pPr>
        <w:ind w:left="3960" w:hanging="360"/>
      </w:pPr>
      <w:rPr>
        <w:rFonts w:ascii="Courier New" w:hAnsi="Courier New" w:hint="default"/>
      </w:rPr>
    </w:lvl>
    <w:lvl w:ilvl="5" w:tplc="08E0FB66">
      <w:start w:val="1"/>
      <w:numFmt w:val="bullet"/>
      <w:lvlText w:val=""/>
      <w:lvlJc w:val="left"/>
      <w:pPr>
        <w:ind w:left="4680" w:hanging="360"/>
      </w:pPr>
      <w:rPr>
        <w:rFonts w:ascii="Wingdings" w:hAnsi="Wingdings" w:hint="default"/>
      </w:rPr>
    </w:lvl>
    <w:lvl w:ilvl="6" w:tplc="1A50EE98">
      <w:start w:val="1"/>
      <w:numFmt w:val="bullet"/>
      <w:lvlText w:val=""/>
      <w:lvlJc w:val="left"/>
      <w:pPr>
        <w:ind w:left="5400" w:hanging="360"/>
      </w:pPr>
      <w:rPr>
        <w:rFonts w:ascii="Symbol" w:hAnsi="Symbol" w:hint="default"/>
      </w:rPr>
    </w:lvl>
    <w:lvl w:ilvl="7" w:tplc="05A6F610">
      <w:start w:val="1"/>
      <w:numFmt w:val="bullet"/>
      <w:lvlText w:val="o"/>
      <w:lvlJc w:val="left"/>
      <w:pPr>
        <w:ind w:left="6120" w:hanging="360"/>
      </w:pPr>
      <w:rPr>
        <w:rFonts w:ascii="Courier New" w:hAnsi="Courier New" w:hint="default"/>
      </w:rPr>
    </w:lvl>
    <w:lvl w:ilvl="8" w:tplc="6E3EC58A">
      <w:start w:val="1"/>
      <w:numFmt w:val="bullet"/>
      <w:lvlText w:val=""/>
      <w:lvlJc w:val="left"/>
      <w:pPr>
        <w:ind w:left="6840" w:hanging="360"/>
      </w:pPr>
      <w:rPr>
        <w:rFonts w:ascii="Wingdings" w:hAnsi="Wingdings" w:hint="default"/>
      </w:rPr>
    </w:lvl>
  </w:abstractNum>
  <w:abstractNum w:abstractNumId="32" w15:restartNumberingAfterBreak="0">
    <w:nsid w:val="5E7E5F82"/>
    <w:multiLevelType w:val="hybridMultilevel"/>
    <w:tmpl w:val="B70CC17A"/>
    <w:lvl w:ilvl="0" w:tplc="0866B57C">
      <w:start w:val="1"/>
      <w:numFmt w:val="bullet"/>
      <w:lvlText w:val=""/>
      <w:lvlJc w:val="left"/>
      <w:pPr>
        <w:ind w:left="1080" w:hanging="360"/>
      </w:pPr>
      <w:rPr>
        <w:rFonts w:ascii="Symbol" w:hAnsi="Symbol" w:hint="default"/>
      </w:rPr>
    </w:lvl>
    <w:lvl w:ilvl="1" w:tplc="FAC620FC">
      <w:start w:val="1"/>
      <w:numFmt w:val="bullet"/>
      <w:lvlText w:val="o"/>
      <w:lvlJc w:val="left"/>
      <w:pPr>
        <w:ind w:left="1800" w:hanging="360"/>
      </w:pPr>
      <w:rPr>
        <w:rFonts w:ascii="Courier New" w:hAnsi="Courier New" w:hint="default"/>
      </w:rPr>
    </w:lvl>
    <w:lvl w:ilvl="2" w:tplc="B20E55DE">
      <w:start w:val="1"/>
      <w:numFmt w:val="bullet"/>
      <w:lvlText w:val=""/>
      <w:lvlJc w:val="left"/>
      <w:pPr>
        <w:ind w:left="2520" w:hanging="360"/>
      </w:pPr>
      <w:rPr>
        <w:rFonts w:ascii="Wingdings" w:hAnsi="Wingdings" w:hint="default"/>
      </w:rPr>
    </w:lvl>
    <w:lvl w:ilvl="3" w:tplc="83887084">
      <w:start w:val="1"/>
      <w:numFmt w:val="bullet"/>
      <w:lvlText w:val=""/>
      <w:lvlJc w:val="left"/>
      <w:pPr>
        <w:ind w:left="3240" w:hanging="360"/>
      </w:pPr>
      <w:rPr>
        <w:rFonts w:ascii="Symbol" w:hAnsi="Symbol" w:hint="default"/>
      </w:rPr>
    </w:lvl>
    <w:lvl w:ilvl="4" w:tplc="0332D5DC">
      <w:start w:val="1"/>
      <w:numFmt w:val="bullet"/>
      <w:lvlText w:val="o"/>
      <w:lvlJc w:val="left"/>
      <w:pPr>
        <w:ind w:left="3960" w:hanging="360"/>
      </w:pPr>
      <w:rPr>
        <w:rFonts w:ascii="Courier New" w:hAnsi="Courier New" w:hint="default"/>
      </w:rPr>
    </w:lvl>
    <w:lvl w:ilvl="5" w:tplc="DA022FAC">
      <w:start w:val="1"/>
      <w:numFmt w:val="bullet"/>
      <w:lvlText w:val=""/>
      <w:lvlJc w:val="left"/>
      <w:pPr>
        <w:ind w:left="4680" w:hanging="360"/>
      </w:pPr>
      <w:rPr>
        <w:rFonts w:ascii="Wingdings" w:hAnsi="Wingdings" w:hint="default"/>
      </w:rPr>
    </w:lvl>
    <w:lvl w:ilvl="6" w:tplc="5F80224A">
      <w:start w:val="1"/>
      <w:numFmt w:val="bullet"/>
      <w:lvlText w:val=""/>
      <w:lvlJc w:val="left"/>
      <w:pPr>
        <w:ind w:left="5400" w:hanging="360"/>
      </w:pPr>
      <w:rPr>
        <w:rFonts w:ascii="Symbol" w:hAnsi="Symbol" w:hint="default"/>
      </w:rPr>
    </w:lvl>
    <w:lvl w:ilvl="7" w:tplc="FA541FF8">
      <w:start w:val="1"/>
      <w:numFmt w:val="bullet"/>
      <w:lvlText w:val="o"/>
      <w:lvlJc w:val="left"/>
      <w:pPr>
        <w:ind w:left="6120" w:hanging="360"/>
      </w:pPr>
      <w:rPr>
        <w:rFonts w:ascii="Courier New" w:hAnsi="Courier New" w:hint="default"/>
      </w:rPr>
    </w:lvl>
    <w:lvl w:ilvl="8" w:tplc="CC3A8A36">
      <w:start w:val="1"/>
      <w:numFmt w:val="bullet"/>
      <w:lvlText w:val=""/>
      <w:lvlJc w:val="left"/>
      <w:pPr>
        <w:ind w:left="6840" w:hanging="360"/>
      </w:pPr>
      <w:rPr>
        <w:rFonts w:ascii="Wingdings" w:hAnsi="Wingdings" w:hint="default"/>
      </w:rPr>
    </w:lvl>
  </w:abstractNum>
  <w:abstractNum w:abstractNumId="33" w15:restartNumberingAfterBreak="0">
    <w:nsid w:val="62AA4803"/>
    <w:multiLevelType w:val="hybridMultilevel"/>
    <w:tmpl w:val="3F40EB84"/>
    <w:lvl w:ilvl="0" w:tplc="DE38C648">
      <w:start w:val="1"/>
      <w:numFmt w:val="bullet"/>
      <w:lvlText w:val=""/>
      <w:lvlJc w:val="left"/>
      <w:pPr>
        <w:ind w:left="720" w:hanging="360"/>
      </w:pPr>
      <w:rPr>
        <w:rFonts w:ascii="Symbol" w:hAnsi="Symbol" w:hint="default"/>
      </w:rPr>
    </w:lvl>
    <w:lvl w:ilvl="1" w:tplc="559A658C">
      <w:start w:val="1"/>
      <w:numFmt w:val="bullet"/>
      <w:lvlText w:val=""/>
      <w:lvlJc w:val="left"/>
      <w:pPr>
        <w:ind w:left="1440" w:hanging="360"/>
      </w:pPr>
      <w:rPr>
        <w:rFonts w:ascii="Symbol" w:hAnsi="Symbol" w:hint="default"/>
      </w:rPr>
    </w:lvl>
    <w:lvl w:ilvl="2" w:tplc="21B20A0C">
      <w:start w:val="1"/>
      <w:numFmt w:val="bullet"/>
      <w:lvlText w:val=""/>
      <w:lvlJc w:val="left"/>
      <w:pPr>
        <w:ind w:left="2160" w:hanging="360"/>
      </w:pPr>
      <w:rPr>
        <w:rFonts w:ascii="Wingdings" w:hAnsi="Wingdings" w:hint="default"/>
      </w:rPr>
    </w:lvl>
    <w:lvl w:ilvl="3" w:tplc="DD5E119C">
      <w:start w:val="1"/>
      <w:numFmt w:val="bullet"/>
      <w:lvlText w:val=""/>
      <w:lvlJc w:val="left"/>
      <w:pPr>
        <w:ind w:left="2880" w:hanging="360"/>
      </w:pPr>
      <w:rPr>
        <w:rFonts w:ascii="Symbol" w:hAnsi="Symbol" w:hint="default"/>
      </w:rPr>
    </w:lvl>
    <w:lvl w:ilvl="4" w:tplc="D076C63E">
      <w:start w:val="1"/>
      <w:numFmt w:val="bullet"/>
      <w:lvlText w:val="o"/>
      <w:lvlJc w:val="left"/>
      <w:pPr>
        <w:ind w:left="3600" w:hanging="360"/>
      </w:pPr>
      <w:rPr>
        <w:rFonts w:ascii="Courier New" w:hAnsi="Courier New" w:hint="default"/>
      </w:rPr>
    </w:lvl>
    <w:lvl w:ilvl="5" w:tplc="F642F738">
      <w:start w:val="1"/>
      <w:numFmt w:val="bullet"/>
      <w:lvlText w:val=""/>
      <w:lvlJc w:val="left"/>
      <w:pPr>
        <w:ind w:left="4320" w:hanging="360"/>
      </w:pPr>
      <w:rPr>
        <w:rFonts w:ascii="Wingdings" w:hAnsi="Wingdings" w:hint="default"/>
      </w:rPr>
    </w:lvl>
    <w:lvl w:ilvl="6" w:tplc="C85C1ED0">
      <w:start w:val="1"/>
      <w:numFmt w:val="bullet"/>
      <w:lvlText w:val=""/>
      <w:lvlJc w:val="left"/>
      <w:pPr>
        <w:ind w:left="5040" w:hanging="360"/>
      </w:pPr>
      <w:rPr>
        <w:rFonts w:ascii="Symbol" w:hAnsi="Symbol" w:hint="default"/>
      </w:rPr>
    </w:lvl>
    <w:lvl w:ilvl="7" w:tplc="8250BF52">
      <w:start w:val="1"/>
      <w:numFmt w:val="bullet"/>
      <w:lvlText w:val="o"/>
      <w:lvlJc w:val="left"/>
      <w:pPr>
        <w:ind w:left="5760" w:hanging="360"/>
      </w:pPr>
      <w:rPr>
        <w:rFonts w:ascii="Courier New" w:hAnsi="Courier New" w:hint="default"/>
      </w:rPr>
    </w:lvl>
    <w:lvl w:ilvl="8" w:tplc="49E8A41A">
      <w:start w:val="1"/>
      <w:numFmt w:val="bullet"/>
      <w:lvlText w:val=""/>
      <w:lvlJc w:val="left"/>
      <w:pPr>
        <w:ind w:left="6480" w:hanging="360"/>
      </w:pPr>
      <w:rPr>
        <w:rFonts w:ascii="Wingdings" w:hAnsi="Wingdings" w:hint="default"/>
      </w:rPr>
    </w:lvl>
  </w:abstractNum>
  <w:abstractNum w:abstractNumId="34" w15:restartNumberingAfterBreak="0">
    <w:nsid w:val="63D97EF0"/>
    <w:multiLevelType w:val="hybridMultilevel"/>
    <w:tmpl w:val="AD80A750"/>
    <w:lvl w:ilvl="0" w:tplc="468CD46E">
      <w:start w:val="1"/>
      <w:numFmt w:val="bullet"/>
      <w:lvlText w:val=""/>
      <w:lvlJc w:val="left"/>
      <w:pPr>
        <w:ind w:left="720" w:hanging="360"/>
      </w:pPr>
      <w:rPr>
        <w:rFonts w:ascii="Symbol" w:hAnsi="Symbol" w:hint="default"/>
      </w:rPr>
    </w:lvl>
    <w:lvl w:ilvl="1" w:tplc="2070A8FC">
      <w:start w:val="1"/>
      <w:numFmt w:val="bullet"/>
      <w:lvlText w:val="o"/>
      <w:lvlJc w:val="left"/>
      <w:pPr>
        <w:ind w:left="1440" w:hanging="360"/>
      </w:pPr>
      <w:rPr>
        <w:rFonts w:ascii="Courier New" w:hAnsi="Courier New" w:hint="default"/>
      </w:rPr>
    </w:lvl>
    <w:lvl w:ilvl="2" w:tplc="4CEC72A0">
      <w:start w:val="1"/>
      <w:numFmt w:val="bullet"/>
      <w:lvlText w:val=""/>
      <w:lvlJc w:val="left"/>
      <w:pPr>
        <w:ind w:left="2160" w:hanging="360"/>
      </w:pPr>
      <w:rPr>
        <w:rFonts w:ascii="Wingdings" w:hAnsi="Wingdings" w:hint="default"/>
      </w:rPr>
    </w:lvl>
    <w:lvl w:ilvl="3" w:tplc="CBBEC1BC">
      <w:start w:val="1"/>
      <w:numFmt w:val="bullet"/>
      <w:lvlText w:val=""/>
      <w:lvlJc w:val="left"/>
      <w:pPr>
        <w:ind w:left="2880" w:hanging="360"/>
      </w:pPr>
      <w:rPr>
        <w:rFonts w:ascii="Symbol" w:hAnsi="Symbol" w:hint="default"/>
      </w:rPr>
    </w:lvl>
    <w:lvl w:ilvl="4" w:tplc="FBF448E6">
      <w:start w:val="1"/>
      <w:numFmt w:val="bullet"/>
      <w:lvlText w:val="o"/>
      <w:lvlJc w:val="left"/>
      <w:pPr>
        <w:ind w:left="3600" w:hanging="360"/>
      </w:pPr>
      <w:rPr>
        <w:rFonts w:ascii="Courier New" w:hAnsi="Courier New" w:hint="default"/>
      </w:rPr>
    </w:lvl>
    <w:lvl w:ilvl="5" w:tplc="31A0310A">
      <w:start w:val="1"/>
      <w:numFmt w:val="bullet"/>
      <w:lvlText w:val=""/>
      <w:lvlJc w:val="left"/>
      <w:pPr>
        <w:ind w:left="4320" w:hanging="360"/>
      </w:pPr>
      <w:rPr>
        <w:rFonts w:ascii="Wingdings" w:hAnsi="Wingdings" w:hint="default"/>
      </w:rPr>
    </w:lvl>
    <w:lvl w:ilvl="6" w:tplc="AB6CD2B4">
      <w:start w:val="1"/>
      <w:numFmt w:val="bullet"/>
      <w:lvlText w:val=""/>
      <w:lvlJc w:val="left"/>
      <w:pPr>
        <w:ind w:left="5040" w:hanging="360"/>
      </w:pPr>
      <w:rPr>
        <w:rFonts w:ascii="Symbol" w:hAnsi="Symbol" w:hint="default"/>
      </w:rPr>
    </w:lvl>
    <w:lvl w:ilvl="7" w:tplc="CF20894C">
      <w:start w:val="1"/>
      <w:numFmt w:val="bullet"/>
      <w:lvlText w:val="o"/>
      <w:lvlJc w:val="left"/>
      <w:pPr>
        <w:ind w:left="5760" w:hanging="360"/>
      </w:pPr>
      <w:rPr>
        <w:rFonts w:ascii="Courier New" w:hAnsi="Courier New" w:hint="default"/>
      </w:rPr>
    </w:lvl>
    <w:lvl w:ilvl="8" w:tplc="B13AA5E2">
      <w:start w:val="1"/>
      <w:numFmt w:val="bullet"/>
      <w:lvlText w:val=""/>
      <w:lvlJc w:val="left"/>
      <w:pPr>
        <w:ind w:left="6480" w:hanging="360"/>
      </w:pPr>
      <w:rPr>
        <w:rFonts w:ascii="Wingdings" w:hAnsi="Wingdings" w:hint="default"/>
      </w:rPr>
    </w:lvl>
  </w:abstractNum>
  <w:abstractNum w:abstractNumId="35" w15:restartNumberingAfterBreak="0">
    <w:nsid w:val="651A51BC"/>
    <w:multiLevelType w:val="hybridMultilevel"/>
    <w:tmpl w:val="C5806550"/>
    <w:lvl w:ilvl="0" w:tplc="03D456A8">
      <w:start w:val="1"/>
      <w:numFmt w:val="bullet"/>
      <w:lvlText w:val=""/>
      <w:lvlJc w:val="left"/>
      <w:pPr>
        <w:ind w:left="720" w:hanging="360"/>
      </w:pPr>
      <w:rPr>
        <w:rFonts w:ascii="Symbol" w:hAnsi="Symbol" w:hint="default"/>
      </w:rPr>
    </w:lvl>
    <w:lvl w:ilvl="1" w:tplc="00086E76">
      <w:start w:val="1"/>
      <w:numFmt w:val="bullet"/>
      <w:lvlText w:val="o"/>
      <w:lvlJc w:val="left"/>
      <w:pPr>
        <w:ind w:left="1440" w:hanging="360"/>
      </w:pPr>
      <w:rPr>
        <w:rFonts w:ascii="Courier New" w:hAnsi="Courier New" w:hint="default"/>
      </w:rPr>
    </w:lvl>
    <w:lvl w:ilvl="2" w:tplc="3DECF7AE">
      <w:start w:val="1"/>
      <w:numFmt w:val="bullet"/>
      <w:lvlText w:val="■"/>
      <w:lvlJc w:val="left"/>
      <w:pPr>
        <w:ind w:left="2160" w:hanging="360"/>
      </w:pPr>
      <w:rPr>
        <w:rFonts w:ascii="Courier New" w:hAnsi="Courier New" w:hint="default"/>
      </w:rPr>
    </w:lvl>
    <w:lvl w:ilvl="3" w:tplc="5B80D004">
      <w:start w:val="1"/>
      <w:numFmt w:val="bullet"/>
      <w:lvlText w:val="●"/>
      <w:lvlJc w:val="left"/>
      <w:pPr>
        <w:ind w:left="2880" w:hanging="360"/>
      </w:pPr>
      <w:rPr>
        <w:rFonts w:ascii="Courier New" w:hAnsi="Courier New" w:hint="default"/>
      </w:rPr>
    </w:lvl>
    <w:lvl w:ilvl="4" w:tplc="E9BA1730">
      <w:start w:val="1"/>
      <w:numFmt w:val="bullet"/>
      <w:lvlText w:val="o"/>
      <w:lvlJc w:val="left"/>
      <w:pPr>
        <w:ind w:left="3600" w:hanging="360"/>
      </w:pPr>
      <w:rPr>
        <w:rFonts w:ascii="Courier New" w:hAnsi="Courier New" w:hint="default"/>
      </w:rPr>
    </w:lvl>
    <w:lvl w:ilvl="5" w:tplc="F880E8F8">
      <w:start w:val="1"/>
      <w:numFmt w:val="bullet"/>
      <w:lvlText w:val=""/>
      <w:lvlJc w:val="left"/>
      <w:pPr>
        <w:ind w:left="4320" w:hanging="360"/>
      </w:pPr>
      <w:rPr>
        <w:rFonts w:ascii="Wingdings" w:hAnsi="Wingdings" w:hint="default"/>
      </w:rPr>
    </w:lvl>
    <w:lvl w:ilvl="6" w:tplc="19620706">
      <w:start w:val="1"/>
      <w:numFmt w:val="bullet"/>
      <w:lvlText w:val=""/>
      <w:lvlJc w:val="left"/>
      <w:pPr>
        <w:ind w:left="5040" w:hanging="360"/>
      </w:pPr>
      <w:rPr>
        <w:rFonts w:ascii="Symbol" w:hAnsi="Symbol" w:hint="default"/>
      </w:rPr>
    </w:lvl>
    <w:lvl w:ilvl="7" w:tplc="D6843B10">
      <w:start w:val="1"/>
      <w:numFmt w:val="bullet"/>
      <w:lvlText w:val="o"/>
      <w:lvlJc w:val="left"/>
      <w:pPr>
        <w:ind w:left="5760" w:hanging="360"/>
      </w:pPr>
      <w:rPr>
        <w:rFonts w:ascii="Courier New" w:hAnsi="Courier New" w:hint="default"/>
      </w:rPr>
    </w:lvl>
    <w:lvl w:ilvl="8" w:tplc="58A07D4E">
      <w:start w:val="1"/>
      <w:numFmt w:val="bullet"/>
      <w:lvlText w:val=""/>
      <w:lvlJc w:val="left"/>
      <w:pPr>
        <w:ind w:left="6480" w:hanging="360"/>
      </w:pPr>
      <w:rPr>
        <w:rFonts w:ascii="Wingdings" w:hAnsi="Wingdings" w:hint="default"/>
      </w:rPr>
    </w:lvl>
  </w:abstractNum>
  <w:abstractNum w:abstractNumId="36" w15:restartNumberingAfterBreak="0">
    <w:nsid w:val="722FB9D1"/>
    <w:multiLevelType w:val="hybridMultilevel"/>
    <w:tmpl w:val="25AC9C30"/>
    <w:lvl w:ilvl="0" w:tplc="44DC33D2">
      <w:start w:val="1"/>
      <w:numFmt w:val="bullet"/>
      <w:lvlText w:val=""/>
      <w:lvlJc w:val="left"/>
      <w:pPr>
        <w:ind w:left="720" w:hanging="360"/>
      </w:pPr>
      <w:rPr>
        <w:rFonts w:ascii="Symbol" w:hAnsi="Symbol" w:hint="default"/>
      </w:rPr>
    </w:lvl>
    <w:lvl w:ilvl="1" w:tplc="73DC3AF4">
      <w:start w:val="1"/>
      <w:numFmt w:val="bullet"/>
      <w:lvlText w:val="o"/>
      <w:lvlJc w:val="left"/>
      <w:pPr>
        <w:ind w:left="1440" w:hanging="360"/>
      </w:pPr>
      <w:rPr>
        <w:rFonts w:ascii="Courier New" w:hAnsi="Courier New" w:hint="default"/>
      </w:rPr>
    </w:lvl>
    <w:lvl w:ilvl="2" w:tplc="2404EFDC">
      <w:start w:val="1"/>
      <w:numFmt w:val="bullet"/>
      <w:lvlText w:val=""/>
      <w:lvlJc w:val="left"/>
      <w:pPr>
        <w:ind w:left="2160" w:hanging="360"/>
      </w:pPr>
      <w:rPr>
        <w:rFonts w:ascii="Wingdings" w:hAnsi="Wingdings" w:hint="default"/>
      </w:rPr>
    </w:lvl>
    <w:lvl w:ilvl="3" w:tplc="570832D6">
      <w:start w:val="1"/>
      <w:numFmt w:val="bullet"/>
      <w:lvlText w:val=""/>
      <w:lvlJc w:val="left"/>
      <w:pPr>
        <w:ind w:left="2880" w:hanging="360"/>
      </w:pPr>
      <w:rPr>
        <w:rFonts w:ascii="Symbol" w:hAnsi="Symbol" w:hint="default"/>
      </w:rPr>
    </w:lvl>
    <w:lvl w:ilvl="4" w:tplc="9E20B47E">
      <w:start w:val="1"/>
      <w:numFmt w:val="bullet"/>
      <w:lvlText w:val="o"/>
      <w:lvlJc w:val="left"/>
      <w:pPr>
        <w:ind w:left="3600" w:hanging="360"/>
      </w:pPr>
      <w:rPr>
        <w:rFonts w:ascii="Courier New" w:hAnsi="Courier New" w:hint="default"/>
      </w:rPr>
    </w:lvl>
    <w:lvl w:ilvl="5" w:tplc="F446A61E">
      <w:start w:val="1"/>
      <w:numFmt w:val="bullet"/>
      <w:lvlText w:val=""/>
      <w:lvlJc w:val="left"/>
      <w:pPr>
        <w:ind w:left="4320" w:hanging="360"/>
      </w:pPr>
      <w:rPr>
        <w:rFonts w:ascii="Wingdings" w:hAnsi="Wingdings" w:hint="default"/>
      </w:rPr>
    </w:lvl>
    <w:lvl w:ilvl="6" w:tplc="4884608C">
      <w:start w:val="1"/>
      <w:numFmt w:val="bullet"/>
      <w:lvlText w:val=""/>
      <w:lvlJc w:val="left"/>
      <w:pPr>
        <w:ind w:left="5040" w:hanging="360"/>
      </w:pPr>
      <w:rPr>
        <w:rFonts w:ascii="Symbol" w:hAnsi="Symbol" w:hint="default"/>
      </w:rPr>
    </w:lvl>
    <w:lvl w:ilvl="7" w:tplc="2EEEE616">
      <w:start w:val="1"/>
      <w:numFmt w:val="bullet"/>
      <w:lvlText w:val="o"/>
      <w:lvlJc w:val="left"/>
      <w:pPr>
        <w:ind w:left="5760" w:hanging="360"/>
      </w:pPr>
      <w:rPr>
        <w:rFonts w:ascii="Courier New" w:hAnsi="Courier New" w:hint="default"/>
      </w:rPr>
    </w:lvl>
    <w:lvl w:ilvl="8" w:tplc="8F1E05E8">
      <w:start w:val="1"/>
      <w:numFmt w:val="bullet"/>
      <w:lvlText w:val=""/>
      <w:lvlJc w:val="left"/>
      <w:pPr>
        <w:ind w:left="6480" w:hanging="360"/>
      </w:pPr>
      <w:rPr>
        <w:rFonts w:ascii="Wingdings" w:hAnsi="Wingdings" w:hint="default"/>
      </w:rPr>
    </w:lvl>
  </w:abstractNum>
  <w:abstractNum w:abstractNumId="37" w15:restartNumberingAfterBreak="0">
    <w:nsid w:val="73C140C9"/>
    <w:multiLevelType w:val="hybridMultilevel"/>
    <w:tmpl w:val="863E6804"/>
    <w:lvl w:ilvl="0" w:tplc="F96C4D62">
      <w:start w:val="1"/>
      <w:numFmt w:val="bullet"/>
      <w:lvlText w:val=""/>
      <w:lvlJc w:val="left"/>
      <w:pPr>
        <w:ind w:left="720" w:hanging="360"/>
      </w:pPr>
      <w:rPr>
        <w:rFonts w:ascii="Symbol" w:hAnsi="Symbol" w:hint="default"/>
      </w:rPr>
    </w:lvl>
    <w:lvl w:ilvl="1" w:tplc="FA0C207C">
      <w:start w:val="1"/>
      <w:numFmt w:val="bullet"/>
      <w:lvlText w:val="o"/>
      <w:lvlJc w:val="left"/>
      <w:pPr>
        <w:ind w:left="1440" w:hanging="360"/>
      </w:pPr>
      <w:rPr>
        <w:rFonts w:ascii="Courier New" w:hAnsi="Courier New" w:hint="default"/>
      </w:rPr>
    </w:lvl>
    <w:lvl w:ilvl="2" w:tplc="8B4A33EE">
      <w:start w:val="1"/>
      <w:numFmt w:val="bullet"/>
      <w:lvlText w:val=""/>
      <w:lvlJc w:val="left"/>
      <w:pPr>
        <w:ind w:left="2160" w:hanging="360"/>
      </w:pPr>
      <w:rPr>
        <w:rFonts w:ascii="Wingdings" w:hAnsi="Wingdings" w:hint="default"/>
      </w:rPr>
    </w:lvl>
    <w:lvl w:ilvl="3" w:tplc="90349A52">
      <w:start w:val="1"/>
      <w:numFmt w:val="bullet"/>
      <w:lvlText w:val=""/>
      <w:lvlJc w:val="left"/>
      <w:pPr>
        <w:ind w:left="2880" w:hanging="360"/>
      </w:pPr>
      <w:rPr>
        <w:rFonts w:ascii="Symbol" w:hAnsi="Symbol" w:hint="default"/>
      </w:rPr>
    </w:lvl>
    <w:lvl w:ilvl="4" w:tplc="C52CA5D6">
      <w:start w:val="1"/>
      <w:numFmt w:val="bullet"/>
      <w:lvlText w:val="o"/>
      <w:lvlJc w:val="left"/>
      <w:pPr>
        <w:ind w:left="3600" w:hanging="360"/>
      </w:pPr>
      <w:rPr>
        <w:rFonts w:ascii="Courier New" w:hAnsi="Courier New" w:hint="default"/>
      </w:rPr>
    </w:lvl>
    <w:lvl w:ilvl="5" w:tplc="A51A4166">
      <w:start w:val="1"/>
      <w:numFmt w:val="bullet"/>
      <w:lvlText w:val=""/>
      <w:lvlJc w:val="left"/>
      <w:pPr>
        <w:ind w:left="4320" w:hanging="360"/>
      </w:pPr>
      <w:rPr>
        <w:rFonts w:ascii="Wingdings" w:hAnsi="Wingdings" w:hint="default"/>
      </w:rPr>
    </w:lvl>
    <w:lvl w:ilvl="6" w:tplc="46DE4268">
      <w:start w:val="1"/>
      <w:numFmt w:val="bullet"/>
      <w:lvlText w:val=""/>
      <w:lvlJc w:val="left"/>
      <w:pPr>
        <w:ind w:left="5040" w:hanging="360"/>
      </w:pPr>
      <w:rPr>
        <w:rFonts w:ascii="Symbol" w:hAnsi="Symbol" w:hint="default"/>
      </w:rPr>
    </w:lvl>
    <w:lvl w:ilvl="7" w:tplc="F25686F2">
      <w:start w:val="1"/>
      <w:numFmt w:val="bullet"/>
      <w:lvlText w:val="o"/>
      <w:lvlJc w:val="left"/>
      <w:pPr>
        <w:ind w:left="5760" w:hanging="360"/>
      </w:pPr>
      <w:rPr>
        <w:rFonts w:ascii="Courier New" w:hAnsi="Courier New" w:hint="default"/>
      </w:rPr>
    </w:lvl>
    <w:lvl w:ilvl="8" w:tplc="9A3EC16A">
      <w:start w:val="1"/>
      <w:numFmt w:val="bullet"/>
      <w:lvlText w:val=""/>
      <w:lvlJc w:val="left"/>
      <w:pPr>
        <w:ind w:left="6480" w:hanging="360"/>
      </w:pPr>
      <w:rPr>
        <w:rFonts w:ascii="Wingdings" w:hAnsi="Wingdings" w:hint="default"/>
      </w:rPr>
    </w:lvl>
  </w:abstractNum>
  <w:abstractNum w:abstractNumId="38" w15:restartNumberingAfterBreak="0">
    <w:nsid w:val="751C9801"/>
    <w:multiLevelType w:val="hybridMultilevel"/>
    <w:tmpl w:val="6C8E054C"/>
    <w:lvl w:ilvl="0" w:tplc="7D605912">
      <w:start w:val="1"/>
      <w:numFmt w:val="bullet"/>
      <w:lvlText w:val=""/>
      <w:lvlJc w:val="left"/>
      <w:pPr>
        <w:ind w:left="1080" w:hanging="360"/>
      </w:pPr>
      <w:rPr>
        <w:rFonts w:ascii="Symbol" w:hAnsi="Symbol" w:hint="default"/>
      </w:rPr>
    </w:lvl>
    <w:lvl w:ilvl="1" w:tplc="640E0848">
      <w:start w:val="1"/>
      <w:numFmt w:val="bullet"/>
      <w:lvlText w:val="o"/>
      <w:lvlJc w:val="left"/>
      <w:pPr>
        <w:ind w:left="1800" w:hanging="360"/>
      </w:pPr>
      <w:rPr>
        <w:rFonts w:ascii="Courier New" w:hAnsi="Courier New" w:hint="default"/>
      </w:rPr>
    </w:lvl>
    <w:lvl w:ilvl="2" w:tplc="FB06C30C">
      <w:start w:val="1"/>
      <w:numFmt w:val="bullet"/>
      <w:lvlText w:val=""/>
      <w:lvlJc w:val="left"/>
      <w:pPr>
        <w:ind w:left="2520" w:hanging="360"/>
      </w:pPr>
      <w:rPr>
        <w:rFonts w:ascii="Wingdings" w:hAnsi="Wingdings" w:hint="default"/>
      </w:rPr>
    </w:lvl>
    <w:lvl w:ilvl="3" w:tplc="48EAC350">
      <w:start w:val="1"/>
      <w:numFmt w:val="bullet"/>
      <w:lvlText w:val=""/>
      <w:lvlJc w:val="left"/>
      <w:pPr>
        <w:ind w:left="3240" w:hanging="360"/>
      </w:pPr>
      <w:rPr>
        <w:rFonts w:ascii="Symbol" w:hAnsi="Symbol" w:hint="default"/>
      </w:rPr>
    </w:lvl>
    <w:lvl w:ilvl="4" w:tplc="8A3C8256">
      <w:start w:val="1"/>
      <w:numFmt w:val="bullet"/>
      <w:lvlText w:val="o"/>
      <w:lvlJc w:val="left"/>
      <w:pPr>
        <w:ind w:left="3960" w:hanging="360"/>
      </w:pPr>
      <w:rPr>
        <w:rFonts w:ascii="Courier New" w:hAnsi="Courier New" w:hint="default"/>
      </w:rPr>
    </w:lvl>
    <w:lvl w:ilvl="5" w:tplc="A968AAE4">
      <w:start w:val="1"/>
      <w:numFmt w:val="bullet"/>
      <w:lvlText w:val=""/>
      <w:lvlJc w:val="left"/>
      <w:pPr>
        <w:ind w:left="4680" w:hanging="360"/>
      </w:pPr>
      <w:rPr>
        <w:rFonts w:ascii="Wingdings" w:hAnsi="Wingdings" w:hint="default"/>
      </w:rPr>
    </w:lvl>
    <w:lvl w:ilvl="6" w:tplc="60980248">
      <w:start w:val="1"/>
      <w:numFmt w:val="bullet"/>
      <w:lvlText w:val=""/>
      <w:lvlJc w:val="left"/>
      <w:pPr>
        <w:ind w:left="5400" w:hanging="360"/>
      </w:pPr>
      <w:rPr>
        <w:rFonts w:ascii="Symbol" w:hAnsi="Symbol" w:hint="default"/>
      </w:rPr>
    </w:lvl>
    <w:lvl w:ilvl="7" w:tplc="F3D01C72">
      <w:start w:val="1"/>
      <w:numFmt w:val="bullet"/>
      <w:lvlText w:val="o"/>
      <w:lvlJc w:val="left"/>
      <w:pPr>
        <w:ind w:left="6120" w:hanging="360"/>
      </w:pPr>
      <w:rPr>
        <w:rFonts w:ascii="Courier New" w:hAnsi="Courier New" w:hint="default"/>
      </w:rPr>
    </w:lvl>
    <w:lvl w:ilvl="8" w:tplc="A59A876C">
      <w:start w:val="1"/>
      <w:numFmt w:val="bullet"/>
      <w:lvlText w:val=""/>
      <w:lvlJc w:val="left"/>
      <w:pPr>
        <w:ind w:left="6840" w:hanging="360"/>
      </w:pPr>
      <w:rPr>
        <w:rFonts w:ascii="Wingdings" w:hAnsi="Wingdings" w:hint="default"/>
      </w:rPr>
    </w:lvl>
  </w:abstractNum>
  <w:abstractNum w:abstractNumId="39" w15:restartNumberingAfterBreak="0">
    <w:nsid w:val="757077F8"/>
    <w:multiLevelType w:val="hybridMultilevel"/>
    <w:tmpl w:val="CC102DA2"/>
    <w:lvl w:ilvl="0" w:tplc="ECDC741E">
      <w:start w:val="1"/>
      <w:numFmt w:val="bullet"/>
      <w:lvlText w:val=""/>
      <w:lvlJc w:val="left"/>
      <w:pPr>
        <w:ind w:left="720" w:hanging="360"/>
      </w:pPr>
      <w:rPr>
        <w:rFonts w:ascii="Symbol" w:hAnsi="Symbol" w:hint="default"/>
      </w:rPr>
    </w:lvl>
    <w:lvl w:ilvl="1" w:tplc="005C3BB4">
      <w:start w:val="1"/>
      <w:numFmt w:val="bullet"/>
      <w:lvlText w:val="o"/>
      <w:lvlJc w:val="left"/>
      <w:pPr>
        <w:ind w:left="1440" w:hanging="360"/>
      </w:pPr>
      <w:rPr>
        <w:rFonts w:ascii="Courier New" w:hAnsi="Courier New" w:hint="default"/>
      </w:rPr>
    </w:lvl>
    <w:lvl w:ilvl="2" w:tplc="E6F4C906">
      <w:start w:val="1"/>
      <w:numFmt w:val="bullet"/>
      <w:lvlText w:val=""/>
      <w:lvlJc w:val="left"/>
      <w:pPr>
        <w:ind w:left="2160" w:hanging="360"/>
      </w:pPr>
      <w:rPr>
        <w:rFonts w:ascii="Wingdings" w:hAnsi="Wingdings" w:hint="default"/>
      </w:rPr>
    </w:lvl>
    <w:lvl w:ilvl="3" w:tplc="9042B8E8">
      <w:start w:val="1"/>
      <w:numFmt w:val="bullet"/>
      <w:lvlText w:val=""/>
      <w:lvlJc w:val="left"/>
      <w:pPr>
        <w:ind w:left="2880" w:hanging="360"/>
      </w:pPr>
      <w:rPr>
        <w:rFonts w:ascii="Symbol" w:hAnsi="Symbol" w:hint="default"/>
      </w:rPr>
    </w:lvl>
    <w:lvl w:ilvl="4" w:tplc="4B4AC39E">
      <w:start w:val="1"/>
      <w:numFmt w:val="bullet"/>
      <w:lvlText w:val="o"/>
      <w:lvlJc w:val="left"/>
      <w:pPr>
        <w:ind w:left="3600" w:hanging="360"/>
      </w:pPr>
      <w:rPr>
        <w:rFonts w:ascii="Courier New" w:hAnsi="Courier New" w:hint="default"/>
      </w:rPr>
    </w:lvl>
    <w:lvl w:ilvl="5" w:tplc="0F7C78B6">
      <w:start w:val="1"/>
      <w:numFmt w:val="bullet"/>
      <w:lvlText w:val=""/>
      <w:lvlJc w:val="left"/>
      <w:pPr>
        <w:ind w:left="4320" w:hanging="360"/>
      </w:pPr>
      <w:rPr>
        <w:rFonts w:ascii="Wingdings" w:hAnsi="Wingdings" w:hint="default"/>
      </w:rPr>
    </w:lvl>
    <w:lvl w:ilvl="6" w:tplc="5AACDC00">
      <w:start w:val="1"/>
      <w:numFmt w:val="bullet"/>
      <w:lvlText w:val=""/>
      <w:lvlJc w:val="left"/>
      <w:pPr>
        <w:ind w:left="5040" w:hanging="360"/>
      </w:pPr>
      <w:rPr>
        <w:rFonts w:ascii="Symbol" w:hAnsi="Symbol" w:hint="default"/>
      </w:rPr>
    </w:lvl>
    <w:lvl w:ilvl="7" w:tplc="87020172">
      <w:start w:val="1"/>
      <w:numFmt w:val="bullet"/>
      <w:lvlText w:val="o"/>
      <w:lvlJc w:val="left"/>
      <w:pPr>
        <w:ind w:left="5760" w:hanging="360"/>
      </w:pPr>
      <w:rPr>
        <w:rFonts w:ascii="Courier New" w:hAnsi="Courier New" w:hint="default"/>
      </w:rPr>
    </w:lvl>
    <w:lvl w:ilvl="8" w:tplc="D338BFD4">
      <w:start w:val="1"/>
      <w:numFmt w:val="bullet"/>
      <w:lvlText w:val=""/>
      <w:lvlJc w:val="left"/>
      <w:pPr>
        <w:ind w:left="6480" w:hanging="360"/>
      </w:pPr>
      <w:rPr>
        <w:rFonts w:ascii="Wingdings" w:hAnsi="Wingdings" w:hint="default"/>
      </w:rPr>
    </w:lvl>
  </w:abstractNum>
  <w:abstractNum w:abstractNumId="40" w15:restartNumberingAfterBreak="0">
    <w:nsid w:val="78D830C0"/>
    <w:multiLevelType w:val="hybridMultilevel"/>
    <w:tmpl w:val="797019BA"/>
    <w:lvl w:ilvl="0" w:tplc="710E9384">
      <w:start w:val="1"/>
      <w:numFmt w:val="bullet"/>
      <w:lvlText w:val=""/>
      <w:lvlJc w:val="left"/>
      <w:pPr>
        <w:ind w:left="1080" w:hanging="360"/>
      </w:pPr>
      <w:rPr>
        <w:rFonts w:ascii="Symbol" w:hAnsi="Symbol" w:hint="default"/>
      </w:rPr>
    </w:lvl>
    <w:lvl w:ilvl="1" w:tplc="BB762428">
      <w:start w:val="1"/>
      <w:numFmt w:val="bullet"/>
      <w:lvlText w:val="o"/>
      <w:lvlJc w:val="left"/>
      <w:pPr>
        <w:ind w:left="1800" w:hanging="360"/>
      </w:pPr>
      <w:rPr>
        <w:rFonts w:ascii="Courier New" w:hAnsi="Courier New" w:hint="default"/>
      </w:rPr>
    </w:lvl>
    <w:lvl w:ilvl="2" w:tplc="5FB4071A">
      <w:start w:val="1"/>
      <w:numFmt w:val="bullet"/>
      <w:lvlText w:val=""/>
      <w:lvlJc w:val="left"/>
      <w:pPr>
        <w:ind w:left="2520" w:hanging="360"/>
      </w:pPr>
      <w:rPr>
        <w:rFonts w:ascii="Wingdings" w:hAnsi="Wingdings" w:hint="default"/>
      </w:rPr>
    </w:lvl>
    <w:lvl w:ilvl="3" w:tplc="D436BF84">
      <w:start w:val="1"/>
      <w:numFmt w:val="bullet"/>
      <w:lvlText w:val=""/>
      <w:lvlJc w:val="left"/>
      <w:pPr>
        <w:ind w:left="3240" w:hanging="360"/>
      </w:pPr>
      <w:rPr>
        <w:rFonts w:ascii="Symbol" w:hAnsi="Symbol" w:hint="default"/>
      </w:rPr>
    </w:lvl>
    <w:lvl w:ilvl="4" w:tplc="BD201FFC">
      <w:start w:val="1"/>
      <w:numFmt w:val="bullet"/>
      <w:lvlText w:val="o"/>
      <w:lvlJc w:val="left"/>
      <w:pPr>
        <w:ind w:left="3960" w:hanging="360"/>
      </w:pPr>
      <w:rPr>
        <w:rFonts w:ascii="Courier New" w:hAnsi="Courier New" w:hint="default"/>
      </w:rPr>
    </w:lvl>
    <w:lvl w:ilvl="5" w:tplc="590EC1BA">
      <w:start w:val="1"/>
      <w:numFmt w:val="bullet"/>
      <w:lvlText w:val=""/>
      <w:lvlJc w:val="left"/>
      <w:pPr>
        <w:ind w:left="4680" w:hanging="360"/>
      </w:pPr>
      <w:rPr>
        <w:rFonts w:ascii="Wingdings" w:hAnsi="Wingdings" w:hint="default"/>
      </w:rPr>
    </w:lvl>
    <w:lvl w:ilvl="6" w:tplc="90FA5376">
      <w:start w:val="1"/>
      <w:numFmt w:val="bullet"/>
      <w:lvlText w:val=""/>
      <w:lvlJc w:val="left"/>
      <w:pPr>
        <w:ind w:left="5400" w:hanging="360"/>
      </w:pPr>
      <w:rPr>
        <w:rFonts w:ascii="Symbol" w:hAnsi="Symbol" w:hint="default"/>
      </w:rPr>
    </w:lvl>
    <w:lvl w:ilvl="7" w:tplc="530E9F80">
      <w:start w:val="1"/>
      <w:numFmt w:val="bullet"/>
      <w:lvlText w:val="o"/>
      <w:lvlJc w:val="left"/>
      <w:pPr>
        <w:ind w:left="6120" w:hanging="360"/>
      </w:pPr>
      <w:rPr>
        <w:rFonts w:ascii="Courier New" w:hAnsi="Courier New" w:hint="default"/>
      </w:rPr>
    </w:lvl>
    <w:lvl w:ilvl="8" w:tplc="8F52D9CA">
      <w:start w:val="1"/>
      <w:numFmt w:val="bullet"/>
      <w:lvlText w:val=""/>
      <w:lvlJc w:val="left"/>
      <w:pPr>
        <w:ind w:left="6840" w:hanging="360"/>
      </w:pPr>
      <w:rPr>
        <w:rFonts w:ascii="Wingdings" w:hAnsi="Wingdings" w:hint="default"/>
      </w:rPr>
    </w:lvl>
  </w:abstractNum>
  <w:abstractNum w:abstractNumId="41" w15:restartNumberingAfterBreak="0">
    <w:nsid w:val="79720251"/>
    <w:multiLevelType w:val="hybridMultilevel"/>
    <w:tmpl w:val="45D2F2F8"/>
    <w:lvl w:ilvl="0" w:tplc="A9B8A638">
      <w:start w:val="1"/>
      <w:numFmt w:val="bullet"/>
      <w:lvlText w:val=""/>
      <w:lvlJc w:val="left"/>
      <w:pPr>
        <w:ind w:left="720" w:hanging="360"/>
      </w:pPr>
      <w:rPr>
        <w:rFonts w:ascii="Symbol" w:hAnsi="Symbol" w:hint="default"/>
      </w:rPr>
    </w:lvl>
    <w:lvl w:ilvl="1" w:tplc="54D29084">
      <w:start w:val="1"/>
      <w:numFmt w:val="bullet"/>
      <w:lvlText w:val="o"/>
      <w:lvlJc w:val="left"/>
      <w:pPr>
        <w:ind w:left="1440" w:hanging="360"/>
      </w:pPr>
      <w:rPr>
        <w:rFonts w:ascii="Courier New" w:hAnsi="Courier New" w:hint="default"/>
      </w:rPr>
    </w:lvl>
    <w:lvl w:ilvl="2" w:tplc="904ADCC0">
      <w:start w:val="1"/>
      <w:numFmt w:val="bullet"/>
      <w:lvlText w:val=""/>
      <w:lvlJc w:val="left"/>
      <w:pPr>
        <w:ind w:left="2160" w:hanging="360"/>
      </w:pPr>
      <w:rPr>
        <w:rFonts w:ascii="Wingdings" w:hAnsi="Wingdings" w:hint="default"/>
      </w:rPr>
    </w:lvl>
    <w:lvl w:ilvl="3" w:tplc="4CBC4C9E">
      <w:start w:val="1"/>
      <w:numFmt w:val="bullet"/>
      <w:lvlText w:val=""/>
      <w:lvlJc w:val="left"/>
      <w:pPr>
        <w:ind w:left="2880" w:hanging="360"/>
      </w:pPr>
      <w:rPr>
        <w:rFonts w:ascii="Symbol" w:hAnsi="Symbol" w:hint="default"/>
      </w:rPr>
    </w:lvl>
    <w:lvl w:ilvl="4" w:tplc="C86EBE56">
      <w:start w:val="1"/>
      <w:numFmt w:val="bullet"/>
      <w:lvlText w:val="o"/>
      <w:lvlJc w:val="left"/>
      <w:pPr>
        <w:ind w:left="3600" w:hanging="360"/>
      </w:pPr>
      <w:rPr>
        <w:rFonts w:ascii="Courier New" w:hAnsi="Courier New" w:hint="default"/>
      </w:rPr>
    </w:lvl>
    <w:lvl w:ilvl="5" w:tplc="5DEEE750">
      <w:start w:val="1"/>
      <w:numFmt w:val="bullet"/>
      <w:lvlText w:val=""/>
      <w:lvlJc w:val="left"/>
      <w:pPr>
        <w:ind w:left="4320" w:hanging="360"/>
      </w:pPr>
      <w:rPr>
        <w:rFonts w:ascii="Wingdings" w:hAnsi="Wingdings" w:hint="default"/>
      </w:rPr>
    </w:lvl>
    <w:lvl w:ilvl="6" w:tplc="9CC24124">
      <w:start w:val="1"/>
      <w:numFmt w:val="bullet"/>
      <w:lvlText w:val=""/>
      <w:lvlJc w:val="left"/>
      <w:pPr>
        <w:ind w:left="5040" w:hanging="360"/>
      </w:pPr>
      <w:rPr>
        <w:rFonts w:ascii="Symbol" w:hAnsi="Symbol" w:hint="default"/>
      </w:rPr>
    </w:lvl>
    <w:lvl w:ilvl="7" w:tplc="83F84FB6">
      <w:start w:val="1"/>
      <w:numFmt w:val="bullet"/>
      <w:lvlText w:val="o"/>
      <w:lvlJc w:val="left"/>
      <w:pPr>
        <w:ind w:left="5760" w:hanging="360"/>
      </w:pPr>
      <w:rPr>
        <w:rFonts w:ascii="Courier New" w:hAnsi="Courier New" w:hint="default"/>
      </w:rPr>
    </w:lvl>
    <w:lvl w:ilvl="8" w:tplc="4B4C3518">
      <w:start w:val="1"/>
      <w:numFmt w:val="bullet"/>
      <w:lvlText w:val=""/>
      <w:lvlJc w:val="left"/>
      <w:pPr>
        <w:ind w:left="6480" w:hanging="360"/>
      </w:pPr>
      <w:rPr>
        <w:rFonts w:ascii="Wingdings" w:hAnsi="Wingdings" w:hint="default"/>
      </w:rPr>
    </w:lvl>
  </w:abstractNum>
  <w:abstractNum w:abstractNumId="42" w15:restartNumberingAfterBreak="0">
    <w:nsid w:val="7C61F744"/>
    <w:multiLevelType w:val="hybridMultilevel"/>
    <w:tmpl w:val="E16A4B70"/>
    <w:lvl w:ilvl="0" w:tplc="9D8A6022">
      <w:start w:val="1"/>
      <w:numFmt w:val="bullet"/>
      <w:lvlText w:val=""/>
      <w:lvlJc w:val="left"/>
      <w:pPr>
        <w:ind w:left="720" w:hanging="360"/>
      </w:pPr>
      <w:rPr>
        <w:rFonts w:ascii="Symbol" w:hAnsi="Symbol" w:hint="default"/>
      </w:rPr>
    </w:lvl>
    <w:lvl w:ilvl="1" w:tplc="8CC6034C">
      <w:start w:val="1"/>
      <w:numFmt w:val="bullet"/>
      <w:lvlText w:val="o"/>
      <w:lvlJc w:val="left"/>
      <w:pPr>
        <w:ind w:left="1440" w:hanging="360"/>
      </w:pPr>
      <w:rPr>
        <w:rFonts w:ascii="Courier New" w:hAnsi="Courier New" w:hint="default"/>
      </w:rPr>
    </w:lvl>
    <w:lvl w:ilvl="2" w:tplc="F2EC09C2">
      <w:start w:val="1"/>
      <w:numFmt w:val="bullet"/>
      <w:lvlText w:val=""/>
      <w:lvlJc w:val="left"/>
      <w:pPr>
        <w:ind w:left="2160" w:hanging="360"/>
      </w:pPr>
      <w:rPr>
        <w:rFonts w:ascii="Wingdings" w:hAnsi="Wingdings" w:hint="default"/>
      </w:rPr>
    </w:lvl>
    <w:lvl w:ilvl="3" w:tplc="9976C208">
      <w:start w:val="1"/>
      <w:numFmt w:val="bullet"/>
      <w:lvlText w:val=""/>
      <w:lvlJc w:val="left"/>
      <w:pPr>
        <w:ind w:left="2880" w:hanging="360"/>
      </w:pPr>
      <w:rPr>
        <w:rFonts w:ascii="Symbol" w:hAnsi="Symbol" w:hint="default"/>
      </w:rPr>
    </w:lvl>
    <w:lvl w:ilvl="4" w:tplc="697AD3E8">
      <w:start w:val="1"/>
      <w:numFmt w:val="bullet"/>
      <w:lvlText w:val="o"/>
      <w:lvlJc w:val="left"/>
      <w:pPr>
        <w:ind w:left="3600" w:hanging="360"/>
      </w:pPr>
      <w:rPr>
        <w:rFonts w:ascii="Courier New" w:hAnsi="Courier New" w:hint="default"/>
      </w:rPr>
    </w:lvl>
    <w:lvl w:ilvl="5" w:tplc="0FE8B826">
      <w:start w:val="1"/>
      <w:numFmt w:val="bullet"/>
      <w:lvlText w:val=""/>
      <w:lvlJc w:val="left"/>
      <w:pPr>
        <w:ind w:left="4320" w:hanging="360"/>
      </w:pPr>
      <w:rPr>
        <w:rFonts w:ascii="Wingdings" w:hAnsi="Wingdings" w:hint="default"/>
      </w:rPr>
    </w:lvl>
    <w:lvl w:ilvl="6" w:tplc="FB5EF7E8">
      <w:start w:val="1"/>
      <w:numFmt w:val="bullet"/>
      <w:lvlText w:val=""/>
      <w:lvlJc w:val="left"/>
      <w:pPr>
        <w:ind w:left="5040" w:hanging="360"/>
      </w:pPr>
      <w:rPr>
        <w:rFonts w:ascii="Symbol" w:hAnsi="Symbol" w:hint="default"/>
      </w:rPr>
    </w:lvl>
    <w:lvl w:ilvl="7" w:tplc="2916AC6C">
      <w:start w:val="1"/>
      <w:numFmt w:val="bullet"/>
      <w:lvlText w:val="o"/>
      <w:lvlJc w:val="left"/>
      <w:pPr>
        <w:ind w:left="5760" w:hanging="360"/>
      </w:pPr>
      <w:rPr>
        <w:rFonts w:ascii="Courier New" w:hAnsi="Courier New" w:hint="default"/>
      </w:rPr>
    </w:lvl>
    <w:lvl w:ilvl="8" w:tplc="32E02E8C">
      <w:start w:val="1"/>
      <w:numFmt w:val="bullet"/>
      <w:lvlText w:val=""/>
      <w:lvlJc w:val="left"/>
      <w:pPr>
        <w:ind w:left="6480" w:hanging="360"/>
      </w:pPr>
      <w:rPr>
        <w:rFonts w:ascii="Wingdings" w:hAnsi="Wingdings" w:hint="default"/>
      </w:rPr>
    </w:lvl>
  </w:abstractNum>
  <w:abstractNum w:abstractNumId="43" w15:restartNumberingAfterBreak="0">
    <w:nsid w:val="7EBD1636"/>
    <w:multiLevelType w:val="hybridMultilevel"/>
    <w:tmpl w:val="C37630AA"/>
    <w:lvl w:ilvl="0" w:tplc="3BE2DC9A">
      <w:start w:val="1"/>
      <w:numFmt w:val="bullet"/>
      <w:lvlText w:val=""/>
      <w:lvlJc w:val="left"/>
      <w:pPr>
        <w:ind w:left="720" w:hanging="360"/>
      </w:pPr>
      <w:rPr>
        <w:rFonts w:ascii="Symbol" w:hAnsi="Symbol" w:hint="default"/>
      </w:rPr>
    </w:lvl>
    <w:lvl w:ilvl="1" w:tplc="7F6EFD26">
      <w:start w:val="1"/>
      <w:numFmt w:val="bullet"/>
      <w:lvlText w:val=""/>
      <w:lvlJc w:val="left"/>
      <w:pPr>
        <w:ind w:left="1440" w:hanging="360"/>
      </w:pPr>
      <w:rPr>
        <w:rFonts w:ascii="Symbol" w:hAnsi="Symbol" w:hint="default"/>
      </w:rPr>
    </w:lvl>
    <w:lvl w:ilvl="2" w:tplc="525A9918">
      <w:start w:val="1"/>
      <w:numFmt w:val="bullet"/>
      <w:lvlText w:val=""/>
      <w:lvlJc w:val="left"/>
      <w:pPr>
        <w:ind w:left="2160" w:hanging="360"/>
      </w:pPr>
      <w:rPr>
        <w:rFonts w:ascii="Wingdings" w:hAnsi="Wingdings" w:hint="default"/>
      </w:rPr>
    </w:lvl>
    <w:lvl w:ilvl="3" w:tplc="CA385CAA">
      <w:start w:val="1"/>
      <w:numFmt w:val="bullet"/>
      <w:lvlText w:val=""/>
      <w:lvlJc w:val="left"/>
      <w:pPr>
        <w:ind w:left="2880" w:hanging="360"/>
      </w:pPr>
      <w:rPr>
        <w:rFonts w:ascii="Symbol" w:hAnsi="Symbol" w:hint="default"/>
      </w:rPr>
    </w:lvl>
    <w:lvl w:ilvl="4" w:tplc="64F21006">
      <w:start w:val="1"/>
      <w:numFmt w:val="bullet"/>
      <w:lvlText w:val="o"/>
      <w:lvlJc w:val="left"/>
      <w:pPr>
        <w:ind w:left="3600" w:hanging="360"/>
      </w:pPr>
      <w:rPr>
        <w:rFonts w:ascii="Courier New" w:hAnsi="Courier New" w:hint="default"/>
      </w:rPr>
    </w:lvl>
    <w:lvl w:ilvl="5" w:tplc="04962EB2">
      <w:start w:val="1"/>
      <w:numFmt w:val="bullet"/>
      <w:lvlText w:val=""/>
      <w:lvlJc w:val="left"/>
      <w:pPr>
        <w:ind w:left="4320" w:hanging="360"/>
      </w:pPr>
      <w:rPr>
        <w:rFonts w:ascii="Wingdings" w:hAnsi="Wingdings" w:hint="default"/>
      </w:rPr>
    </w:lvl>
    <w:lvl w:ilvl="6" w:tplc="BA746EC0">
      <w:start w:val="1"/>
      <w:numFmt w:val="bullet"/>
      <w:lvlText w:val=""/>
      <w:lvlJc w:val="left"/>
      <w:pPr>
        <w:ind w:left="5040" w:hanging="360"/>
      </w:pPr>
      <w:rPr>
        <w:rFonts w:ascii="Symbol" w:hAnsi="Symbol" w:hint="default"/>
      </w:rPr>
    </w:lvl>
    <w:lvl w:ilvl="7" w:tplc="4200646A">
      <w:start w:val="1"/>
      <w:numFmt w:val="bullet"/>
      <w:lvlText w:val="o"/>
      <w:lvlJc w:val="left"/>
      <w:pPr>
        <w:ind w:left="5760" w:hanging="360"/>
      </w:pPr>
      <w:rPr>
        <w:rFonts w:ascii="Courier New" w:hAnsi="Courier New" w:hint="default"/>
      </w:rPr>
    </w:lvl>
    <w:lvl w:ilvl="8" w:tplc="A2505B0A">
      <w:start w:val="1"/>
      <w:numFmt w:val="bullet"/>
      <w:lvlText w:val=""/>
      <w:lvlJc w:val="left"/>
      <w:pPr>
        <w:ind w:left="6480" w:hanging="360"/>
      </w:pPr>
      <w:rPr>
        <w:rFonts w:ascii="Wingdings" w:hAnsi="Wingdings" w:hint="default"/>
      </w:rPr>
    </w:lvl>
  </w:abstractNum>
  <w:abstractNum w:abstractNumId="44" w15:restartNumberingAfterBreak="0">
    <w:nsid w:val="7EC75AA5"/>
    <w:multiLevelType w:val="hybridMultilevel"/>
    <w:tmpl w:val="EE54A516"/>
    <w:lvl w:ilvl="0" w:tplc="E0BC4E8E">
      <w:start w:val="1"/>
      <w:numFmt w:val="bullet"/>
      <w:lvlText w:val=""/>
      <w:lvlJc w:val="left"/>
      <w:pPr>
        <w:ind w:left="720" w:hanging="360"/>
      </w:pPr>
      <w:rPr>
        <w:rFonts w:ascii="Symbol" w:hAnsi="Symbol" w:hint="default"/>
      </w:rPr>
    </w:lvl>
    <w:lvl w:ilvl="1" w:tplc="14427F0E">
      <w:start w:val="1"/>
      <w:numFmt w:val="bullet"/>
      <w:lvlText w:val="o"/>
      <w:lvlJc w:val="left"/>
      <w:pPr>
        <w:ind w:left="1440" w:hanging="360"/>
      </w:pPr>
      <w:rPr>
        <w:rFonts w:ascii="Courier New" w:hAnsi="Courier New" w:hint="default"/>
      </w:rPr>
    </w:lvl>
    <w:lvl w:ilvl="2" w:tplc="C06802F2">
      <w:start w:val="1"/>
      <w:numFmt w:val="bullet"/>
      <w:lvlText w:val=""/>
      <w:lvlJc w:val="left"/>
      <w:pPr>
        <w:ind w:left="2160" w:hanging="360"/>
      </w:pPr>
      <w:rPr>
        <w:rFonts w:ascii="Wingdings" w:hAnsi="Wingdings" w:hint="default"/>
      </w:rPr>
    </w:lvl>
    <w:lvl w:ilvl="3" w:tplc="5BDC5D76">
      <w:start w:val="1"/>
      <w:numFmt w:val="bullet"/>
      <w:lvlText w:val=""/>
      <w:lvlJc w:val="left"/>
      <w:pPr>
        <w:ind w:left="2880" w:hanging="360"/>
      </w:pPr>
      <w:rPr>
        <w:rFonts w:ascii="Symbol" w:hAnsi="Symbol" w:hint="default"/>
      </w:rPr>
    </w:lvl>
    <w:lvl w:ilvl="4" w:tplc="123CF330">
      <w:start w:val="1"/>
      <w:numFmt w:val="bullet"/>
      <w:lvlText w:val="o"/>
      <w:lvlJc w:val="left"/>
      <w:pPr>
        <w:ind w:left="3600" w:hanging="360"/>
      </w:pPr>
      <w:rPr>
        <w:rFonts w:ascii="Courier New" w:hAnsi="Courier New" w:hint="default"/>
      </w:rPr>
    </w:lvl>
    <w:lvl w:ilvl="5" w:tplc="FF4A4D8E">
      <w:start w:val="1"/>
      <w:numFmt w:val="bullet"/>
      <w:lvlText w:val=""/>
      <w:lvlJc w:val="left"/>
      <w:pPr>
        <w:ind w:left="4320" w:hanging="360"/>
      </w:pPr>
      <w:rPr>
        <w:rFonts w:ascii="Wingdings" w:hAnsi="Wingdings" w:hint="default"/>
      </w:rPr>
    </w:lvl>
    <w:lvl w:ilvl="6" w:tplc="BE48404E">
      <w:start w:val="1"/>
      <w:numFmt w:val="bullet"/>
      <w:lvlText w:val=""/>
      <w:lvlJc w:val="left"/>
      <w:pPr>
        <w:ind w:left="5040" w:hanging="360"/>
      </w:pPr>
      <w:rPr>
        <w:rFonts w:ascii="Symbol" w:hAnsi="Symbol" w:hint="default"/>
      </w:rPr>
    </w:lvl>
    <w:lvl w:ilvl="7" w:tplc="62BA0E86">
      <w:start w:val="1"/>
      <w:numFmt w:val="bullet"/>
      <w:lvlText w:val="o"/>
      <w:lvlJc w:val="left"/>
      <w:pPr>
        <w:ind w:left="5760" w:hanging="360"/>
      </w:pPr>
      <w:rPr>
        <w:rFonts w:ascii="Courier New" w:hAnsi="Courier New" w:hint="default"/>
      </w:rPr>
    </w:lvl>
    <w:lvl w:ilvl="8" w:tplc="71E84440">
      <w:start w:val="1"/>
      <w:numFmt w:val="bullet"/>
      <w:lvlText w:val=""/>
      <w:lvlJc w:val="left"/>
      <w:pPr>
        <w:ind w:left="6480" w:hanging="360"/>
      </w:pPr>
      <w:rPr>
        <w:rFonts w:ascii="Wingdings" w:hAnsi="Wingdings" w:hint="default"/>
      </w:rPr>
    </w:lvl>
  </w:abstractNum>
  <w:num w:numId="1" w16cid:durableId="542446653">
    <w:abstractNumId w:val="14"/>
  </w:num>
  <w:num w:numId="2" w16cid:durableId="1052071612">
    <w:abstractNumId w:val="2"/>
  </w:num>
  <w:num w:numId="3" w16cid:durableId="1911772508">
    <w:abstractNumId w:val="27"/>
  </w:num>
  <w:num w:numId="4" w16cid:durableId="1976253476">
    <w:abstractNumId w:val="35"/>
  </w:num>
  <w:num w:numId="5" w16cid:durableId="915745153">
    <w:abstractNumId w:val="15"/>
  </w:num>
  <w:num w:numId="6" w16cid:durableId="1523979094">
    <w:abstractNumId w:val="38"/>
  </w:num>
  <w:num w:numId="7" w16cid:durableId="551968897">
    <w:abstractNumId w:val="20"/>
  </w:num>
  <w:num w:numId="8" w16cid:durableId="928853549">
    <w:abstractNumId w:val="40"/>
  </w:num>
  <w:num w:numId="9" w16cid:durableId="2106917959">
    <w:abstractNumId w:val="18"/>
  </w:num>
  <w:num w:numId="10" w16cid:durableId="1641304473">
    <w:abstractNumId w:val="9"/>
  </w:num>
  <w:num w:numId="11" w16cid:durableId="1867135194">
    <w:abstractNumId w:val="39"/>
  </w:num>
  <w:num w:numId="12" w16cid:durableId="81416222">
    <w:abstractNumId w:val="24"/>
  </w:num>
  <w:num w:numId="13" w16cid:durableId="1301227852">
    <w:abstractNumId w:val="26"/>
  </w:num>
  <w:num w:numId="14" w16cid:durableId="1590115266">
    <w:abstractNumId w:val="16"/>
  </w:num>
  <w:num w:numId="15" w16cid:durableId="992948018">
    <w:abstractNumId w:val="1"/>
  </w:num>
  <w:num w:numId="16" w16cid:durableId="1730759888">
    <w:abstractNumId w:val="30"/>
  </w:num>
  <w:num w:numId="17" w16cid:durableId="2057580335">
    <w:abstractNumId w:val="31"/>
  </w:num>
  <w:num w:numId="18" w16cid:durableId="735396892">
    <w:abstractNumId w:val="19"/>
  </w:num>
  <w:num w:numId="19" w16cid:durableId="1299334830">
    <w:abstractNumId w:val="7"/>
  </w:num>
  <w:num w:numId="20" w16cid:durableId="1624188500">
    <w:abstractNumId w:val="32"/>
  </w:num>
  <w:num w:numId="21" w16cid:durableId="548497947">
    <w:abstractNumId w:val="25"/>
  </w:num>
  <w:num w:numId="22" w16cid:durableId="914510159">
    <w:abstractNumId w:val="5"/>
  </w:num>
  <w:num w:numId="23" w16cid:durableId="508104125">
    <w:abstractNumId w:val="37"/>
  </w:num>
  <w:num w:numId="24" w16cid:durableId="338315644">
    <w:abstractNumId w:val="34"/>
  </w:num>
  <w:num w:numId="25" w16cid:durableId="2072194702">
    <w:abstractNumId w:val="41"/>
  </w:num>
  <w:num w:numId="26" w16cid:durableId="229853598">
    <w:abstractNumId w:val="23"/>
  </w:num>
  <w:num w:numId="27" w16cid:durableId="214784313">
    <w:abstractNumId w:val="10"/>
  </w:num>
  <w:num w:numId="28" w16cid:durableId="95299303">
    <w:abstractNumId w:val="17"/>
  </w:num>
  <w:num w:numId="29" w16cid:durableId="1323659982">
    <w:abstractNumId w:val="11"/>
  </w:num>
  <w:num w:numId="30" w16cid:durableId="186988364">
    <w:abstractNumId w:val="36"/>
  </w:num>
  <w:num w:numId="31" w16cid:durableId="1419712931">
    <w:abstractNumId w:val="12"/>
  </w:num>
  <w:num w:numId="32" w16cid:durableId="742678724">
    <w:abstractNumId w:val="0"/>
  </w:num>
  <w:num w:numId="33" w16cid:durableId="132448583">
    <w:abstractNumId w:val="44"/>
  </w:num>
  <w:num w:numId="34" w16cid:durableId="871922741">
    <w:abstractNumId w:val="43"/>
  </w:num>
  <w:num w:numId="35" w16cid:durableId="154107321">
    <w:abstractNumId w:val="4"/>
  </w:num>
  <w:num w:numId="36" w16cid:durableId="344551103">
    <w:abstractNumId w:val="22"/>
  </w:num>
  <w:num w:numId="37" w16cid:durableId="632751489">
    <w:abstractNumId w:val="42"/>
  </w:num>
  <w:num w:numId="38" w16cid:durableId="1826051183">
    <w:abstractNumId w:val="33"/>
  </w:num>
  <w:num w:numId="39" w16cid:durableId="1460882791">
    <w:abstractNumId w:val="28"/>
  </w:num>
  <w:num w:numId="40" w16cid:durableId="589582557">
    <w:abstractNumId w:val="29"/>
  </w:num>
  <w:num w:numId="41" w16cid:durableId="1600336424">
    <w:abstractNumId w:val="21"/>
  </w:num>
  <w:num w:numId="42" w16cid:durableId="1290625652">
    <w:abstractNumId w:val="3"/>
  </w:num>
  <w:num w:numId="43" w16cid:durableId="728117199">
    <w:abstractNumId w:val="8"/>
  </w:num>
  <w:num w:numId="44" w16cid:durableId="1470632140">
    <w:abstractNumId w:val="13"/>
  </w:num>
  <w:num w:numId="45" w16cid:durableId="629020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95"/>
    <w:rsid w:val="00026C95"/>
    <w:rsid w:val="00032B86"/>
    <w:rsid w:val="0009BAEF"/>
    <w:rsid w:val="000AAB3A"/>
    <w:rsid w:val="000E2D25"/>
    <w:rsid w:val="00126E6E"/>
    <w:rsid w:val="00153AF8"/>
    <w:rsid w:val="0017527C"/>
    <w:rsid w:val="001D6152"/>
    <w:rsid w:val="001F49A5"/>
    <w:rsid w:val="002669FA"/>
    <w:rsid w:val="0026B56B"/>
    <w:rsid w:val="00273BF9"/>
    <w:rsid w:val="0028288C"/>
    <w:rsid w:val="00351CDA"/>
    <w:rsid w:val="003AD688"/>
    <w:rsid w:val="00445E40"/>
    <w:rsid w:val="00472F8A"/>
    <w:rsid w:val="00483D5F"/>
    <w:rsid w:val="004C9DC3"/>
    <w:rsid w:val="004F1EA0"/>
    <w:rsid w:val="00514FAD"/>
    <w:rsid w:val="005A7D7D"/>
    <w:rsid w:val="005D6374"/>
    <w:rsid w:val="00622607"/>
    <w:rsid w:val="006408FD"/>
    <w:rsid w:val="00660BF8"/>
    <w:rsid w:val="00695EB2"/>
    <w:rsid w:val="006F7753"/>
    <w:rsid w:val="00742F53"/>
    <w:rsid w:val="00752695"/>
    <w:rsid w:val="00754AD9"/>
    <w:rsid w:val="00781A75"/>
    <w:rsid w:val="007F5D08"/>
    <w:rsid w:val="007FB4B4"/>
    <w:rsid w:val="008050DD"/>
    <w:rsid w:val="008A548B"/>
    <w:rsid w:val="008AB639"/>
    <w:rsid w:val="00933E3F"/>
    <w:rsid w:val="00943030"/>
    <w:rsid w:val="00965EC9"/>
    <w:rsid w:val="009E4472"/>
    <w:rsid w:val="00A13BB1"/>
    <w:rsid w:val="00A210BB"/>
    <w:rsid w:val="00A512C7"/>
    <w:rsid w:val="00A65EEA"/>
    <w:rsid w:val="00B10E41"/>
    <w:rsid w:val="00B6A82A"/>
    <w:rsid w:val="00B907D9"/>
    <w:rsid w:val="00BACCF1"/>
    <w:rsid w:val="00BF0F41"/>
    <w:rsid w:val="00C44207"/>
    <w:rsid w:val="00C73216"/>
    <w:rsid w:val="00C94053"/>
    <w:rsid w:val="00CA6A79"/>
    <w:rsid w:val="00D524AD"/>
    <w:rsid w:val="00D96385"/>
    <w:rsid w:val="00E81F03"/>
    <w:rsid w:val="00E93E0B"/>
    <w:rsid w:val="00EE0B5E"/>
    <w:rsid w:val="00F77E7F"/>
    <w:rsid w:val="00F8CB97"/>
    <w:rsid w:val="00FAD580"/>
    <w:rsid w:val="010D8A38"/>
    <w:rsid w:val="01125EC3"/>
    <w:rsid w:val="0121691E"/>
    <w:rsid w:val="012914CC"/>
    <w:rsid w:val="012B5BB4"/>
    <w:rsid w:val="012EC1DB"/>
    <w:rsid w:val="013C2B61"/>
    <w:rsid w:val="01421C90"/>
    <w:rsid w:val="0145AD7E"/>
    <w:rsid w:val="01664EAF"/>
    <w:rsid w:val="016657CF"/>
    <w:rsid w:val="017CCF40"/>
    <w:rsid w:val="017F0E25"/>
    <w:rsid w:val="01936BF5"/>
    <w:rsid w:val="019C68AF"/>
    <w:rsid w:val="019E004C"/>
    <w:rsid w:val="01AA2681"/>
    <w:rsid w:val="01AFEE9A"/>
    <w:rsid w:val="01BA7AB3"/>
    <w:rsid w:val="01C23020"/>
    <w:rsid w:val="01C873E3"/>
    <w:rsid w:val="01CD5516"/>
    <w:rsid w:val="01D3332C"/>
    <w:rsid w:val="01D99096"/>
    <w:rsid w:val="01D99639"/>
    <w:rsid w:val="01DA69C6"/>
    <w:rsid w:val="01DF2968"/>
    <w:rsid w:val="01ED101A"/>
    <w:rsid w:val="01F79753"/>
    <w:rsid w:val="020A1E57"/>
    <w:rsid w:val="020A86AE"/>
    <w:rsid w:val="020B97A6"/>
    <w:rsid w:val="020D5FF2"/>
    <w:rsid w:val="020DB09F"/>
    <w:rsid w:val="0210F00B"/>
    <w:rsid w:val="0214E253"/>
    <w:rsid w:val="02162B1E"/>
    <w:rsid w:val="0220D0EB"/>
    <w:rsid w:val="0231F250"/>
    <w:rsid w:val="02363A17"/>
    <w:rsid w:val="0236B9FD"/>
    <w:rsid w:val="02382703"/>
    <w:rsid w:val="023ADF48"/>
    <w:rsid w:val="023D378E"/>
    <w:rsid w:val="024A5C3F"/>
    <w:rsid w:val="024C65AB"/>
    <w:rsid w:val="024D4BB7"/>
    <w:rsid w:val="025C8039"/>
    <w:rsid w:val="026697E5"/>
    <w:rsid w:val="0281BB95"/>
    <w:rsid w:val="0286F899"/>
    <w:rsid w:val="02AB3161"/>
    <w:rsid w:val="02B2909A"/>
    <w:rsid w:val="02BA42FD"/>
    <w:rsid w:val="02BDAB16"/>
    <w:rsid w:val="02DA1416"/>
    <w:rsid w:val="02DD682F"/>
    <w:rsid w:val="02E08E39"/>
    <w:rsid w:val="02F33731"/>
    <w:rsid w:val="02F8AAEE"/>
    <w:rsid w:val="030F8B90"/>
    <w:rsid w:val="03165EE1"/>
    <w:rsid w:val="031C7CC4"/>
    <w:rsid w:val="031F90DD"/>
    <w:rsid w:val="03289550"/>
    <w:rsid w:val="0339E108"/>
    <w:rsid w:val="0346AA65"/>
    <w:rsid w:val="0347D832"/>
    <w:rsid w:val="034F03A0"/>
    <w:rsid w:val="0353D272"/>
    <w:rsid w:val="035C88D7"/>
    <w:rsid w:val="035CAE0B"/>
    <w:rsid w:val="0364AC7D"/>
    <w:rsid w:val="0374E021"/>
    <w:rsid w:val="03884339"/>
    <w:rsid w:val="038FA105"/>
    <w:rsid w:val="0393C0C9"/>
    <w:rsid w:val="0397BCFE"/>
    <w:rsid w:val="039EACCC"/>
    <w:rsid w:val="03A79C6C"/>
    <w:rsid w:val="03ABEC44"/>
    <w:rsid w:val="03B10040"/>
    <w:rsid w:val="03EF33AE"/>
    <w:rsid w:val="03EFFC39"/>
    <w:rsid w:val="03F84D9E"/>
    <w:rsid w:val="04021734"/>
    <w:rsid w:val="0415F633"/>
    <w:rsid w:val="041E50FD"/>
    <w:rsid w:val="045C724A"/>
    <w:rsid w:val="04672198"/>
    <w:rsid w:val="046BE9E0"/>
    <w:rsid w:val="04781F84"/>
    <w:rsid w:val="047DA892"/>
    <w:rsid w:val="04894C65"/>
    <w:rsid w:val="048AAFC5"/>
    <w:rsid w:val="048BE8E1"/>
    <w:rsid w:val="0495C93D"/>
    <w:rsid w:val="04ADD04F"/>
    <w:rsid w:val="04AF70A7"/>
    <w:rsid w:val="04BD5724"/>
    <w:rsid w:val="04BE06E1"/>
    <w:rsid w:val="04CB1F6D"/>
    <w:rsid w:val="04DC6316"/>
    <w:rsid w:val="04DD25BD"/>
    <w:rsid w:val="04F80909"/>
    <w:rsid w:val="04F87E6D"/>
    <w:rsid w:val="0500594E"/>
    <w:rsid w:val="05018F89"/>
    <w:rsid w:val="0502DF55"/>
    <w:rsid w:val="05043CE6"/>
    <w:rsid w:val="050CE3C2"/>
    <w:rsid w:val="050FBE0A"/>
    <w:rsid w:val="05159EA8"/>
    <w:rsid w:val="051E7581"/>
    <w:rsid w:val="05228F5B"/>
    <w:rsid w:val="052405A9"/>
    <w:rsid w:val="05269895"/>
    <w:rsid w:val="052D90DF"/>
    <w:rsid w:val="0543EE20"/>
    <w:rsid w:val="0556A082"/>
    <w:rsid w:val="05592978"/>
    <w:rsid w:val="055B51E6"/>
    <w:rsid w:val="055C9A09"/>
    <w:rsid w:val="055CBC18"/>
    <w:rsid w:val="0579D266"/>
    <w:rsid w:val="0581720A"/>
    <w:rsid w:val="05879A33"/>
    <w:rsid w:val="058A90BC"/>
    <w:rsid w:val="0592B48A"/>
    <w:rsid w:val="059D97DE"/>
    <w:rsid w:val="05B7A343"/>
    <w:rsid w:val="05C6F9DF"/>
    <w:rsid w:val="05CF2B58"/>
    <w:rsid w:val="05CF4842"/>
    <w:rsid w:val="05D61780"/>
    <w:rsid w:val="05EC1F31"/>
    <w:rsid w:val="05F02336"/>
    <w:rsid w:val="05F3A03E"/>
    <w:rsid w:val="060C8016"/>
    <w:rsid w:val="061029E4"/>
    <w:rsid w:val="061EC35D"/>
    <w:rsid w:val="061FB7F5"/>
    <w:rsid w:val="064C9779"/>
    <w:rsid w:val="0651FEBF"/>
    <w:rsid w:val="06623C84"/>
    <w:rsid w:val="0665666A"/>
    <w:rsid w:val="0668B640"/>
    <w:rsid w:val="0669EF37"/>
    <w:rsid w:val="06965CDE"/>
    <w:rsid w:val="06C3C018"/>
    <w:rsid w:val="06C4671D"/>
    <w:rsid w:val="06D11891"/>
    <w:rsid w:val="06F310D8"/>
    <w:rsid w:val="06F38FAE"/>
    <w:rsid w:val="06F5A4FA"/>
    <w:rsid w:val="06F86A6A"/>
    <w:rsid w:val="0702EEA1"/>
    <w:rsid w:val="07039E2B"/>
    <w:rsid w:val="070B7827"/>
    <w:rsid w:val="0725A778"/>
    <w:rsid w:val="0729632D"/>
    <w:rsid w:val="0735198A"/>
    <w:rsid w:val="073D2CF8"/>
    <w:rsid w:val="07445F83"/>
    <w:rsid w:val="07450EF0"/>
    <w:rsid w:val="0748B844"/>
    <w:rsid w:val="07491B1A"/>
    <w:rsid w:val="074AF706"/>
    <w:rsid w:val="07552A15"/>
    <w:rsid w:val="0757DA71"/>
    <w:rsid w:val="0759DBEA"/>
    <w:rsid w:val="075A1B51"/>
    <w:rsid w:val="0762A535"/>
    <w:rsid w:val="0763A46D"/>
    <w:rsid w:val="0793F27E"/>
    <w:rsid w:val="0795DE14"/>
    <w:rsid w:val="079F3A2B"/>
    <w:rsid w:val="079F6E96"/>
    <w:rsid w:val="07A6E10E"/>
    <w:rsid w:val="07B001EC"/>
    <w:rsid w:val="07BBE28C"/>
    <w:rsid w:val="07BDC15F"/>
    <w:rsid w:val="07BE5CEB"/>
    <w:rsid w:val="07CA8767"/>
    <w:rsid w:val="07CD4532"/>
    <w:rsid w:val="07E183A2"/>
    <w:rsid w:val="07EDE838"/>
    <w:rsid w:val="07F6BA6B"/>
    <w:rsid w:val="07FEA3D8"/>
    <w:rsid w:val="08029FD1"/>
    <w:rsid w:val="080BEEB0"/>
    <w:rsid w:val="0853B559"/>
    <w:rsid w:val="08625F83"/>
    <w:rsid w:val="08684CF9"/>
    <w:rsid w:val="086E8165"/>
    <w:rsid w:val="08820864"/>
    <w:rsid w:val="0884E7A8"/>
    <w:rsid w:val="088E2300"/>
    <w:rsid w:val="08C3D3CB"/>
    <w:rsid w:val="08C6A546"/>
    <w:rsid w:val="08EC375C"/>
    <w:rsid w:val="09004A03"/>
    <w:rsid w:val="0903E441"/>
    <w:rsid w:val="090879C7"/>
    <w:rsid w:val="0911ABC1"/>
    <w:rsid w:val="091C3229"/>
    <w:rsid w:val="0923F429"/>
    <w:rsid w:val="092A5BE0"/>
    <w:rsid w:val="09375CFF"/>
    <w:rsid w:val="095FB199"/>
    <w:rsid w:val="09627072"/>
    <w:rsid w:val="09887C6C"/>
    <w:rsid w:val="098EF081"/>
    <w:rsid w:val="099DF54B"/>
    <w:rsid w:val="09A2B0D9"/>
    <w:rsid w:val="09BBB951"/>
    <w:rsid w:val="09D4B3E7"/>
    <w:rsid w:val="09F30713"/>
    <w:rsid w:val="09F60CD4"/>
    <w:rsid w:val="09F7FAA5"/>
    <w:rsid w:val="09F9F2AD"/>
    <w:rsid w:val="0A219A35"/>
    <w:rsid w:val="0A2B3070"/>
    <w:rsid w:val="0A2ED739"/>
    <w:rsid w:val="0A3910B1"/>
    <w:rsid w:val="0A3BF5DD"/>
    <w:rsid w:val="0A3DCF60"/>
    <w:rsid w:val="0A446213"/>
    <w:rsid w:val="0A4D615B"/>
    <w:rsid w:val="0A59BC68"/>
    <w:rsid w:val="0A5AAC52"/>
    <w:rsid w:val="0A5DAE80"/>
    <w:rsid w:val="0A5E8947"/>
    <w:rsid w:val="0A7756EE"/>
    <w:rsid w:val="0A8ECBAD"/>
    <w:rsid w:val="0A9907DD"/>
    <w:rsid w:val="0AA12B9D"/>
    <w:rsid w:val="0AAA805D"/>
    <w:rsid w:val="0AB5B26F"/>
    <w:rsid w:val="0AC39459"/>
    <w:rsid w:val="0ACD6BF4"/>
    <w:rsid w:val="0AD70F58"/>
    <w:rsid w:val="0AE7A475"/>
    <w:rsid w:val="0AEE4BC4"/>
    <w:rsid w:val="0AEE8E63"/>
    <w:rsid w:val="0AF208B5"/>
    <w:rsid w:val="0AF5A1AD"/>
    <w:rsid w:val="0B0B7B32"/>
    <w:rsid w:val="0B11B982"/>
    <w:rsid w:val="0B133748"/>
    <w:rsid w:val="0B1F0BEC"/>
    <w:rsid w:val="0B24CD13"/>
    <w:rsid w:val="0B27F0DD"/>
    <w:rsid w:val="0B2F96A3"/>
    <w:rsid w:val="0B39C5AC"/>
    <w:rsid w:val="0B535B57"/>
    <w:rsid w:val="0B607FAB"/>
    <w:rsid w:val="0B640DE0"/>
    <w:rsid w:val="0B69D8A7"/>
    <w:rsid w:val="0B6ABBA3"/>
    <w:rsid w:val="0B738F4D"/>
    <w:rsid w:val="0B7D4F1A"/>
    <w:rsid w:val="0B84D6F3"/>
    <w:rsid w:val="0B93D3F5"/>
    <w:rsid w:val="0B974D82"/>
    <w:rsid w:val="0BB548A0"/>
    <w:rsid w:val="0BB97BE2"/>
    <w:rsid w:val="0BE101D8"/>
    <w:rsid w:val="0BF58E73"/>
    <w:rsid w:val="0BFE89BF"/>
    <w:rsid w:val="0C01C74C"/>
    <w:rsid w:val="0C04F6C4"/>
    <w:rsid w:val="0C09C30C"/>
    <w:rsid w:val="0C0EECCE"/>
    <w:rsid w:val="0C1456EF"/>
    <w:rsid w:val="0C218450"/>
    <w:rsid w:val="0C3208D7"/>
    <w:rsid w:val="0C37DF2A"/>
    <w:rsid w:val="0C3B3F70"/>
    <w:rsid w:val="0C3E0C9B"/>
    <w:rsid w:val="0C7707D5"/>
    <w:rsid w:val="0C7BB07B"/>
    <w:rsid w:val="0C80BF10"/>
    <w:rsid w:val="0C864644"/>
    <w:rsid w:val="0C88516B"/>
    <w:rsid w:val="0C8A4934"/>
    <w:rsid w:val="0C950D30"/>
    <w:rsid w:val="0C97C94E"/>
    <w:rsid w:val="0C9AC883"/>
    <w:rsid w:val="0CA63CDF"/>
    <w:rsid w:val="0CC1ECB2"/>
    <w:rsid w:val="0CD05166"/>
    <w:rsid w:val="0CEF8A4C"/>
    <w:rsid w:val="0D04B0A4"/>
    <w:rsid w:val="0D0686C4"/>
    <w:rsid w:val="0D0CEA59"/>
    <w:rsid w:val="0D140498"/>
    <w:rsid w:val="0D2B967B"/>
    <w:rsid w:val="0D5B36BE"/>
    <w:rsid w:val="0D622903"/>
    <w:rsid w:val="0D62A92D"/>
    <w:rsid w:val="0D668CC2"/>
    <w:rsid w:val="0D77C55B"/>
    <w:rsid w:val="0D7CBD2B"/>
    <w:rsid w:val="0D99305D"/>
    <w:rsid w:val="0DBA7FB2"/>
    <w:rsid w:val="0DBB2CA7"/>
    <w:rsid w:val="0DBCC85A"/>
    <w:rsid w:val="0DC393C1"/>
    <w:rsid w:val="0DC5D5F5"/>
    <w:rsid w:val="0DCF1C26"/>
    <w:rsid w:val="0DEBBEE1"/>
    <w:rsid w:val="0DF24FFF"/>
    <w:rsid w:val="0DF5EED4"/>
    <w:rsid w:val="0DF8519A"/>
    <w:rsid w:val="0E179EF8"/>
    <w:rsid w:val="0E1A4156"/>
    <w:rsid w:val="0E3E6224"/>
    <w:rsid w:val="0E3ED145"/>
    <w:rsid w:val="0E46AE94"/>
    <w:rsid w:val="0E47F8CA"/>
    <w:rsid w:val="0E5920E6"/>
    <w:rsid w:val="0E5AA26C"/>
    <w:rsid w:val="0E5D8E59"/>
    <w:rsid w:val="0E652273"/>
    <w:rsid w:val="0E66C248"/>
    <w:rsid w:val="0E8AB9A5"/>
    <w:rsid w:val="0EBCE67A"/>
    <w:rsid w:val="0EC01B29"/>
    <w:rsid w:val="0ED2EE94"/>
    <w:rsid w:val="0EE84F30"/>
    <w:rsid w:val="0EFF63F9"/>
    <w:rsid w:val="0F04CB94"/>
    <w:rsid w:val="0F087F47"/>
    <w:rsid w:val="0F08848C"/>
    <w:rsid w:val="0F327F5E"/>
    <w:rsid w:val="0F3577B8"/>
    <w:rsid w:val="0F358A3F"/>
    <w:rsid w:val="0F37F01C"/>
    <w:rsid w:val="0F3FF599"/>
    <w:rsid w:val="0F48BCC3"/>
    <w:rsid w:val="0F4E5C80"/>
    <w:rsid w:val="0F4EBFBE"/>
    <w:rsid w:val="0F4EC6E4"/>
    <w:rsid w:val="0F616350"/>
    <w:rsid w:val="0F6B88B5"/>
    <w:rsid w:val="0F97223B"/>
    <w:rsid w:val="0FA0DCD1"/>
    <w:rsid w:val="0FC40381"/>
    <w:rsid w:val="0FCA0605"/>
    <w:rsid w:val="0FE3B877"/>
    <w:rsid w:val="0FF746E0"/>
    <w:rsid w:val="10023EC3"/>
    <w:rsid w:val="100804A6"/>
    <w:rsid w:val="101930A6"/>
    <w:rsid w:val="101D3B61"/>
    <w:rsid w:val="10319800"/>
    <w:rsid w:val="10451537"/>
    <w:rsid w:val="105C22B8"/>
    <w:rsid w:val="10646FEA"/>
    <w:rsid w:val="1065E04B"/>
    <w:rsid w:val="1073E248"/>
    <w:rsid w:val="107D21E4"/>
    <w:rsid w:val="10956D2F"/>
    <w:rsid w:val="10958723"/>
    <w:rsid w:val="109862C7"/>
    <w:rsid w:val="109A5A2C"/>
    <w:rsid w:val="109B9A26"/>
    <w:rsid w:val="109C7BDA"/>
    <w:rsid w:val="10AAB52C"/>
    <w:rsid w:val="10C9489C"/>
    <w:rsid w:val="10D02050"/>
    <w:rsid w:val="10D424BF"/>
    <w:rsid w:val="10E2C6E3"/>
    <w:rsid w:val="10E4F793"/>
    <w:rsid w:val="10EE1D2C"/>
    <w:rsid w:val="10F90C3C"/>
    <w:rsid w:val="1119F77A"/>
    <w:rsid w:val="11207B10"/>
    <w:rsid w:val="1125D836"/>
    <w:rsid w:val="112780FC"/>
    <w:rsid w:val="1140B037"/>
    <w:rsid w:val="11416CC0"/>
    <w:rsid w:val="11662F63"/>
    <w:rsid w:val="1179AE02"/>
    <w:rsid w:val="117CE260"/>
    <w:rsid w:val="117D1F26"/>
    <w:rsid w:val="11822397"/>
    <w:rsid w:val="1183BE2D"/>
    <w:rsid w:val="1188B729"/>
    <w:rsid w:val="118B227C"/>
    <w:rsid w:val="1195B95C"/>
    <w:rsid w:val="119821A1"/>
    <w:rsid w:val="11A4852A"/>
    <w:rsid w:val="11A54593"/>
    <w:rsid w:val="11A77C14"/>
    <w:rsid w:val="11B01C82"/>
    <w:rsid w:val="11B208DF"/>
    <w:rsid w:val="11C1AA85"/>
    <w:rsid w:val="11C21662"/>
    <w:rsid w:val="11D60B2D"/>
    <w:rsid w:val="11DA7663"/>
    <w:rsid w:val="11EA4E4B"/>
    <w:rsid w:val="120C67DD"/>
    <w:rsid w:val="121622BC"/>
    <w:rsid w:val="121A4703"/>
    <w:rsid w:val="121D2234"/>
    <w:rsid w:val="121F37A4"/>
    <w:rsid w:val="12213A0B"/>
    <w:rsid w:val="12260C7F"/>
    <w:rsid w:val="122F7A71"/>
    <w:rsid w:val="12356C94"/>
    <w:rsid w:val="12537923"/>
    <w:rsid w:val="126373EF"/>
    <w:rsid w:val="1271734E"/>
    <w:rsid w:val="127319F3"/>
    <w:rsid w:val="1273BE29"/>
    <w:rsid w:val="129AEB38"/>
    <w:rsid w:val="129CC432"/>
    <w:rsid w:val="12AD7415"/>
    <w:rsid w:val="12B1BA7E"/>
    <w:rsid w:val="12B476B5"/>
    <w:rsid w:val="12B62CFD"/>
    <w:rsid w:val="12B9BA22"/>
    <w:rsid w:val="12CE4C07"/>
    <w:rsid w:val="12D072EC"/>
    <w:rsid w:val="12EB7926"/>
    <w:rsid w:val="12F20BA1"/>
    <w:rsid w:val="12FD4F81"/>
    <w:rsid w:val="1303ACB3"/>
    <w:rsid w:val="130C3933"/>
    <w:rsid w:val="131AAE38"/>
    <w:rsid w:val="131FCCA7"/>
    <w:rsid w:val="132FE845"/>
    <w:rsid w:val="1336242A"/>
    <w:rsid w:val="1336F6E2"/>
    <w:rsid w:val="1341239F"/>
    <w:rsid w:val="13533151"/>
    <w:rsid w:val="135353CD"/>
    <w:rsid w:val="13642394"/>
    <w:rsid w:val="13797C8A"/>
    <w:rsid w:val="137BA0B9"/>
    <w:rsid w:val="137C36B1"/>
    <w:rsid w:val="1382C1D5"/>
    <w:rsid w:val="13897EC6"/>
    <w:rsid w:val="138CD9DF"/>
    <w:rsid w:val="13A3EAE5"/>
    <w:rsid w:val="13A9162C"/>
    <w:rsid w:val="13A99640"/>
    <w:rsid w:val="13AA31D5"/>
    <w:rsid w:val="13ACC418"/>
    <w:rsid w:val="13B3CE7F"/>
    <w:rsid w:val="13CF06FC"/>
    <w:rsid w:val="13D17C59"/>
    <w:rsid w:val="13D6EDD1"/>
    <w:rsid w:val="13F484F0"/>
    <w:rsid w:val="14120CD8"/>
    <w:rsid w:val="141CEBF5"/>
    <w:rsid w:val="14272807"/>
    <w:rsid w:val="142CDF38"/>
    <w:rsid w:val="1447F2EC"/>
    <w:rsid w:val="144B722F"/>
    <w:rsid w:val="144FDD9F"/>
    <w:rsid w:val="14587CA8"/>
    <w:rsid w:val="145B812F"/>
    <w:rsid w:val="146A5FDD"/>
    <w:rsid w:val="146C547F"/>
    <w:rsid w:val="148A2C5F"/>
    <w:rsid w:val="148DD3AA"/>
    <w:rsid w:val="14948C39"/>
    <w:rsid w:val="14972D94"/>
    <w:rsid w:val="1497EF32"/>
    <w:rsid w:val="14A77815"/>
    <w:rsid w:val="14B1AD6B"/>
    <w:rsid w:val="14B89AF6"/>
    <w:rsid w:val="14BB26B1"/>
    <w:rsid w:val="14C2C33E"/>
    <w:rsid w:val="14C7F8DF"/>
    <w:rsid w:val="14D64A72"/>
    <w:rsid w:val="14D7DC1E"/>
    <w:rsid w:val="14E1205F"/>
    <w:rsid w:val="14F7A29E"/>
    <w:rsid w:val="15172C11"/>
    <w:rsid w:val="151836A7"/>
    <w:rsid w:val="15236B5D"/>
    <w:rsid w:val="1536C849"/>
    <w:rsid w:val="153AF704"/>
    <w:rsid w:val="15424245"/>
    <w:rsid w:val="154D13B6"/>
    <w:rsid w:val="154D467F"/>
    <w:rsid w:val="15509CAA"/>
    <w:rsid w:val="155B4517"/>
    <w:rsid w:val="155C8366"/>
    <w:rsid w:val="156D0A1A"/>
    <w:rsid w:val="1578CA48"/>
    <w:rsid w:val="157E0EDD"/>
    <w:rsid w:val="158B19E5"/>
    <w:rsid w:val="158F8A60"/>
    <w:rsid w:val="159EF896"/>
    <w:rsid w:val="15A6D405"/>
    <w:rsid w:val="15D0D9F8"/>
    <w:rsid w:val="15D46AE5"/>
    <w:rsid w:val="15EA7BB2"/>
    <w:rsid w:val="15F933D1"/>
    <w:rsid w:val="15FEF56D"/>
    <w:rsid w:val="15FEF96E"/>
    <w:rsid w:val="1634F043"/>
    <w:rsid w:val="1645B48F"/>
    <w:rsid w:val="16468857"/>
    <w:rsid w:val="16543B29"/>
    <w:rsid w:val="165DDC38"/>
    <w:rsid w:val="16698E44"/>
    <w:rsid w:val="167E4762"/>
    <w:rsid w:val="16A0F445"/>
    <w:rsid w:val="16A5CA06"/>
    <w:rsid w:val="16AB43F5"/>
    <w:rsid w:val="16AED54E"/>
    <w:rsid w:val="16B11BC7"/>
    <w:rsid w:val="16B4601E"/>
    <w:rsid w:val="16C37284"/>
    <w:rsid w:val="16D0E34B"/>
    <w:rsid w:val="16D5F7B6"/>
    <w:rsid w:val="16E09C2F"/>
    <w:rsid w:val="16E49DB8"/>
    <w:rsid w:val="16EA445F"/>
    <w:rsid w:val="16EF1576"/>
    <w:rsid w:val="16F235F9"/>
    <w:rsid w:val="16F35396"/>
    <w:rsid w:val="16FFD882"/>
    <w:rsid w:val="1701C913"/>
    <w:rsid w:val="17129D75"/>
    <w:rsid w:val="171C87C7"/>
    <w:rsid w:val="171E45B9"/>
    <w:rsid w:val="17269D9F"/>
    <w:rsid w:val="172E81AD"/>
    <w:rsid w:val="1778A218"/>
    <w:rsid w:val="177ADA03"/>
    <w:rsid w:val="179B9974"/>
    <w:rsid w:val="17A3E40F"/>
    <w:rsid w:val="17A82146"/>
    <w:rsid w:val="17AE1808"/>
    <w:rsid w:val="17B17129"/>
    <w:rsid w:val="17BFD8BA"/>
    <w:rsid w:val="17C02204"/>
    <w:rsid w:val="17C07246"/>
    <w:rsid w:val="17C58235"/>
    <w:rsid w:val="17C5E373"/>
    <w:rsid w:val="17D28D66"/>
    <w:rsid w:val="17EA478A"/>
    <w:rsid w:val="17EF1D6F"/>
    <w:rsid w:val="17FF5C55"/>
    <w:rsid w:val="18063780"/>
    <w:rsid w:val="181FB5C1"/>
    <w:rsid w:val="182122A6"/>
    <w:rsid w:val="18569F09"/>
    <w:rsid w:val="18574DE5"/>
    <w:rsid w:val="1858BC0C"/>
    <w:rsid w:val="185F4D39"/>
    <w:rsid w:val="18680A8A"/>
    <w:rsid w:val="1873E416"/>
    <w:rsid w:val="1875B985"/>
    <w:rsid w:val="188A6E60"/>
    <w:rsid w:val="18B9E75C"/>
    <w:rsid w:val="18CCD829"/>
    <w:rsid w:val="18D8BC3C"/>
    <w:rsid w:val="18E497CF"/>
    <w:rsid w:val="18EFB1D7"/>
    <w:rsid w:val="18FB54B3"/>
    <w:rsid w:val="19127B92"/>
    <w:rsid w:val="19164678"/>
    <w:rsid w:val="1923937D"/>
    <w:rsid w:val="19330127"/>
    <w:rsid w:val="1935376C"/>
    <w:rsid w:val="193DCE86"/>
    <w:rsid w:val="19408F38"/>
    <w:rsid w:val="1945053E"/>
    <w:rsid w:val="1946F789"/>
    <w:rsid w:val="1947B447"/>
    <w:rsid w:val="194D27EC"/>
    <w:rsid w:val="19558813"/>
    <w:rsid w:val="197FDB59"/>
    <w:rsid w:val="198AFD87"/>
    <w:rsid w:val="19917352"/>
    <w:rsid w:val="199A7AFF"/>
    <w:rsid w:val="19ACB236"/>
    <w:rsid w:val="19B41915"/>
    <w:rsid w:val="19BCC4FB"/>
    <w:rsid w:val="19BEC056"/>
    <w:rsid w:val="19C5F1C9"/>
    <w:rsid w:val="19C6716D"/>
    <w:rsid w:val="19C6FB7D"/>
    <w:rsid w:val="19D29025"/>
    <w:rsid w:val="19D99B02"/>
    <w:rsid w:val="19E34347"/>
    <w:rsid w:val="19EDE2B6"/>
    <w:rsid w:val="19EFF00D"/>
    <w:rsid w:val="19F24078"/>
    <w:rsid w:val="1A026A21"/>
    <w:rsid w:val="1A05EC70"/>
    <w:rsid w:val="1A0CF889"/>
    <w:rsid w:val="1A102A6B"/>
    <w:rsid w:val="1A1A2C06"/>
    <w:rsid w:val="1A25009C"/>
    <w:rsid w:val="1A26D5E6"/>
    <w:rsid w:val="1A2B84AE"/>
    <w:rsid w:val="1A5F2656"/>
    <w:rsid w:val="1A809750"/>
    <w:rsid w:val="1A80995F"/>
    <w:rsid w:val="1A83A7F7"/>
    <w:rsid w:val="1A8F1FFB"/>
    <w:rsid w:val="1A9622F8"/>
    <w:rsid w:val="1A9F27E9"/>
    <w:rsid w:val="1ABA238B"/>
    <w:rsid w:val="1AC1C147"/>
    <w:rsid w:val="1AC9600D"/>
    <w:rsid w:val="1ACBED33"/>
    <w:rsid w:val="1ACEF02E"/>
    <w:rsid w:val="1AD290C1"/>
    <w:rsid w:val="1AD5C895"/>
    <w:rsid w:val="1AE0D7CD"/>
    <w:rsid w:val="1AE4304C"/>
    <w:rsid w:val="1AE52862"/>
    <w:rsid w:val="1AE6460D"/>
    <w:rsid w:val="1AE8FEA8"/>
    <w:rsid w:val="1AECAF68"/>
    <w:rsid w:val="1B001BCD"/>
    <w:rsid w:val="1B03D23E"/>
    <w:rsid w:val="1B21B01A"/>
    <w:rsid w:val="1B304325"/>
    <w:rsid w:val="1B3AC107"/>
    <w:rsid w:val="1B3EAE9F"/>
    <w:rsid w:val="1B56B62C"/>
    <w:rsid w:val="1B5BEDA1"/>
    <w:rsid w:val="1B614E81"/>
    <w:rsid w:val="1B740762"/>
    <w:rsid w:val="1B863198"/>
    <w:rsid w:val="1B88A17E"/>
    <w:rsid w:val="1BCD67D8"/>
    <w:rsid w:val="1BD6B8C3"/>
    <w:rsid w:val="1BE157F7"/>
    <w:rsid w:val="1BECF4F2"/>
    <w:rsid w:val="1BEE16F4"/>
    <w:rsid w:val="1C1A1D74"/>
    <w:rsid w:val="1C252612"/>
    <w:rsid w:val="1C336CA3"/>
    <w:rsid w:val="1C344733"/>
    <w:rsid w:val="1C3BD133"/>
    <w:rsid w:val="1C4EB94B"/>
    <w:rsid w:val="1C5AA9E7"/>
    <w:rsid w:val="1C73997E"/>
    <w:rsid w:val="1C73EC1F"/>
    <w:rsid w:val="1C88539E"/>
    <w:rsid w:val="1C92E5AC"/>
    <w:rsid w:val="1C964886"/>
    <w:rsid w:val="1C9768BD"/>
    <w:rsid w:val="1C97C3F0"/>
    <w:rsid w:val="1CA68455"/>
    <w:rsid w:val="1CAC1260"/>
    <w:rsid w:val="1CB7630D"/>
    <w:rsid w:val="1CBAEF24"/>
    <w:rsid w:val="1CD51163"/>
    <w:rsid w:val="1CDB5044"/>
    <w:rsid w:val="1CE152FF"/>
    <w:rsid w:val="1CE80BC4"/>
    <w:rsid w:val="1CEA2926"/>
    <w:rsid w:val="1CED3A2A"/>
    <w:rsid w:val="1CF94032"/>
    <w:rsid w:val="1CFD606C"/>
    <w:rsid w:val="1D022558"/>
    <w:rsid w:val="1D0BB364"/>
    <w:rsid w:val="1D0EFA54"/>
    <w:rsid w:val="1D1F739A"/>
    <w:rsid w:val="1D23C092"/>
    <w:rsid w:val="1D255E10"/>
    <w:rsid w:val="1D2EA9BD"/>
    <w:rsid w:val="1D3F60E7"/>
    <w:rsid w:val="1D58E50B"/>
    <w:rsid w:val="1D6AFED5"/>
    <w:rsid w:val="1D79707F"/>
    <w:rsid w:val="1D825CBD"/>
    <w:rsid w:val="1D839327"/>
    <w:rsid w:val="1D9846B5"/>
    <w:rsid w:val="1DB85CE8"/>
    <w:rsid w:val="1DB8D19D"/>
    <w:rsid w:val="1DB9ED10"/>
    <w:rsid w:val="1DD1C539"/>
    <w:rsid w:val="1DDB6AEE"/>
    <w:rsid w:val="1DE3FD02"/>
    <w:rsid w:val="1DEB60E8"/>
    <w:rsid w:val="1DEDA123"/>
    <w:rsid w:val="1DF30EFE"/>
    <w:rsid w:val="1E2423FF"/>
    <w:rsid w:val="1E25F6DF"/>
    <w:rsid w:val="1E3118BA"/>
    <w:rsid w:val="1E4763F6"/>
    <w:rsid w:val="1E4E4824"/>
    <w:rsid w:val="1E4F012A"/>
    <w:rsid w:val="1E60058F"/>
    <w:rsid w:val="1E6EB5BA"/>
    <w:rsid w:val="1E71930A"/>
    <w:rsid w:val="1E73E542"/>
    <w:rsid w:val="1E7D1B76"/>
    <w:rsid w:val="1E863F57"/>
    <w:rsid w:val="1E900DF4"/>
    <w:rsid w:val="1E912CE4"/>
    <w:rsid w:val="1E9930CD"/>
    <w:rsid w:val="1E9EBE1F"/>
    <w:rsid w:val="1EAF5E3F"/>
    <w:rsid w:val="1EB30DC8"/>
    <w:rsid w:val="1EB4FE68"/>
    <w:rsid w:val="1EB8D326"/>
    <w:rsid w:val="1ECBD133"/>
    <w:rsid w:val="1ECCA0CD"/>
    <w:rsid w:val="1EE839BD"/>
    <w:rsid w:val="1EF21AD0"/>
    <w:rsid w:val="1F04A705"/>
    <w:rsid w:val="1F073807"/>
    <w:rsid w:val="1F0DB254"/>
    <w:rsid w:val="1F12F572"/>
    <w:rsid w:val="1F4509A8"/>
    <w:rsid w:val="1F4A0182"/>
    <w:rsid w:val="1F76AD45"/>
    <w:rsid w:val="1F7E5337"/>
    <w:rsid w:val="1F7F2668"/>
    <w:rsid w:val="1F894AA2"/>
    <w:rsid w:val="1F90165F"/>
    <w:rsid w:val="1F9A2E8C"/>
    <w:rsid w:val="1F9AA3AC"/>
    <w:rsid w:val="1FA95FBF"/>
    <w:rsid w:val="1FADCBA2"/>
    <w:rsid w:val="1FD57969"/>
    <w:rsid w:val="1FE36796"/>
    <w:rsid w:val="1FF73830"/>
    <w:rsid w:val="1FFAF98B"/>
    <w:rsid w:val="1FFE6DD3"/>
    <w:rsid w:val="2010F55E"/>
    <w:rsid w:val="201279E5"/>
    <w:rsid w:val="201AF984"/>
    <w:rsid w:val="201B8021"/>
    <w:rsid w:val="201C8A94"/>
    <w:rsid w:val="201FB033"/>
    <w:rsid w:val="202827F8"/>
    <w:rsid w:val="202BBEED"/>
    <w:rsid w:val="203208CA"/>
    <w:rsid w:val="2048B185"/>
    <w:rsid w:val="2055367F"/>
    <w:rsid w:val="20720688"/>
    <w:rsid w:val="2073AAF5"/>
    <w:rsid w:val="207C143D"/>
    <w:rsid w:val="207D4B11"/>
    <w:rsid w:val="20A4F886"/>
    <w:rsid w:val="20AB1BC2"/>
    <w:rsid w:val="20B05385"/>
    <w:rsid w:val="20B79AB8"/>
    <w:rsid w:val="20B8397D"/>
    <w:rsid w:val="20E20D50"/>
    <w:rsid w:val="20ECC4CF"/>
    <w:rsid w:val="20F5C039"/>
    <w:rsid w:val="20F89CE3"/>
    <w:rsid w:val="20FDFD73"/>
    <w:rsid w:val="21125612"/>
    <w:rsid w:val="211B9DC4"/>
    <w:rsid w:val="212301AA"/>
    <w:rsid w:val="2142A14F"/>
    <w:rsid w:val="2142C49D"/>
    <w:rsid w:val="214C40E5"/>
    <w:rsid w:val="214F9CAB"/>
    <w:rsid w:val="2152F4F2"/>
    <w:rsid w:val="21634663"/>
    <w:rsid w:val="21667EEE"/>
    <w:rsid w:val="216DC4BE"/>
    <w:rsid w:val="21708776"/>
    <w:rsid w:val="21773FA3"/>
    <w:rsid w:val="21785172"/>
    <w:rsid w:val="218327EE"/>
    <w:rsid w:val="219C5FB3"/>
    <w:rsid w:val="219C9BCC"/>
    <w:rsid w:val="219EF80F"/>
    <w:rsid w:val="219FD748"/>
    <w:rsid w:val="21A0FCC1"/>
    <w:rsid w:val="21AC7E90"/>
    <w:rsid w:val="21B8BD52"/>
    <w:rsid w:val="21CDDC5F"/>
    <w:rsid w:val="21CEB1B9"/>
    <w:rsid w:val="21DA39EE"/>
    <w:rsid w:val="21F184CC"/>
    <w:rsid w:val="21F90C5C"/>
    <w:rsid w:val="2203D6D1"/>
    <w:rsid w:val="22084F81"/>
    <w:rsid w:val="22135B5F"/>
    <w:rsid w:val="2231ED03"/>
    <w:rsid w:val="223B2B48"/>
    <w:rsid w:val="22403F53"/>
    <w:rsid w:val="22526A69"/>
    <w:rsid w:val="2255D851"/>
    <w:rsid w:val="22572CA8"/>
    <w:rsid w:val="22628DB4"/>
    <w:rsid w:val="226701FF"/>
    <w:rsid w:val="227C911D"/>
    <w:rsid w:val="2282C7D5"/>
    <w:rsid w:val="228608E7"/>
    <w:rsid w:val="22883520"/>
    <w:rsid w:val="229C0722"/>
    <w:rsid w:val="22A3C2E7"/>
    <w:rsid w:val="22A491A1"/>
    <w:rsid w:val="22B1D787"/>
    <w:rsid w:val="22B510FC"/>
    <w:rsid w:val="22C3104E"/>
    <w:rsid w:val="22C5CC13"/>
    <w:rsid w:val="22D48ACA"/>
    <w:rsid w:val="22D643AB"/>
    <w:rsid w:val="22D990BD"/>
    <w:rsid w:val="22F0CCB4"/>
    <w:rsid w:val="2316CAB9"/>
    <w:rsid w:val="23192FB5"/>
    <w:rsid w:val="2321CB63"/>
    <w:rsid w:val="23348B5F"/>
    <w:rsid w:val="234BE774"/>
    <w:rsid w:val="234F5C09"/>
    <w:rsid w:val="2356CCED"/>
    <w:rsid w:val="2358E998"/>
    <w:rsid w:val="236B095D"/>
    <w:rsid w:val="236C0741"/>
    <w:rsid w:val="23723468"/>
    <w:rsid w:val="237BF813"/>
    <w:rsid w:val="2387AF8E"/>
    <w:rsid w:val="238B7897"/>
    <w:rsid w:val="238E2ED6"/>
    <w:rsid w:val="2394AB92"/>
    <w:rsid w:val="239CB277"/>
    <w:rsid w:val="23A24461"/>
    <w:rsid w:val="23CD2436"/>
    <w:rsid w:val="23CEC9A7"/>
    <w:rsid w:val="23D5D54B"/>
    <w:rsid w:val="23D8BB53"/>
    <w:rsid w:val="23DA7EB5"/>
    <w:rsid w:val="23E14151"/>
    <w:rsid w:val="23E8EAE3"/>
    <w:rsid w:val="23EBD880"/>
    <w:rsid w:val="23EBF84A"/>
    <w:rsid w:val="23F91EA7"/>
    <w:rsid w:val="2407BFA8"/>
    <w:rsid w:val="241D065D"/>
    <w:rsid w:val="24208374"/>
    <w:rsid w:val="242292EF"/>
    <w:rsid w:val="242DD3BC"/>
    <w:rsid w:val="242E596D"/>
    <w:rsid w:val="242FF9FA"/>
    <w:rsid w:val="2435E92A"/>
    <w:rsid w:val="243D63B6"/>
    <w:rsid w:val="24405B88"/>
    <w:rsid w:val="244B0CC6"/>
    <w:rsid w:val="244E9608"/>
    <w:rsid w:val="2451A96C"/>
    <w:rsid w:val="24613D02"/>
    <w:rsid w:val="24677ED3"/>
    <w:rsid w:val="2473C656"/>
    <w:rsid w:val="24925021"/>
    <w:rsid w:val="24981C30"/>
    <w:rsid w:val="249B1D2E"/>
    <w:rsid w:val="249ED223"/>
    <w:rsid w:val="24A111E8"/>
    <w:rsid w:val="24A6C58C"/>
    <w:rsid w:val="24B5D298"/>
    <w:rsid w:val="24B81F01"/>
    <w:rsid w:val="24BE9DC3"/>
    <w:rsid w:val="24CA4FB1"/>
    <w:rsid w:val="24D5D33C"/>
    <w:rsid w:val="24E82B69"/>
    <w:rsid w:val="24EF52FE"/>
    <w:rsid w:val="25078278"/>
    <w:rsid w:val="250B4E67"/>
    <w:rsid w:val="252FEB64"/>
    <w:rsid w:val="25359231"/>
    <w:rsid w:val="253A6170"/>
    <w:rsid w:val="254774DA"/>
    <w:rsid w:val="254A9A7B"/>
    <w:rsid w:val="254C97B8"/>
    <w:rsid w:val="25657013"/>
    <w:rsid w:val="2568978C"/>
    <w:rsid w:val="256D92A4"/>
    <w:rsid w:val="258705AD"/>
    <w:rsid w:val="259BFAFA"/>
    <w:rsid w:val="25BB38DE"/>
    <w:rsid w:val="25BD25F6"/>
    <w:rsid w:val="25BF21BE"/>
    <w:rsid w:val="25CDBE1F"/>
    <w:rsid w:val="25E64AD8"/>
    <w:rsid w:val="25E96CC7"/>
    <w:rsid w:val="25EFF732"/>
    <w:rsid w:val="25F506AB"/>
    <w:rsid w:val="260C17EA"/>
    <w:rsid w:val="26160FB9"/>
    <w:rsid w:val="261A62F1"/>
    <w:rsid w:val="261CAF6D"/>
    <w:rsid w:val="264170FC"/>
    <w:rsid w:val="2642B8D0"/>
    <w:rsid w:val="26463332"/>
    <w:rsid w:val="26480AA4"/>
    <w:rsid w:val="2654D333"/>
    <w:rsid w:val="265C1079"/>
    <w:rsid w:val="266F6782"/>
    <w:rsid w:val="2679CD0F"/>
    <w:rsid w:val="2693DD1F"/>
    <w:rsid w:val="26A41937"/>
    <w:rsid w:val="26A7F786"/>
    <w:rsid w:val="26B2D54D"/>
    <w:rsid w:val="26C9A97D"/>
    <w:rsid w:val="26CBE83C"/>
    <w:rsid w:val="26D29A19"/>
    <w:rsid w:val="26D9C2F7"/>
    <w:rsid w:val="26DDACB6"/>
    <w:rsid w:val="26E4E760"/>
    <w:rsid w:val="26E5DABF"/>
    <w:rsid w:val="26EBC8EE"/>
    <w:rsid w:val="26EC079F"/>
    <w:rsid w:val="26F0F4C3"/>
    <w:rsid w:val="26FEB157"/>
    <w:rsid w:val="27045601"/>
    <w:rsid w:val="27097C18"/>
    <w:rsid w:val="27176317"/>
    <w:rsid w:val="271BBEFB"/>
    <w:rsid w:val="27246E4B"/>
    <w:rsid w:val="272868F8"/>
    <w:rsid w:val="27290B95"/>
    <w:rsid w:val="272D0B6A"/>
    <w:rsid w:val="273A445F"/>
    <w:rsid w:val="274C28D8"/>
    <w:rsid w:val="2769988A"/>
    <w:rsid w:val="276C25D9"/>
    <w:rsid w:val="276DD840"/>
    <w:rsid w:val="277CD0CB"/>
    <w:rsid w:val="27A4C2B8"/>
    <w:rsid w:val="27A99105"/>
    <w:rsid w:val="27BE4453"/>
    <w:rsid w:val="27D34D9D"/>
    <w:rsid w:val="27D7FC9C"/>
    <w:rsid w:val="27E02666"/>
    <w:rsid w:val="27FB9A0A"/>
    <w:rsid w:val="2802CA93"/>
    <w:rsid w:val="28039740"/>
    <w:rsid w:val="282AE094"/>
    <w:rsid w:val="2846C1C6"/>
    <w:rsid w:val="285C40F1"/>
    <w:rsid w:val="285FC55D"/>
    <w:rsid w:val="2871492E"/>
    <w:rsid w:val="2872DEE2"/>
    <w:rsid w:val="28752375"/>
    <w:rsid w:val="28756853"/>
    <w:rsid w:val="287CEE01"/>
    <w:rsid w:val="2883416A"/>
    <w:rsid w:val="2892D5C1"/>
    <w:rsid w:val="289AE018"/>
    <w:rsid w:val="28A1B66E"/>
    <w:rsid w:val="28A32D34"/>
    <w:rsid w:val="28A4549F"/>
    <w:rsid w:val="28ABBAB8"/>
    <w:rsid w:val="28B4B0A3"/>
    <w:rsid w:val="28B6E58B"/>
    <w:rsid w:val="28C66733"/>
    <w:rsid w:val="28DEC79D"/>
    <w:rsid w:val="28EB2330"/>
    <w:rsid w:val="28EC0507"/>
    <w:rsid w:val="291E0AD7"/>
    <w:rsid w:val="29265158"/>
    <w:rsid w:val="292ACD0F"/>
    <w:rsid w:val="292D46E8"/>
    <w:rsid w:val="29431737"/>
    <w:rsid w:val="2943C997"/>
    <w:rsid w:val="294754CF"/>
    <w:rsid w:val="294BF6F7"/>
    <w:rsid w:val="29506762"/>
    <w:rsid w:val="29512E5E"/>
    <w:rsid w:val="295ADC39"/>
    <w:rsid w:val="2969CD34"/>
    <w:rsid w:val="296B1DD3"/>
    <w:rsid w:val="29765C45"/>
    <w:rsid w:val="297F6F37"/>
    <w:rsid w:val="2983AC39"/>
    <w:rsid w:val="2988D99C"/>
    <w:rsid w:val="2998DF7B"/>
    <w:rsid w:val="29C67EBF"/>
    <w:rsid w:val="29C6B705"/>
    <w:rsid w:val="29C813E3"/>
    <w:rsid w:val="29C83A0D"/>
    <w:rsid w:val="29C8B8C0"/>
    <w:rsid w:val="29E3B609"/>
    <w:rsid w:val="29EB2A65"/>
    <w:rsid w:val="29F95921"/>
    <w:rsid w:val="2A014A3F"/>
    <w:rsid w:val="2A0C8AA5"/>
    <w:rsid w:val="2A1AB973"/>
    <w:rsid w:val="2A32182A"/>
    <w:rsid w:val="2A44EF44"/>
    <w:rsid w:val="2A5397E8"/>
    <w:rsid w:val="2A5EEADB"/>
    <w:rsid w:val="2A6E8E37"/>
    <w:rsid w:val="2A890C43"/>
    <w:rsid w:val="2A9E7D58"/>
    <w:rsid w:val="2ABB87B9"/>
    <w:rsid w:val="2AC9E386"/>
    <w:rsid w:val="2AD45F85"/>
    <w:rsid w:val="2AD520DC"/>
    <w:rsid w:val="2AD877E4"/>
    <w:rsid w:val="2ADBD493"/>
    <w:rsid w:val="2AE2BE68"/>
    <w:rsid w:val="2AF71BC5"/>
    <w:rsid w:val="2AFC9C62"/>
    <w:rsid w:val="2B086F27"/>
    <w:rsid w:val="2B0DA6DF"/>
    <w:rsid w:val="2B21061F"/>
    <w:rsid w:val="2B2606B8"/>
    <w:rsid w:val="2B2D5332"/>
    <w:rsid w:val="2B3296CC"/>
    <w:rsid w:val="2B3FE773"/>
    <w:rsid w:val="2B515242"/>
    <w:rsid w:val="2B55D5CB"/>
    <w:rsid w:val="2B5F007B"/>
    <w:rsid w:val="2B5F4591"/>
    <w:rsid w:val="2B65946D"/>
    <w:rsid w:val="2B6638C3"/>
    <w:rsid w:val="2B6AB05C"/>
    <w:rsid w:val="2B742887"/>
    <w:rsid w:val="2B7F707C"/>
    <w:rsid w:val="2BA32743"/>
    <w:rsid w:val="2BA73B20"/>
    <w:rsid w:val="2BBEE1F9"/>
    <w:rsid w:val="2BC3F896"/>
    <w:rsid w:val="2BC71573"/>
    <w:rsid w:val="2BE35B7A"/>
    <w:rsid w:val="2BE7C22D"/>
    <w:rsid w:val="2BEEAAFB"/>
    <w:rsid w:val="2BF21323"/>
    <w:rsid w:val="2BF4F3AA"/>
    <w:rsid w:val="2BF94DD9"/>
    <w:rsid w:val="2BFF8DC8"/>
    <w:rsid w:val="2C00F1EC"/>
    <w:rsid w:val="2C072EBB"/>
    <w:rsid w:val="2C0B8AF8"/>
    <w:rsid w:val="2C0D3CB9"/>
    <w:rsid w:val="2C11CAEB"/>
    <w:rsid w:val="2C11DECE"/>
    <w:rsid w:val="2C2E0748"/>
    <w:rsid w:val="2C2EAE0C"/>
    <w:rsid w:val="2C448F8D"/>
    <w:rsid w:val="2C4C86E4"/>
    <w:rsid w:val="2C5CA993"/>
    <w:rsid w:val="2C5E9713"/>
    <w:rsid w:val="2C645940"/>
    <w:rsid w:val="2C6914B5"/>
    <w:rsid w:val="2C8C58DF"/>
    <w:rsid w:val="2C92A319"/>
    <w:rsid w:val="2C980506"/>
    <w:rsid w:val="2CB14A1F"/>
    <w:rsid w:val="2CC5C7D3"/>
    <w:rsid w:val="2CCA6900"/>
    <w:rsid w:val="2CCC6BC2"/>
    <w:rsid w:val="2CDEC8EC"/>
    <w:rsid w:val="2CE99EC7"/>
    <w:rsid w:val="2CECD963"/>
    <w:rsid w:val="2CF1B70C"/>
    <w:rsid w:val="2D095FFC"/>
    <w:rsid w:val="2D27A517"/>
    <w:rsid w:val="2D2F30B4"/>
    <w:rsid w:val="2D36410B"/>
    <w:rsid w:val="2D38EB01"/>
    <w:rsid w:val="2D3E9E86"/>
    <w:rsid w:val="2D57E983"/>
    <w:rsid w:val="2D62A549"/>
    <w:rsid w:val="2D62FB0E"/>
    <w:rsid w:val="2D662DA8"/>
    <w:rsid w:val="2D681392"/>
    <w:rsid w:val="2D7BF98A"/>
    <w:rsid w:val="2D83928E"/>
    <w:rsid w:val="2D8B40B4"/>
    <w:rsid w:val="2D94CA5F"/>
    <w:rsid w:val="2D99C2BA"/>
    <w:rsid w:val="2DA3D9D9"/>
    <w:rsid w:val="2DA98D74"/>
    <w:rsid w:val="2DB9964B"/>
    <w:rsid w:val="2DCD7CA7"/>
    <w:rsid w:val="2DE1CFA8"/>
    <w:rsid w:val="2DE95E36"/>
    <w:rsid w:val="2E0752CC"/>
    <w:rsid w:val="2E0DA682"/>
    <w:rsid w:val="2E260291"/>
    <w:rsid w:val="2E5B2450"/>
    <w:rsid w:val="2E7943AD"/>
    <w:rsid w:val="2E7C36BF"/>
    <w:rsid w:val="2E8DA01E"/>
    <w:rsid w:val="2E940FDF"/>
    <w:rsid w:val="2E9AAC3B"/>
    <w:rsid w:val="2E9EA09A"/>
    <w:rsid w:val="2E9EEE57"/>
    <w:rsid w:val="2EA0C71D"/>
    <w:rsid w:val="2EBBFA83"/>
    <w:rsid w:val="2ED4BB62"/>
    <w:rsid w:val="2ED4E5E4"/>
    <w:rsid w:val="2ED707DD"/>
    <w:rsid w:val="2EDF9392"/>
    <w:rsid w:val="2EE0DFC2"/>
    <w:rsid w:val="2EEC915D"/>
    <w:rsid w:val="2EEFECDC"/>
    <w:rsid w:val="2F0EF599"/>
    <w:rsid w:val="2F16881C"/>
    <w:rsid w:val="2F169BCF"/>
    <w:rsid w:val="2F1C7204"/>
    <w:rsid w:val="2F26A848"/>
    <w:rsid w:val="2F40ED2E"/>
    <w:rsid w:val="2F437890"/>
    <w:rsid w:val="2F4525EF"/>
    <w:rsid w:val="2F62E931"/>
    <w:rsid w:val="2F63361A"/>
    <w:rsid w:val="2F64C7E3"/>
    <w:rsid w:val="2F973283"/>
    <w:rsid w:val="2F9ABFC4"/>
    <w:rsid w:val="2F9B47AC"/>
    <w:rsid w:val="2F9E1553"/>
    <w:rsid w:val="2FAFD74D"/>
    <w:rsid w:val="2FB009F4"/>
    <w:rsid w:val="2FC3B525"/>
    <w:rsid w:val="2FC3F9A1"/>
    <w:rsid w:val="2FD5EB14"/>
    <w:rsid w:val="2FE9CD54"/>
    <w:rsid w:val="2FFF0C68"/>
    <w:rsid w:val="30029D3A"/>
    <w:rsid w:val="301810A5"/>
    <w:rsid w:val="3022BA8B"/>
    <w:rsid w:val="3022EEB0"/>
    <w:rsid w:val="3029303B"/>
    <w:rsid w:val="303D5423"/>
    <w:rsid w:val="303E4912"/>
    <w:rsid w:val="3048DBC6"/>
    <w:rsid w:val="304B6023"/>
    <w:rsid w:val="3073B750"/>
    <w:rsid w:val="307B63F3"/>
    <w:rsid w:val="307BA413"/>
    <w:rsid w:val="30A92F1F"/>
    <w:rsid w:val="30AAC5FA"/>
    <w:rsid w:val="30B441B9"/>
    <w:rsid w:val="30B47CAF"/>
    <w:rsid w:val="30B9A673"/>
    <w:rsid w:val="30CEA395"/>
    <w:rsid w:val="30D1A784"/>
    <w:rsid w:val="30D85A3D"/>
    <w:rsid w:val="30DFE46B"/>
    <w:rsid w:val="30E3A7C4"/>
    <w:rsid w:val="30ED2F68"/>
    <w:rsid w:val="31159DFE"/>
    <w:rsid w:val="311B47A2"/>
    <w:rsid w:val="312A7A50"/>
    <w:rsid w:val="313AD446"/>
    <w:rsid w:val="313FE505"/>
    <w:rsid w:val="314A7D84"/>
    <w:rsid w:val="314BA7AE"/>
    <w:rsid w:val="314CFF4A"/>
    <w:rsid w:val="315FCA02"/>
    <w:rsid w:val="31686430"/>
    <w:rsid w:val="316EE586"/>
    <w:rsid w:val="31777860"/>
    <w:rsid w:val="317AAA25"/>
    <w:rsid w:val="31901AAC"/>
    <w:rsid w:val="31920969"/>
    <w:rsid w:val="319692B5"/>
    <w:rsid w:val="3197F86F"/>
    <w:rsid w:val="319944DC"/>
    <w:rsid w:val="319B2F4B"/>
    <w:rsid w:val="31B82A62"/>
    <w:rsid w:val="31BD532D"/>
    <w:rsid w:val="31D0E333"/>
    <w:rsid w:val="31D778DE"/>
    <w:rsid w:val="31E19CD6"/>
    <w:rsid w:val="31E23510"/>
    <w:rsid w:val="31F333A4"/>
    <w:rsid w:val="31FF637E"/>
    <w:rsid w:val="32047991"/>
    <w:rsid w:val="3207398E"/>
    <w:rsid w:val="320C01E1"/>
    <w:rsid w:val="320C48F2"/>
    <w:rsid w:val="321A2BA9"/>
    <w:rsid w:val="3221FA41"/>
    <w:rsid w:val="322457D7"/>
    <w:rsid w:val="3243929B"/>
    <w:rsid w:val="3247605E"/>
    <w:rsid w:val="324BB48F"/>
    <w:rsid w:val="32588A98"/>
    <w:rsid w:val="32704538"/>
    <w:rsid w:val="3274964A"/>
    <w:rsid w:val="328556CC"/>
    <w:rsid w:val="328E1A02"/>
    <w:rsid w:val="328FBF9B"/>
    <w:rsid w:val="3294BBA0"/>
    <w:rsid w:val="32994D64"/>
    <w:rsid w:val="329A27C9"/>
    <w:rsid w:val="329F10B7"/>
    <w:rsid w:val="32BB5837"/>
    <w:rsid w:val="32BC5718"/>
    <w:rsid w:val="32BDC29E"/>
    <w:rsid w:val="32C14F43"/>
    <w:rsid w:val="32D238AD"/>
    <w:rsid w:val="32D2B9E4"/>
    <w:rsid w:val="32D78A37"/>
    <w:rsid w:val="32DD6C00"/>
    <w:rsid w:val="32E3A6B7"/>
    <w:rsid w:val="32E7780F"/>
    <w:rsid w:val="32EA0D89"/>
    <w:rsid w:val="32F41E71"/>
    <w:rsid w:val="32F86886"/>
    <w:rsid w:val="3312F492"/>
    <w:rsid w:val="3318D26D"/>
    <w:rsid w:val="331F49E8"/>
    <w:rsid w:val="332516C4"/>
    <w:rsid w:val="3329877E"/>
    <w:rsid w:val="332DB565"/>
    <w:rsid w:val="33370D35"/>
    <w:rsid w:val="333D9BAF"/>
    <w:rsid w:val="3340BC60"/>
    <w:rsid w:val="334643AF"/>
    <w:rsid w:val="335F0DC3"/>
    <w:rsid w:val="3365BCA4"/>
    <w:rsid w:val="3367079A"/>
    <w:rsid w:val="336B1BA9"/>
    <w:rsid w:val="336C2032"/>
    <w:rsid w:val="337FB67C"/>
    <w:rsid w:val="33954E14"/>
    <w:rsid w:val="33A038A2"/>
    <w:rsid w:val="33A82C85"/>
    <w:rsid w:val="33BDBBEE"/>
    <w:rsid w:val="33BF157B"/>
    <w:rsid w:val="33D38356"/>
    <w:rsid w:val="33EBD344"/>
    <w:rsid w:val="33F7A351"/>
    <w:rsid w:val="3402B27A"/>
    <w:rsid w:val="340F3780"/>
    <w:rsid w:val="34101816"/>
    <w:rsid w:val="34130EF1"/>
    <w:rsid w:val="341641F1"/>
    <w:rsid w:val="342B65EE"/>
    <w:rsid w:val="342C4766"/>
    <w:rsid w:val="342DAD75"/>
    <w:rsid w:val="343658A6"/>
    <w:rsid w:val="345523BF"/>
    <w:rsid w:val="345A2ACA"/>
    <w:rsid w:val="34644349"/>
    <w:rsid w:val="3464C0CE"/>
    <w:rsid w:val="34713A78"/>
    <w:rsid w:val="34793C61"/>
    <w:rsid w:val="34834870"/>
    <w:rsid w:val="34A4133E"/>
    <w:rsid w:val="34CD53C4"/>
    <w:rsid w:val="34E8D72D"/>
    <w:rsid w:val="350F620D"/>
    <w:rsid w:val="3514F1EA"/>
    <w:rsid w:val="351D6959"/>
    <w:rsid w:val="3530C693"/>
    <w:rsid w:val="353A0D7D"/>
    <w:rsid w:val="353F28A8"/>
    <w:rsid w:val="3542CC69"/>
    <w:rsid w:val="355A5C3A"/>
    <w:rsid w:val="356789BA"/>
    <w:rsid w:val="356CB2BA"/>
    <w:rsid w:val="357D2514"/>
    <w:rsid w:val="357F764A"/>
    <w:rsid w:val="3580CA58"/>
    <w:rsid w:val="35810D9E"/>
    <w:rsid w:val="35892613"/>
    <w:rsid w:val="358C5931"/>
    <w:rsid w:val="358EC7C5"/>
    <w:rsid w:val="3590DD5A"/>
    <w:rsid w:val="35933A89"/>
    <w:rsid w:val="35967798"/>
    <w:rsid w:val="35AC2038"/>
    <w:rsid w:val="35C10170"/>
    <w:rsid w:val="35CB57B4"/>
    <w:rsid w:val="35CD949F"/>
    <w:rsid w:val="35D64F45"/>
    <w:rsid w:val="35E6A3CC"/>
    <w:rsid w:val="35E94DFA"/>
    <w:rsid w:val="35F4E781"/>
    <w:rsid w:val="35F87DFD"/>
    <w:rsid w:val="3602C62C"/>
    <w:rsid w:val="360B91AF"/>
    <w:rsid w:val="360DA300"/>
    <w:rsid w:val="3612DF44"/>
    <w:rsid w:val="3623206B"/>
    <w:rsid w:val="3633B758"/>
    <w:rsid w:val="3640B409"/>
    <w:rsid w:val="3660F2E6"/>
    <w:rsid w:val="36651454"/>
    <w:rsid w:val="36671644"/>
    <w:rsid w:val="3670B719"/>
    <w:rsid w:val="367CB2C7"/>
    <w:rsid w:val="367DDD29"/>
    <w:rsid w:val="368976AE"/>
    <w:rsid w:val="368E0CC8"/>
    <w:rsid w:val="3694077E"/>
    <w:rsid w:val="3699F755"/>
    <w:rsid w:val="369A10EE"/>
    <w:rsid w:val="369D1EED"/>
    <w:rsid w:val="36ADC698"/>
    <w:rsid w:val="36B0B547"/>
    <w:rsid w:val="36BD32FF"/>
    <w:rsid w:val="36CA89D0"/>
    <w:rsid w:val="36D27107"/>
    <w:rsid w:val="36DADF78"/>
    <w:rsid w:val="36E7DE17"/>
    <w:rsid w:val="36E85339"/>
    <w:rsid w:val="36EA9F79"/>
    <w:rsid w:val="36F76B4B"/>
    <w:rsid w:val="36FE685D"/>
    <w:rsid w:val="3705EE32"/>
    <w:rsid w:val="370A904E"/>
    <w:rsid w:val="37127C0A"/>
    <w:rsid w:val="371D5E80"/>
    <w:rsid w:val="37418A92"/>
    <w:rsid w:val="3742C482"/>
    <w:rsid w:val="3752C248"/>
    <w:rsid w:val="375931EC"/>
    <w:rsid w:val="3766DFAE"/>
    <w:rsid w:val="376AC270"/>
    <w:rsid w:val="3778D601"/>
    <w:rsid w:val="37904C44"/>
    <w:rsid w:val="379AD8DA"/>
    <w:rsid w:val="37AE1F68"/>
    <w:rsid w:val="37AFF2A3"/>
    <w:rsid w:val="37B96669"/>
    <w:rsid w:val="37BB9788"/>
    <w:rsid w:val="37BCBC0A"/>
    <w:rsid w:val="37BF562D"/>
    <w:rsid w:val="37C2BA61"/>
    <w:rsid w:val="37D5C6AF"/>
    <w:rsid w:val="380359C6"/>
    <w:rsid w:val="381A2D14"/>
    <w:rsid w:val="38217E9C"/>
    <w:rsid w:val="38295E79"/>
    <w:rsid w:val="38318DFF"/>
    <w:rsid w:val="383850B3"/>
    <w:rsid w:val="383D9CA7"/>
    <w:rsid w:val="3845ADC9"/>
    <w:rsid w:val="384B422D"/>
    <w:rsid w:val="384ED75B"/>
    <w:rsid w:val="3855D4C4"/>
    <w:rsid w:val="386980CC"/>
    <w:rsid w:val="3870E61C"/>
    <w:rsid w:val="38751B1A"/>
    <w:rsid w:val="3882951A"/>
    <w:rsid w:val="38830A35"/>
    <w:rsid w:val="388605B7"/>
    <w:rsid w:val="38874E58"/>
    <w:rsid w:val="38896024"/>
    <w:rsid w:val="388D8872"/>
    <w:rsid w:val="38941E5D"/>
    <w:rsid w:val="38A469B8"/>
    <w:rsid w:val="38B24AF3"/>
    <w:rsid w:val="38C1B9D4"/>
    <w:rsid w:val="38D16869"/>
    <w:rsid w:val="38D4D70A"/>
    <w:rsid w:val="38E16565"/>
    <w:rsid w:val="38E26ADF"/>
    <w:rsid w:val="38E7AD8E"/>
    <w:rsid w:val="38EFB0A2"/>
    <w:rsid w:val="38FF9FCA"/>
    <w:rsid w:val="39061395"/>
    <w:rsid w:val="39135FB3"/>
    <w:rsid w:val="391AEF46"/>
    <w:rsid w:val="39226ABF"/>
    <w:rsid w:val="392C2737"/>
    <w:rsid w:val="39327272"/>
    <w:rsid w:val="3935F402"/>
    <w:rsid w:val="39475907"/>
    <w:rsid w:val="394E7493"/>
    <w:rsid w:val="3951968A"/>
    <w:rsid w:val="3951B806"/>
    <w:rsid w:val="3956E50E"/>
    <w:rsid w:val="3958E9DB"/>
    <w:rsid w:val="395FECD8"/>
    <w:rsid w:val="39666BA6"/>
    <w:rsid w:val="397287D7"/>
    <w:rsid w:val="398BB396"/>
    <w:rsid w:val="39A203C2"/>
    <w:rsid w:val="39A5D31C"/>
    <w:rsid w:val="39A99AD2"/>
    <w:rsid w:val="39B12160"/>
    <w:rsid w:val="39D1B20D"/>
    <w:rsid w:val="39F71CC2"/>
    <w:rsid w:val="39F9F553"/>
    <w:rsid w:val="3A10FA8B"/>
    <w:rsid w:val="3A1909AF"/>
    <w:rsid w:val="3A22FB7A"/>
    <w:rsid w:val="3A30EB73"/>
    <w:rsid w:val="3A3D0363"/>
    <w:rsid w:val="3A4CB772"/>
    <w:rsid w:val="3A57307E"/>
    <w:rsid w:val="3A65F77B"/>
    <w:rsid w:val="3A670B51"/>
    <w:rsid w:val="3A671911"/>
    <w:rsid w:val="3A88EC50"/>
    <w:rsid w:val="3AAB877A"/>
    <w:rsid w:val="3AADA1D7"/>
    <w:rsid w:val="3AB42B3A"/>
    <w:rsid w:val="3ACA7814"/>
    <w:rsid w:val="3ADBF7F7"/>
    <w:rsid w:val="3AE51FFD"/>
    <w:rsid w:val="3AEE8FD6"/>
    <w:rsid w:val="3AF28FA6"/>
    <w:rsid w:val="3B04BD10"/>
    <w:rsid w:val="3B086C2F"/>
    <w:rsid w:val="3B22AFED"/>
    <w:rsid w:val="3B2FE6F1"/>
    <w:rsid w:val="3B367820"/>
    <w:rsid w:val="3B5690FE"/>
    <w:rsid w:val="3B572F74"/>
    <w:rsid w:val="3B5CA947"/>
    <w:rsid w:val="3B63BAC6"/>
    <w:rsid w:val="3B6592B9"/>
    <w:rsid w:val="3B718A26"/>
    <w:rsid w:val="3B71F0CA"/>
    <w:rsid w:val="3B75CCDA"/>
    <w:rsid w:val="3B7736EF"/>
    <w:rsid w:val="3B928ED0"/>
    <w:rsid w:val="3B9B97E6"/>
    <w:rsid w:val="3BA48A80"/>
    <w:rsid w:val="3BB1F79B"/>
    <w:rsid w:val="3BB4413B"/>
    <w:rsid w:val="3BC4CF10"/>
    <w:rsid w:val="3BD72EDE"/>
    <w:rsid w:val="3BD96AB1"/>
    <w:rsid w:val="3BFE6EBC"/>
    <w:rsid w:val="3C16881E"/>
    <w:rsid w:val="3C2F7122"/>
    <w:rsid w:val="3C3912D8"/>
    <w:rsid w:val="3C5BA2B2"/>
    <w:rsid w:val="3C76D911"/>
    <w:rsid w:val="3C87A44E"/>
    <w:rsid w:val="3C8A6037"/>
    <w:rsid w:val="3C8E6007"/>
    <w:rsid w:val="3C9A5FA5"/>
    <w:rsid w:val="3CAC66FC"/>
    <w:rsid w:val="3CECA351"/>
    <w:rsid w:val="3D0ABD4D"/>
    <w:rsid w:val="3D0D7129"/>
    <w:rsid w:val="3D138030"/>
    <w:rsid w:val="3D241758"/>
    <w:rsid w:val="3D277BE5"/>
    <w:rsid w:val="3D490F6F"/>
    <w:rsid w:val="3D56FC51"/>
    <w:rsid w:val="3D5F8CDF"/>
    <w:rsid w:val="3D6167FF"/>
    <w:rsid w:val="3D64042E"/>
    <w:rsid w:val="3DBCD8C7"/>
    <w:rsid w:val="3DD09729"/>
    <w:rsid w:val="3DDCA4D3"/>
    <w:rsid w:val="3DE1D7DA"/>
    <w:rsid w:val="3DE4253E"/>
    <w:rsid w:val="3DE6D777"/>
    <w:rsid w:val="3DFCD26C"/>
    <w:rsid w:val="3E066605"/>
    <w:rsid w:val="3E071C34"/>
    <w:rsid w:val="3E133D3B"/>
    <w:rsid w:val="3E226521"/>
    <w:rsid w:val="3E395061"/>
    <w:rsid w:val="3E5CD4D3"/>
    <w:rsid w:val="3E60C927"/>
    <w:rsid w:val="3E69CBB7"/>
    <w:rsid w:val="3E6E1F51"/>
    <w:rsid w:val="3E6EA909"/>
    <w:rsid w:val="3E72D543"/>
    <w:rsid w:val="3E870020"/>
    <w:rsid w:val="3E96E7DF"/>
    <w:rsid w:val="3E9894A1"/>
    <w:rsid w:val="3E9935DE"/>
    <w:rsid w:val="3E9D1898"/>
    <w:rsid w:val="3EAD8A8D"/>
    <w:rsid w:val="3EB2C04B"/>
    <w:rsid w:val="3EB7CBF5"/>
    <w:rsid w:val="3EC08021"/>
    <w:rsid w:val="3EC54080"/>
    <w:rsid w:val="3EC85122"/>
    <w:rsid w:val="3ECC3F03"/>
    <w:rsid w:val="3ED1C902"/>
    <w:rsid w:val="3EF41C40"/>
    <w:rsid w:val="3EFAB21F"/>
    <w:rsid w:val="3F038AAE"/>
    <w:rsid w:val="3F046A07"/>
    <w:rsid w:val="3F048576"/>
    <w:rsid w:val="3F1B2882"/>
    <w:rsid w:val="3F202895"/>
    <w:rsid w:val="3F40CC61"/>
    <w:rsid w:val="3F42EEEC"/>
    <w:rsid w:val="3F48053F"/>
    <w:rsid w:val="3F526071"/>
    <w:rsid w:val="3F54EE70"/>
    <w:rsid w:val="3F594E28"/>
    <w:rsid w:val="3F6EE959"/>
    <w:rsid w:val="3F8EC668"/>
    <w:rsid w:val="3F90C0A0"/>
    <w:rsid w:val="3F9C3ABE"/>
    <w:rsid w:val="3FA2A4AA"/>
    <w:rsid w:val="3FB4FAFF"/>
    <w:rsid w:val="3FC200F9"/>
    <w:rsid w:val="3FC4D969"/>
    <w:rsid w:val="3FD3AF70"/>
    <w:rsid w:val="3FD8AD58"/>
    <w:rsid w:val="3FE5DFB1"/>
    <w:rsid w:val="3FEDE1C5"/>
    <w:rsid w:val="3FF94E08"/>
    <w:rsid w:val="3FFBC381"/>
    <w:rsid w:val="40058015"/>
    <w:rsid w:val="401B57CA"/>
    <w:rsid w:val="401CF7A4"/>
    <w:rsid w:val="4024BD3F"/>
    <w:rsid w:val="40287028"/>
    <w:rsid w:val="402A57FC"/>
    <w:rsid w:val="40338FE9"/>
    <w:rsid w:val="4036580C"/>
    <w:rsid w:val="40369036"/>
    <w:rsid w:val="40478F2F"/>
    <w:rsid w:val="404DE2F4"/>
    <w:rsid w:val="40564651"/>
    <w:rsid w:val="405BCD15"/>
    <w:rsid w:val="406FB3B6"/>
    <w:rsid w:val="40711A39"/>
    <w:rsid w:val="4072E629"/>
    <w:rsid w:val="40744DFB"/>
    <w:rsid w:val="4080EFC2"/>
    <w:rsid w:val="40A0AE50"/>
    <w:rsid w:val="40ACEEF9"/>
    <w:rsid w:val="40C9E8E8"/>
    <w:rsid w:val="40EEDCFA"/>
    <w:rsid w:val="40F53AB1"/>
    <w:rsid w:val="4101B402"/>
    <w:rsid w:val="41097BC1"/>
    <w:rsid w:val="4111C83A"/>
    <w:rsid w:val="4114F1C8"/>
    <w:rsid w:val="4125850B"/>
    <w:rsid w:val="4125A9C7"/>
    <w:rsid w:val="4129E459"/>
    <w:rsid w:val="41334B20"/>
    <w:rsid w:val="41356072"/>
    <w:rsid w:val="4143840B"/>
    <w:rsid w:val="415A6AA0"/>
    <w:rsid w:val="415F2CEA"/>
    <w:rsid w:val="416E8A24"/>
    <w:rsid w:val="4170F23B"/>
    <w:rsid w:val="41878A96"/>
    <w:rsid w:val="4192D0C9"/>
    <w:rsid w:val="41A2C0D4"/>
    <w:rsid w:val="41B94647"/>
    <w:rsid w:val="41C2DC6E"/>
    <w:rsid w:val="41C5ED41"/>
    <w:rsid w:val="41CC42D5"/>
    <w:rsid w:val="41D4C693"/>
    <w:rsid w:val="41D6E361"/>
    <w:rsid w:val="41DA6B72"/>
    <w:rsid w:val="41DEB20A"/>
    <w:rsid w:val="4201CF8B"/>
    <w:rsid w:val="4204D759"/>
    <w:rsid w:val="420A4C1D"/>
    <w:rsid w:val="420C4B42"/>
    <w:rsid w:val="420CCDB1"/>
    <w:rsid w:val="421A29F5"/>
    <w:rsid w:val="42245A7A"/>
    <w:rsid w:val="422FECD5"/>
    <w:rsid w:val="423F320B"/>
    <w:rsid w:val="425F7EEE"/>
    <w:rsid w:val="4264A7AB"/>
    <w:rsid w:val="42775FC1"/>
    <w:rsid w:val="427A0738"/>
    <w:rsid w:val="42878D0B"/>
    <w:rsid w:val="428FAD1E"/>
    <w:rsid w:val="42A57ADB"/>
    <w:rsid w:val="42B72383"/>
    <w:rsid w:val="42C500A5"/>
    <w:rsid w:val="42DBE673"/>
    <w:rsid w:val="4301821B"/>
    <w:rsid w:val="430C4FCA"/>
    <w:rsid w:val="430D0459"/>
    <w:rsid w:val="430DBCA9"/>
    <w:rsid w:val="43108C9C"/>
    <w:rsid w:val="43137B73"/>
    <w:rsid w:val="432362FF"/>
    <w:rsid w:val="43303E07"/>
    <w:rsid w:val="4332CB5E"/>
    <w:rsid w:val="433754BB"/>
    <w:rsid w:val="4357C574"/>
    <w:rsid w:val="436010EA"/>
    <w:rsid w:val="4365021D"/>
    <w:rsid w:val="436D58F9"/>
    <w:rsid w:val="43720CC5"/>
    <w:rsid w:val="437EA4A0"/>
    <w:rsid w:val="4384B5B4"/>
    <w:rsid w:val="43898737"/>
    <w:rsid w:val="438DA73B"/>
    <w:rsid w:val="43943387"/>
    <w:rsid w:val="43A269A6"/>
    <w:rsid w:val="43A800EB"/>
    <w:rsid w:val="43ADDDFF"/>
    <w:rsid w:val="43D707A3"/>
    <w:rsid w:val="43E330F9"/>
    <w:rsid w:val="43F08A6F"/>
    <w:rsid w:val="43FD9816"/>
    <w:rsid w:val="44014987"/>
    <w:rsid w:val="441B60C2"/>
    <w:rsid w:val="443222EA"/>
    <w:rsid w:val="44382246"/>
    <w:rsid w:val="4442FB9A"/>
    <w:rsid w:val="44514AA1"/>
    <w:rsid w:val="4461622A"/>
    <w:rsid w:val="4470FF88"/>
    <w:rsid w:val="4472468F"/>
    <w:rsid w:val="4488AC8E"/>
    <w:rsid w:val="448F0CB3"/>
    <w:rsid w:val="44938639"/>
    <w:rsid w:val="4498D939"/>
    <w:rsid w:val="44AB0976"/>
    <w:rsid w:val="44B28AD0"/>
    <w:rsid w:val="44B89FEC"/>
    <w:rsid w:val="44C2B766"/>
    <w:rsid w:val="44CCC8C3"/>
    <w:rsid w:val="44CF5D0E"/>
    <w:rsid w:val="44DFF81C"/>
    <w:rsid w:val="44FAC1DC"/>
    <w:rsid w:val="45133C7C"/>
    <w:rsid w:val="451A2230"/>
    <w:rsid w:val="4521E049"/>
    <w:rsid w:val="4530D504"/>
    <w:rsid w:val="4539E810"/>
    <w:rsid w:val="453FE78B"/>
    <w:rsid w:val="454EB12A"/>
    <w:rsid w:val="456593D8"/>
    <w:rsid w:val="45812C73"/>
    <w:rsid w:val="458E24B8"/>
    <w:rsid w:val="45981C9E"/>
    <w:rsid w:val="45A870B5"/>
    <w:rsid w:val="45B2AFE6"/>
    <w:rsid w:val="45B6B9B6"/>
    <w:rsid w:val="45DBB24A"/>
    <w:rsid w:val="45E25B2C"/>
    <w:rsid w:val="45EFFE3B"/>
    <w:rsid w:val="45F4D094"/>
    <w:rsid w:val="45F966DD"/>
    <w:rsid w:val="45FE6721"/>
    <w:rsid w:val="460608BA"/>
    <w:rsid w:val="460974E9"/>
    <w:rsid w:val="460D8C9C"/>
    <w:rsid w:val="465B993C"/>
    <w:rsid w:val="465E05EE"/>
    <w:rsid w:val="4660B9F0"/>
    <w:rsid w:val="467C4E39"/>
    <w:rsid w:val="46837C7C"/>
    <w:rsid w:val="4699C4B8"/>
    <w:rsid w:val="46B08813"/>
    <w:rsid w:val="46B65E10"/>
    <w:rsid w:val="46BE48FF"/>
    <w:rsid w:val="46CEBC40"/>
    <w:rsid w:val="46E03602"/>
    <w:rsid w:val="46E4278A"/>
    <w:rsid w:val="46ED0720"/>
    <w:rsid w:val="46F1865D"/>
    <w:rsid w:val="46F2B86E"/>
    <w:rsid w:val="46F6563E"/>
    <w:rsid w:val="46FA99E2"/>
    <w:rsid w:val="46FDDE97"/>
    <w:rsid w:val="470E6248"/>
    <w:rsid w:val="4712121D"/>
    <w:rsid w:val="47178F60"/>
    <w:rsid w:val="471B1AC5"/>
    <w:rsid w:val="4720D6BE"/>
    <w:rsid w:val="47290540"/>
    <w:rsid w:val="4733ECFF"/>
    <w:rsid w:val="474739FF"/>
    <w:rsid w:val="4753711E"/>
    <w:rsid w:val="4758EA42"/>
    <w:rsid w:val="477D1546"/>
    <w:rsid w:val="47869984"/>
    <w:rsid w:val="479B71C8"/>
    <w:rsid w:val="47A3E203"/>
    <w:rsid w:val="47D03AD5"/>
    <w:rsid w:val="47D92541"/>
    <w:rsid w:val="47F7699D"/>
    <w:rsid w:val="481A59B0"/>
    <w:rsid w:val="48261D3D"/>
    <w:rsid w:val="4828077D"/>
    <w:rsid w:val="483B2B21"/>
    <w:rsid w:val="4861F0F5"/>
    <w:rsid w:val="486268EA"/>
    <w:rsid w:val="4867453B"/>
    <w:rsid w:val="48757A0D"/>
    <w:rsid w:val="48789903"/>
    <w:rsid w:val="4885C090"/>
    <w:rsid w:val="488B2E11"/>
    <w:rsid w:val="488DAC02"/>
    <w:rsid w:val="488E625E"/>
    <w:rsid w:val="48918573"/>
    <w:rsid w:val="489FBFEE"/>
    <w:rsid w:val="48A1AD7B"/>
    <w:rsid w:val="48AFF35E"/>
    <w:rsid w:val="48B5A713"/>
    <w:rsid w:val="48B97834"/>
    <w:rsid w:val="48E65D41"/>
    <w:rsid w:val="48E94647"/>
    <w:rsid w:val="48F1954D"/>
    <w:rsid w:val="48F8A7A5"/>
    <w:rsid w:val="493D2303"/>
    <w:rsid w:val="4944C317"/>
    <w:rsid w:val="4979497E"/>
    <w:rsid w:val="49794A51"/>
    <w:rsid w:val="497B2945"/>
    <w:rsid w:val="498D11C9"/>
    <w:rsid w:val="499B348D"/>
    <w:rsid w:val="49B07935"/>
    <w:rsid w:val="49B7D7DC"/>
    <w:rsid w:val="49C838AD"/>
    <w:rsid w:val="49E56D55"/>
    <w:rsid w:val="4A1C360F"/>
    <w:rsid w:val="4A24AAE8"/>
    <w:rsid w:val="4A251590"/>
    <w:rsid w:val="4A596F97"/>
    <w:rsid w:val="4A62C200"/>
    <w:rsid w:val="4A66CD43"/>
    <w:rsid w:val="4A6B65F1"/>
    <w:rsid w:val="4A6F6A57"/>
    <w:rsid w:val="4A754EB9"/>
    <w:rsid w:val="4A7BCFAE"/>
    <w:rsid w:val="4A83B471"/>
    <w:rsid w:val="4AA0F9D2"/>
    <w:rsid w:val="4AA22BB7"/>
    <w:rsid w:val="4AA2EFC1"/>
    <w:rsid w:val="4ABAAECE"/>
    <w:rsid w:val="4AC4FBEF"/>
    <w:rsid w:val="4ACBC340"/>
    <w:rsid w:val="4AD3A55E"/>
    <w:rsid w:val="4ADFF8EA"/>
    <w:rsid w:val="4AF72AAB"/>
    <w:rsid w:val="4B011112"/>
    <w:rsid w:val="4B176D94"/>
    <w:rsid w:val="4B201F36"/>
    <w:rsid w:val="4B206317"/>
    <w:rsid w:val="4B275D9B"/>
    <w:rsid w:val="4B317038"/>
    <w:rsid w:val="4B3EAB85"/>
    <w:rsid w:val="4B424023"/>
    <w:rsid w:val="4B55304F"/>
    <w:rsid w:val="4B612DF6"/>
    <w:rsid w:val="4B64C94E"/>
    <w:rsid w:val="4B65E742"/>
    <w:rsid w:val="4B67135C"/>
    <w:rsid w:val="4B75211F"/>
    <w:rsid w:val="4B7530E9"/>
    <w:rsid w:val="4BA75F97"/>
    <w:rsid w:val="4BA89225"/>
    <w:rsid w:val="4BAAAE99"/>
    <w:rsid w:val="4BC14DF5"/>
    <w:rsid w:val="4BCE5D23"/>
    <w:rsid w:val="4BE551A6"/>
    <w:rsid w:val="4BF6D0DD"/>
    <w:rsid w:val="4BFE1A93"/>
    <w:rsid w:val="4BFF6F21"/>
    <w:rsid w:val="4C111F1A"/>
    <w:rsid w:val="4C25C5DD"/>
    <w:rsid w:val="4C2C0840"/>
    <w:rsid w:val="4C385320"/>
    <w:rsid w:val="4C3BF1CA"/>
    <w:rsid w:val="4C5D83A2"/>
    <w:rsid w:val="4C6BFEF2"/>
    <w:rsid w:val="4C6C20B9"/>
    <w:rsid w:val="4C892428"/>
    <w:rsid w:val="4C9C3DF0"/>
    <w:rsid w:val="4CAC7D59"/>
    <w:rsid w:val="4CB40052"/>
    <w:rsid w:val="4CC12754"/>
    <w:rsid w:val="4CCC808F"/>
    <w:rsid w:val="4CF01677"/>
    <w:rsid w:val="4CF7330B"/>
    <w:rsid w:val="4D011DDC"/>
    <w:rsid w:val="4D2360AD"/>
    <w:rsid w:val="4D274C69"/>
    <w:rsid w:val="4D39460D"/>
    <w:rsid w:val="4D3D21C9"/>
    <w:rsid w:val="4D3DBD91"/>
    <w:rsid w:val="4D4F3305"/>
    <w:rsid w:val="4D4F7786"/>
    <w:rsid w:val="4D6ABAC5"/>
    <w:rsid w:val="4D748401"/>
    <w:rsid w:val="4D7E6888"/>
    <w:rsid w:val="4D8211AA"/>
    <w:rsid w:val="4D8360F8"/>
    <w:rsid w:val="4D89CBEC"/>
    <w:rsid w:val="4D8FBDC2"/>
    <w:rsid w:val="4D99351F"/>
    <w:rsid w:val="4D9CF375"/>
    <w:rsid w:val="4D9E5D13"/>
    <w:rsid w:val="4DA44811"/>
    <w:rsid w:val="4DA5396D"/>
    <w:rsid w:val="4DA72781"/>
    <w:rsid w:val="4DAD4718"/>
    <w:rsid w:val="4DAF0369"/>
    <w:rsid w:val="4DBCB76A"/>
    <w:rsid w:val="4DBEAD39"/>
    <w:rsid w:val="4DC0F0B1"/>
    <w:rsid w:val="4DC95AF9"/>
    <w:rsid w:val="4DD91F9C"/>
    <w:rsid w:val="4DE63E60"/>
    <w:rsid w:val="4DE8A30B"/>
    <w:rsid w:val="4DF95403"/>
    <w:rsid w:val="4E135293"/>
    <w:rsid w:val="4E20E46F"/>
    <w:rsid w:val="4E2CFE69"/>
    <w:rsid w:val="4E300EB3"/>
    <w:rsid w:val="4E31B0A6"/>
    <w:rsid w:val="4E3827F7"/>
    <w:rsid w:val="4E42204C"/>
    <w:rsid w:val="4E60A312"/>
    <w:rsid w:val="4E61A792"/>
    <w:rsid w:val="4E78C81D"/>
    <w:rsid w:val="4E7EEE2A"/>
    <w:rsid w:val="4E8309B2"/>
    <w:rsid w:val="4E845047"/>
    <w:rsid w:val="4E9559FF"/>
    <w:rsid w:val="4E9CBB18"/>
    <w:rsid w:val="4E9EC83D"/>
    <w:rsid w:val="4EA6BCEE"/>
    <w:rsid w:val="4EC70859"/>
    <w:rsid w:val="4ECEE10A"/>
    <w:rsid w:val="4EF4F73B"/>
    <w:rsid w:val="4EF5AAB5"/>
    <w:rsid w:val="4F074F0B"/>
    <w:rsid w:val="4F11DCED"/>
    <w:rsid w:val="4F123498"/>
    <w:rsid w:val="4F170291"/>
    <w:rsid w:val="4F194ACF"/>
    <w:rsid w:val="4F1AE916"/>
    <w:rsid w:val="4F1B1016"/>
    <w:rsid w:val="4F1B976C"/>
    <w:rsid w:val="4F1D0AC6"/>
    <w:rsid w:val="4F1FA079"/>
    <w:rsid w:val="4F29EF78"/>
    <w:rsid w:val="4F308FD7"/>
    <w:rsid w:val="4F32FEB1"/>
    <w:rsid w:val="4F39E41B"/>
    <w:rsid w:val="4F3B9A00"/>
    <w:rsid w:val="4F3F3F06"/>
    <w:rsid w:val="4F401872"/>
    <w:rsid w:val="4F42F7E2"/>
    <w:rsid w:val="4F482511"/>
    <w:rsid w:val="4F57D250"/>
    <w:rsid w:val="4F67F5C2"/>
    <w:rsid w:val="4F74659A"/>
    <w:rsid w:val="4F936074"/>
    <w:rsid w:val="4F9E3518"/>
    <w:rsid w:val="4FA32055"/>
    <w:rsid w:val="4FC25442"/>
    <w:rsid w:val="4FCA10F4"/>
    <w:rsid w:val="4FCD43A9"/>
    <w:rsid w:val="4FD5114C"/>
    <w:rsid w:val="4FDA6D0F"/>
    <w:rsid w:val="4FDA6F97"/>
    <w:rsid w:val="4FEC2708"/>
    <w:rsid w:val="4FF4D808"/>
    <w:rsid w:val="4FF81635"/>
    <w:rsid w:val="500B2515"/>
    <w:rsid w:val="500E645A"/>
    <w:rsid w:val="5010E6F5"/>
    <w:rsid w:val="5012E956"/>
    <w:rsid w:val="501B1D68"/>
    <w:rsid w:val="501B396C"/>
    <w:rsid w:val="501FE758"/>
    <w:rsid w:val="502479DF"/>
    <w:rsid w:val="5035CB6E"/>
    <w:rsid w:val="503C24E6"/>
    <w:rsid w:val="504F9C2A"/>
    <w:rsid w:val="505364DF"/>
    <w:rsid w:val="506144D6"/>
    <w:rsid w:val="506DEF03"/>
    <w:rsid w:val="50763B17"/>
    <w:rsid w:val="5078627E"/>
    <w:rsid w:val="50920ECA"/>
    <w:rsid w:val="5094DE26"/>
    <w:rsid w:val="509ED218"/>
    <w:rsid w:val="50B6B977"/>
    <w:rsid w:val="50B6C23B"/>
    <w:rsid w:val="50C4FB21"/>
    <w:rsid w:val="50D07F0F"/>
    <w:rsid w:val="50DD4B76"/>
    <w:rsid w:val="50E1E7EA"/>
    <w:rsid w:val="50E4E7DA"/>
    <w:rsid w:val="50E7CAF0"/>
    <w:rsid w:val="50EFDC3C"/>
    <w:rsid w:val="50FCAD3A"/>
    <w:rsid w:val="50FFBFD0"/>
    <w:rsid w:val="511BD288"/>
    <w:rsid w:val="512B61A2"/>
    <w:rsid w:val="5138A13E"/>
    <w:rsid w:val="514092E6"/>
    <w:rsid w:val="5140F39D"/>
    <w:rsid w:val="5149CE88"/>
    <w:rsid w:val="514B628B"/>
    <w:rsid w:val="515FC1F0"/>
    <w:rsid w:val="51891B17"/>
    <w:rsid w:val="518C5BD0"/>
    <w:rsid w:val="519C53A5"/>
    <w:rsid w:val="51B46676"/>
    <w:rsid w:val="51B63012"/>
    <w:rsid w:val="51B8EAEE"/>
    <w:rsid w:val="51C2CEC7"/>
    <w:rsid w:val="51C44E61"/>
    <w:rsid w:val="51C5FAC0"/>
    <w:rsid w:val="51CFD94B"/>
    <w:rsid w:val="51EC5BF4"/>
    <w:rsid w:val="521039D4"/>
    <w:rsid w:val="52177084"/>
    <w:rsid w:val="5217F2BA"/>
    <w:rsid w:val="522A1116"/>
    <w:rsid w:val="522C09A9"/>
    <w:rsid w:val="522C706B"/>
    <w:rsid w:val="522FC4F9"/>
    <w:rsid w:val="52331F39"/>
    <w:rsid w:val="52354101"/>
    <w:rsid w:val="52394810"/>
    <w:rsid w:val="525289D8"/>
    <w:rsid w:val="52584CA7"/>
    <w:rsid w:val="5268523A"/>
    <w:rsid w:val="5272E54F"/>
    <w:rsid w:val="527624AA"/>
    <w:rsid w:val="527BB09A"/>
    <w:rsid w:val="529242DD"/>
    <w:rsid w:val="52A2AB11"/>
    <w:rsid w:val="52B0827E"/>
    <w:rsid w:val="52CFC723"/>
    <w:rsid w:val="52D1F0AE"/>
    <w:rsid w:val="52D235BF"/>
    <w:rsid w:val="52F9DB04"/>
    <w:rsid w:val="53068E40"/>
    <w:rsid w:val="53082D0D"/>
    <w:rsid w:val="530A928C"/>
    <w:rsid w:val="530AE9E8"/>
    <w:rsid w:val="53137A30"/>
    <w:rsid w:val="53195CDE"/>
    <w:rsid w:val="5321B903"/>
    <w:rsid w:val="532A576A"/>
    <w:rsid w:val="533BAC02"/>
    <w:rsid w:val="5349E0E2"/>
    <w:rsid w:val="53543044"/>
    <w:rsid w:val="53595A7A"/>
    <w:rsid w:val="536AE127"/>
    <w:rsid w:val="53847008"/>
    <w:rsid w:val="53913B57"/>
    <w:rsid w:val="53DEA808"/>
    <w:rsid w:val="53F2AF97"/>
    <w:rsid w:val="53F3DE8F"/>
    <w:rsid w:val="5411C1E6"/>
    <w:rsid w:val="5417E8DF"/>
    <w:rsid w:val="541C38F9"/>
    <w:rsid w:val="541D80DD"/>
    <w:rsid w:val="543EB5DF"/>
    <w:rsid w:val="544E2F6B"/>
    <w:rsid w:val="54538C43"/>
    <w:rsid w:val="54583EF4"/>
    <w:rsid w:val="546E0AE2"/>
    <w:rsid w:val="546E4B4D"/>
    <w:rsid w:val="54878C6F"/>
    <w:rsid w:val="5491E8FD"/>
    <w:rsid w:val="549B084D"/>
    <w:rsid w:val="54A3BE72"/>
    <w:rsid w:val="54AA43F1"/>
    <w:rsid w:val="54C4DDE1"/>
    <w:rsid w:val="54C87CAD"/>
    <w:rsid w:val="54DB3ADC"/>
    <w:rsid w:val="54E023EC"/>
    <w:rsid w:val="54F991C9"/>
    <w:rsid w:val="54F9C7CC"/>
    <w:rsid w:val="5500CEC9"/>
    <w:rsid w:val="5508FF69"/>
    <w:rsid w:val="550CFF0F"/>
    <w:rsid w:val="551D18A7"/>
    <w:rsid w:val="551EF1C6"/>
    <w:rsid w:val="5520E7D8"/>
    <w:rsid w:val="55223852"/>
    <w:rsid w:val="552A7460"/>
    <w:rsid w:val="552FF7B5"/>
    <w:rsid w:val="553A9E84"/>
    <w:rsid w:val="553ADB36"/>
    <w:rsid w:val="5541610E"/>
    <w:rsid w:val="5553D431"/>
    <w:rsid w:val="55604BBE"/>
    <w:rsid w:val="5570AA34"/>
    <w:rsid w:val="559E3468"/>
    <w:rsid w:val="559E403D"/>
    <w:rsid w:val="55AB7CCC"/>
    <w:rsid w:val="55ADEBE5"/>
    <w:rsid w:val="55B166CD"/>
    <w:rsid w:val="55C214CA"/>
    <w:rsid w:val="55D0B9C0"/>
    <w:rsid w:val="55E24537"/>
    <w:rsid w:val="55E4E361"/>
    <w:rsid w:val="55E80BC6"/>
    <w:rsid w:val="55F30D88"/>
    <w:rsid w:val="55FB607A"/>
    <w:rsid w:val="56099170"/>
    <w:rsid w:val="5619B8C2"/>
    <w:rsid w:val="561C2A82"/>
    <w:rsid w:val="563362B6"/>
    <w:rsid w:val="563ADA27"/>
    <w:rsid w:val="5641ED00"/>
    <w:rsid w:val="56420E0A"/>
    <w:rsid w:val="565CCA33"/>
    <w:rsid w:val="5673FBC5"/>
    <w:rsid w:val="56A0D085"/>
    <w:rsid w:val="56A633E3"/>
    <w:rsid w:val="56AC4133"/>
    <w:rsid w:val="56AD06F0"/>
    <w:rsid w:val="56B4857B"/>
    <w:rsid w:val="56B6095A"/>
    <w:rsid w:val="56B94406"/>
    <w:rsid w:val="56BAECFB"/>
    <w:rsid w:val="56C66D6D"/>
    <w:rsid w:val="56D58109"/>
    <w:rsid w:val="56DA53DA"/>
    <w:rsid w:val="56E65BAA"/>
    <w:rsid w:val="57140A36"/>
    <w:rsid w:val="57157BBE"/>
    <w:rsid w:val="571A63C0"/>
    <w:rsid w:val="57235DC9"/>
    <w:rsid w:val="574E54D2"/>
    <w:rsid w:val="575B5142"/>
    <w:rsid w:val="575DD335"/>
    <w:rsid w:val="5765F1CC"/>
    <w:rsid w:val="576A74D0"/>
    <w:rsid w:val="5775BB4A"/>
    <w:rsid w:val="57760A56"/>
    <w:rsid w:val="577F6B1F"/>
    <w:rsid w:val="5782843B"/>
    <w:rsid w:val="578D2C63"/>
    <w:rsid w:val="579D80EA"/>
    <w:rsid w:val="57BF41C8"/>
    <w:rsid w:val="57C37353"/>
    <w:rsid w:val="57D18E3B"/>
    <w:rsid w:val="57D82A4C"/>
    <w:rsid w:val="57D9E197"/>
    <w:rsid w:val="57DD11B2"/>
    <w:rsid w:val="57E0D523"/>
    <w:rsid w:val="57EF2344"/>
    <w:rsid w:val="57FDC7DE"/>
    <w:rsid w:val="57FFD080"/>
    <w:rsid w:val="58166E9E"/>
    <w:rsid w:val="5819D3A2"/>
    <w:rsid w:val="581C505E"/>
    <w:rsid w:val="58253DDE"/>
    <w:rsid w:val="5828532F"/>
    <w:rsid w:val="5844FCA2"/>
    <w:rsid w:val="5858E750"/>
    <w:rsid w:val="585B46B2"/>
    <w:rsid w:val="586506E3"/>
    <w:rsid w:val="5878FE4F"/>
    <w:rsid w:val="588B23DB"/>
    <w:rsid w:val="588D6FF3"/>
    <w:rsid w:val="5896AA65"/>
    <w:rsid w:val="589EF2E8"/>
    <w:rsid w:val="589FE7CF"/>
    <w:rsid w:val="58A3A4C3"/>
    <w:rsid w:val="58ACE108"/>
    <w:rsid w:val="58B2DB2F"/>
    <w:rsid w:val="58BA8956"/>
    <w:rsid w:val="58C75011"/>
    <w:rsid w:val="58D5D52A"/>
    <w:rsid w:val="58E05703"/>
    <w:rsid w:val="58E63F78"/>
    <w:rsid w:val="58E8C16B"/>
    <w:rsid w:val="58F10FB0"/>
    <w:rsid w:val="58F50C4A"/>
    <w:rsid w:val="58F6C34C"/>
    <w:rsid w:val="59014ECA"/>
    <w:rsid w:val="59044B2A"/>
    <w:rsid w:val="5915D864"/>
    <w:rsid w:val="59427859"/>
    <w:rsid w:val="5948E4F4"/>
    <w:rsid w:val="595ABCD9"/>
    <w:rsid w:val="59789662"/>
    <w:rsid w:val="597D5919"/>
    <w:rsid w:val="599EA0DE"/>
    <w:rsid w:val="59AA8B9B"/>
    <w:rsid w:val="59AC4839"/>
    <w:rsid w:val="59BEDAA7"/>
    <w:rsid w:val="59C20AD6"/>
    <w:rsid w:val="59C815B4"/>
    <w:rsid w:val="59FA92BF"/>
    <w:rsid w:val="5A2AE49D"/>
    <w:rsid w:val="5A3519DD"/>
    <w:rsid w:val="5A3A2E45"/>
    <w:rsid w:val="5A4D4492"/>
    <w:rsid w:val="5A547490"/>
    <w:rsid w:val="5A554C83"/>
    <w:rsid w:val="5A58616F"/>
    <w:rsid w:val="5A60738A"/>
    <w:rsid w:val="5A691E39"/>
    <w:rsid w:val="5A721386"/>
    <w:rsid w:val="5A8C061A"/>
    <w:rsid w:val="5AB027AE"/>
    <w:rsid w:val="5AB6E4A9"/>
    <w:rsid w:val="5ABE78EC"/>
    <w:rsid w:val="5AC121E3"/>
    <w:rsid w:val="5AC4CD25"/>
    <w:rsid w:val="5AD3A37B"/>
    <w:rsid w:val="5AD70965"/>
    <w:rsid w:val="5ADE48BA"/>
    <w:rsid w:val="5AEC1D49"/>
    <w:rsid w:val="5AEC2B32"/>
    <w:rsid w:val="5AED7820"/>
    <w:rsid w:val="5AEE6E55"/>
    <w:rsid w:val="5AF65400"/>
    <w:rsid w:val="5AFA6D20"/>
    <w:rsid w:val="5B007165"/>
    <w:rsid w:val="5B19CFFB"/>
    <w:rsid w:val="5B1BDD2B"/>
    <w:rsid w:val="5B2BB485"/>
    <w:rsid w:val="5B38E090"/>
    <w:rsid w:val="5B3D6DA1"/>
    <w:rsid w:val="5B3E79C9"/>
    <w:rsid w:val="5B4D918D"/>
    <w:rsid w:val="5B4DEC3E"/>
    <w:rsid w:val="5B50C17A"/>
    <w:rsid w:val="5B68C5AD"/>
    <w:rsid w:val="5B7BC2DA"/>
    <w:rsid w:val="5B833790"/>
    <w:rsid w:val="5B871D7A"/>
    <w:rsid w:val="5B8DAE6C"/>
    <w:rsid w:val="5B9DA6A1"/>
    <w:rsid w:val="5B9F5F3E"/>
    <w:rsid w:val="5BABC049"/>
    <w:rsid w:val="5BAE4416"/>
    <w:rsid w:val="5BCC1512"/>
    <w:rsid w:val="5BD92FA4"/>
    <w:rsid w:val="5BE3DE5A"/>
    <w:rsid w:val="5BE755A3"/>
    <w:rsid w:val="5BE768BE"/>
    <w:rsid w:val="5BF57200"/>
    <w:rsid w:val="5BFB8074"/>
    <w:rsid w:val="5BFC43EB"/>
    <w:rsid w:val="5BFCA76F"/>
    <w:rsid w:val="5C056CBE"/>
    <w:rsid w:val="5C10A601"/>
    <w:rsid w:val="5C113F6C"/>
    <w:rsid w:val="5C1C3FD4"/>
    <w:rsid w:val="5C2A4C09"/>
    <w:rsid w:val="5C2D2E8C"/>
    <w:rsid w:val="5C345819"/>
    <w:rsid w:val="5C565447"/>
    <w:rsid w:val="5C621CDD"/>
    <w:rsid w:val="5C683E58"/>
    <w:rsid w:val="5C72DBB2"/>
    <w:rsid w:val="5C760F1A"/>
    <w:rsid w:val="5C761DE0"/>
    <w:rsid w:val="5C85708D"/>
    <w:rsid w:val="5C8FFA85"/>
    <w:rsid w:val="5C961B25"/>
    <w:rsid w:val="5C9D952A"/>
    <w:rsid w:val="5C9E3766"/>
    <w:rsid w:val="5CB346D6"/>
    <w:rsid w:val="5CC48645"/>
    <w:rsid w:val="5CF6553E"/>
    <w:rsid w:val="5D0EB858"/>
    <w:rsid w:val="5D11D99C"/>
    <w:rsid w:val="5D121CC0"/>
    <w:rsid w:val="5D170F63"/>
    <w:rsid w:val="5D2A6323"/>
    <w:rsid w:val="5D3AE283"/>
    <w:rsid w:val="5D41DB72"/>
    <w:rsid w:val="5D423329"/>
    <w:rsid w:val="5D42D8B6"/>
    <w:rsid w:val="5D57903E"/>
    <w:rsid w:val="5D664BDA"/>
    <w:rsid w:val="5D6A11E9"/>
    <w:rsid w:val="5D704AE8"/>
    <w:rsid w:val="5D83B95F"/>
    <w:rsid w:val="5D955BD0"/>
    <w:rsid w:val="5D96DD6D"/>
    <w:rsid w:val="5D9C749E"/>
    <w:rsid w:val="5DA1BCE3"/>
    <w:rsid w:val="5DA98FE5"/>
    <w:rsid w:val="5DAD3CCD"/>
    <w:rsid w:val="5DAE8BB0"/>
    <w:rsid w:val="5DD2E264"/>
    <w:rsid w:val="5DF86304"/>
    <w:rsid w:val="5DF8B0F6"/>
    <w:rsid w:val="5DFCB595"/>
    <w:rsid w:val="5E064866"/>
    <w:rsid w:val="5E11FFD8"/>
    <w:rsid w:val="5E35E67E"/>
    <w:rsid w:val="5E3EB321"/>
    <w:rsid w:val="5E413E13"/>
    <w:rsid w:val="5E43DC39"/>
    <w:rsid w:val="5E49F737"/>
    <w:rsid w:val="5E58B6D0"/>
    <w:rsid w:val="5E632924"/>
    <w:rsid w:val="5E637838"/>
    <w:rsid w:val="5E6D0E41"/>
    <w:rsid w:val="5E6D3FA0"/>
    <w:rsid w:val="5E7305FC"/>
    <w:rsid w:val="5E757253"/>
    <w:rsid w:val="5E8DE860"/>
    <w:rsid w:val="5E985A0C"/>
    <w:rsid w:val="5EA4F7D6"/>
    <w:rsid w:val="5EABF9C8"/>
    <w:rsid w:val="5EB0A450"/>
    <w:rsid w:val="5EBD968E"/>
    <w:rsid w:val="5EC9C080"/>
    <w:rsid w:val="5EDA2CD9"/>
    <w:rsid w:val="5EDC9D54"/>
    <w:rsid w:val="5EE09F4E"/>
    <w:rsid w:val="5EE5E084"/>
    <w:rsid w:val="5EEEDEA9"/>
    <w:rsid w:val="5EF65804"/>
    <w:rsid w:val="5F036BF8"/>
    <w:rsid w:val="5F07D619"/>
    <w:rsid w:val="5F08E49C"/>
    <w:rsid w:val="5F0D4ABF"/>
    <w:rsid w:val="5F373590"/>
    <w:rsid w:val="5F3EB80B"/>
    <w:rsid w:val="5F570685"/>
    <w:rsid w:val="5F68E51A"/>
    <w:rsid w:val="5F783C86"/>
    <w:rsid w:val="5F8A879D"/>
    <w:rsid w:val="5F95F228"/>
    <w:rsid w:val="5F9E3402"/>
    <w:rsid w:val="5F9F2568"/>
    <w:rsid w:val="5FA4BF93"/>
    <w:rsid w:val="5FA6D2C8"/>
    <w:rsid w:val="5FADB2A8"/>
    <w:rsid w:val="5FB217BE"/>
    <w:rsid w:val="5FB8AA49"/>
    <w:rsid w:val="5FBE754C"/>
    <w:rsid w:val="60023F01"/>
    <w:rsid w:val="600D7FEF"/>
    <w:rsid w:val="602CD794"/>
    <w:rsid w:val="602FC975"/>
    <w:rsid w:val="6039038B"/>
    <w:rsid w:val="603F648B"/>
    <w:rsid w:val="60418A28"/>
    <w:rsid w:val="6049462B"/>
    <w:rsid w:val="6054F54F"/>
    <w:rsid w:val="6061F29B"/>
    <w:rsid w:val="6083E6A9"/>
    <w:rsid w:val="60965EC5"/>
    <w:rsid w:val="60A7C51F"/>
    <w:rsid w:val="60AA0FB1"/>
    <w:rsid w:val="60C5D463"/>
    <w:rsid w:val="60C9585F"/>
    <w:rsid w:val="60CCC639"/>
    <w:rsid w:val="60D6B257"/>
    <w:rsid w:val="60DA886C"/>
    <w:rsid w:val="60E1E347"/>
    <w:rsid w:val="60F2D6E6"/>
    <w:rsid w:val="60F7A97F"/>
    <w:rsid w:val="60F82EB9"/>
    <w:rsid w:val="61033C2C"/>
    <w:rsid w:val="610B6D9F"/>
    <w:rsid w:val="6114F5BE"/>
    <w:rsid w:val="6122AB56"/>
    <w:rsid w:val="612590BB"/>
    <w:rsid w:val="61281920"/>
    <w:rsid w:val="61387244"/>
    <w:rsid w:val="6140405C"/>
    <w:rsid w:val="6147615E"/>
    <w:rsid w:val="6155EF8D"/>
    <w:rsid w:val="6157AD9B"/>
    <w:rsid w:val="6165F205"/>
    <w:rsid w:val="6175FC05"/>
    <w:rsid w:val="617C35F3"/>
    <w:rsid w:val="6185AF06"/>
    <w:rsid w:val="618B47E1"/>
    <w:rsid w:val="61A46424"/>
    <w:rsid w:val="61AD36C2"/>
    <w:rsid w:val="61B07FB5"/>
    <w:rsid w:val="61B99820"/>
    <w:rsid w:val="61CD89BF"/>
    <w:rsid w:val="61DA541A"/>
    <w:rsid w:val="61E745B8"/>
    <w:rsid w:val="61F7A8F9"/>
    <w:rsid w:val="61FF8DEA"/>
    <w:rsid w:val="62044CE1"/>
    <w:rsid w:val="620BEEB7"/>
    <w:rsid w:val="6210CFF4"/>
    <w:rsid w:val="62200118"/>
    <w:rsid w:val="622CFB6E"/>
    <w:rsid w:val="622FC35F"/>
    <w:rsid w:val="623B835F"/>
    <w:rsid w:val="624BB7FE"/>
    <w:rsid w:val="624ED829"/>
    <w:rsid w:val="62639834"/>
    <w:rsid w:val="6267B40B"/>
    <w:rsid w:val="6273F98A"/>
    <w:rsid w:val="6281C816"/>
    <w:rsid w:val="62AD3E71"/>
    <w:rsid w:val="62B2239A"/>
    <w:rsid w:val="62C568A5"/>
    <w:rsid w:val="62CA2983"/>
    <w:rsid w:val="62D33751"/>
    <w:rsid w:val="62DFA0A8"/>
    <w:rsid w:val="62E325D4"/>
    <w:rsid w:val="62FB46A5"/>
    <w:rsid w:val="63031031"/>
    <w:rsid w:val="63042B0D"/>
    <w:rsid w:val="63069A34"/>
    <w:rsid w:val="6338AF2F"/>
    <w:rsid w:val="633B1DF4"/>
    <w:rsid w:val="633EB08B"/>
    <w:rsid w:val="6347877D"/>
    <w:rsid w:val="63573947"/>
    <w:rsid w:val="635E681B"/>
    <w:rsid w:val="635E81FC"/>
    <w:rsid w:val="63665FC6"/>
    <w:rsid w:val="6369775D"/>
    <w:rsid w:val="636AB70F"/>
    <w:rsid w:val="636AC618"/>
    <w:rsid w:val="637AAB17"/>
    <w:rsid w:val="638A8493"/>
    <w:rsid w:val="639F4FB7"/>
    <w:rsid w:val="63B1C165"/>
    <w:rsid w:val="63BA2774"/>
    <w:rsid w:val="63BEF7A9"/>
    <w:rsid w:val="63FF6895"/>
    <w:rsid w:val="6407B7D8"/>
    <w:rsid w:val="6409ABE2"/>
    <w:rsid w:val="6410B3CC"/>
    <w:rsid w:val="6417C5F4"/>
    <w:rsid w:val="6426BC17"/>
    <w:rsid w:val="6427D8E1"/>
    <w:rsid w:val="642B4929"/>
    <w:rsid w:val="643D510C"/>
    <w:rsid w:val="644734C7"/>
    <w:rsid w:val="6468BE32"/>
    <w:rsid w:val="646B0C83"/>
    <w:rsid w:val="6475E90E"/>
    <w:rsid w:val="64827F1F"/>
    <w:rsid w:val="64833722"/>
    <w:rsid w:val="649D5643"/>
    <w:rsid w:val="64A5F123"/>
    <w:rsid w:val="64A8EF89"/>
    <w:rsid w:val="64AE46E8"/>
    <w:rsid w:val="64B79B3E"/>
    <w:rsid w:val="64D465FB"/>
    <w:rsid w:val="64DCFFA8"/>
    <w:rsid w:val="64DD68FB"/>
    <w:rsid w:val="6507D4C5"/>
    <w:rsid w:val="6511758E"/>
    <w:rsid w:val="65161035"/>
    <w:rsid w:val="651C27DA"/>
    <w:rsid w:val="652A0DEC"/>
    <w:rsid w:val="6531389E"/>
    <w:rsid w:val="653E03BF"/>
    <w:rsid w:val="653E6AFE"/>
    <w:rsid w:val="65692494"/>
    <w:rsid w:val="65755EF9"/>
    <w:rsid w:val="65761B30"/>
    <w:rsid w:val="657ABE06"/>
    <w:rsid w:val="657C3F09"/>
    <w:rsid w:val="658CB94B"/>
    <w:rsid w:val="659FBA7E"/>
    <w:rsid w:val="65A49465"/>
    <w:rsid w:val="65A6CFD7"/>
    <w:rsid w:val="65AC54C0"/>
    <w:rsid w:val="65C89B1F"/>
    <w:rsid w:val="65CB4207"/>
    <w:rsid w:val="65D2EF8E"/>
    <w:rsid w:val="65DD43AC"/>
    <w:rsid w:val="65E1010B"/>
    <w:rsid w:val="65E40242"/>
    <w:rsid w:val="65EBD06E"/>
    <w:rsid w:val="660BE0B7"/>
    <w:rsid w:val="66124175"/>
    <w:rsid w:val="661E2278"/>
    <w:rsid w:val="6626FA5C"/>
    <w:rsid w:val="6640F1C8"/>
    <w:rsid w:val="66418967"/>
    <w:rsid w:val="664FA716"/>
    <w:rsid w:val="665194D2"/>
    <w:rsid w:val="6659FC77"/>
    <w:rsid w:val="66625B50"/>
    <w:rsid w:val="667025A2"/>
    <w:rsid w:val="66818018"/>
    <w:rsid w:val="6691C94F"/>
    <w:rsid w:val="669608DD"/>
    <w:rsid w:val="669CD679"/>
    <w:rsid w:val="66A53460"/>
    <w:rsid w:val="66C036EA"/>
    <w:rsid w:val="66C436D3"/>
    <w:rsid w:val="66E12D51"/>
    <w:rsid w:val="6705ECE9"/>
    <w:rsid w:val="67064ABB"/>
    <w:rsid w:val="671FB5E8"/>
    <w:rsid w:val="6720D39D"/>
    <w:rsid w:val="672BD3FF"/>
    <w:rsid w:val="6734F428"/>
    <w:rsid w:val="6739CFD9"/>
    <w:rsid w:val="674064C6"/>
    <w:rsid w:val="67407BD0"/>
    <w:rsid w:val="674A3DAB"/>
    <w:rsid w:val="67510046"/>
    <w:rsid w:val="675427A1"/>
    <w:rsid w:val="675D44A7"/>
    <w:rsid w:val="676B2101"/>
    <w:rsid w:val="677106E1"/>
    <w:rsid w:val="6778C9DD"/>
    <w:rsid w:val="678C0D50"/>
    <w:rsid w:val="678FB2C8"/>
    <w:rsid w:val="67B67FC1"/>
    <w:rsid w:val="67BF0941"/>
    <w:rsid w:val="67C5CED6"/>
    <w:rsid w:val="67D587BC"/>
    <w:rsid w:val="67EB7777"/>
    <w:rsid w:val="67F69B38"/>
    <w:rsid w:val="67F97084"/>
    <w:rsid w:val="680C6F52"/>
    <w:rsid w:val="681509BD"/>
    <w:rsid w:val="6836A233"/>
    <w:rsid w:val="683D2BC1"/>
    <w:rsid w:val="6846A40F"/>
    <w:rsid w:val="686695AD"/>
    <w:rsid w:val="6874630D"/>
    <w:rsid w:val="6876992F"/>
    <w:rsid w:val="6878E041"/>
    <w:rsid w:val="68814F0F"/>
    <w:rsid w:val="688AC657"/>
    <w:rsid w:val="68A46625"/>
    <w:rsid w:val="68B4AE4E"/>
    <w:rsid w:val="68B4CE72"/>
    <w:rsid w:val="68B69AA3"/>
    <w:rsid w:val="68B85BF9"/>
    <w:rsid w:val="68BEA4CB"/>
    <w:rsid w:val="68CBA194"/>
    <w:rsid w:val="68CD3C70"/>
    <w:rsid w:val="68E6665A"/>
    <w:rsid w:val="68E7D545"/>
    <w:rsid w:val="68FD0160"/>
    <w:rsid w:val="6905F287"/>
    <w:rsid w:val="69078DA2"/>
    <w:rsid w:val="690F5EF0"/>
    <w:rsid w:val="69197069"/>
    <w:rsid w:val="691AC342"/>
    <w:rsid w:val="691C8BEE"/>
    <w:rsid w:val="69295DC3"/>
    <w:rsid w:val="69412EEC"/>
    <w:rsid w:val="69466432"/>
    <w:rsid w:val="6949787C"/>
    <w:rsid w:val="694E0950"/>
    <w:rsid w:val="6956A845"/>
    <w:rsid w:val="697E7B10"/>
    <w:rsid w:val="697F9657"/>
    <w:rsid w:val="6981507A"/>
    <w:rsid w:val="698768C5"/>
    <w:rsid w:val="698DC94B"/>
    <w:rsid w:val="699FE7C7"/>
    <w:rsid w:val="69A835E7"/>
    <w:rsid w:val="69AD2A60"/>
    <w:rsid w:val="69B0DA1E"/>
    <w:rsid w:val="69C57015"/>
    <w:rsid w:val="69C98E0E"/>
    <w:rsid w:val="69D66035"/>
    <w:rsid w:val="69E5651B"/>
    <w:rsid w:val="69FC3F0E"/>
    <w:rsid w:val="6A222027"/>
    <w:rsid w:val="6A50160E"/>
    <w:rsid w:val="6A55B93D"/>
    <w:rsid w:val="6A577C7A"/>
    <w:rsid w:val="6A5878A1"/>
    <w:rsid w:val="6A5CC2BD"/>
    <w:rsid w:val="6A5D1791"/>
    <w:rsid w:val="6A6A0431"/>
    <w:rsid w:val="6A6B2FD7"/>
    <w:rsid w:val="6A72103D"/>
    <w:rsid w:val="6A726818"/>
    <w:rsid w:val="6A90F615"/>
    <w:rsid w:val="6A92A239"/>
    <w:rsid w:val="6AA2F746"/>
    <w:rsid w:val="6AB36013"/>
    <w:rsid w:val="6ABDB98A"/>
    <w:rsid w:val="6AD6D139"/>
    <w:rsid w:val="6ADCCE9C"/>
    <w:rsid w:val="6ADD54DF"/>
    <w:rsid w:val="6ADE68EA"/>
    <w:rsid w:val="6ADF8C96"/>
    <w:rsid w:val="6AF03B20"/>
    <w:rsid w:val="6AFA4DD7"/>
    <w:rsid w:val="6B11AA90"/>
    <w:rsid w:val="6B182CD5"/>
    <w:rsid w:val="6B302E9E"/>
    <w:rsid w:val="6B488005"/>
    <w:rsid w:val="6B6280ED"/>
    <w:rsid w:val="6B66E77E"/>
    <w:rsid w:val="6B6E8A76"/>
    <w:rsid w:val="6B79D0B1"/>
    <w:rsid w:val="6B969425"/>
    <w:rsid w:val="6BA0338E"/>
    <w:rsid w:val="6BBA0256"/>
    <w:rsid w:val="6BBDE359"/>
    <w:rsid w:val="6BC23FC6"/>
    <w:rsid w:val="6BCAF811"/>
    <w:rsid w:val="6BCCDB40"/>
    <w:rsid w:val="6BCE5FFC"/>
    <w:rsid w:val="6BD5CC2F"/>
    <w:rsid w:val="6BDB6FF5"/>
    <w:rsid w:val="6C027C9A"/>
    <w:rsid w:val="6C0DE09E"/>
    <w:rsid w:val="6C12B04B"/>
    <w:rsid w:val="6C12E25B"/>
    <w:rsid w:val="6C14E9E2"/>
    <w:rsid w:val="6C23B420"/>
    <w:rsid w:val="6C23FA97"/>
    <w:rsid w:val="6C2F800C"/>
    <w:rsid w:val="6C34D6FF"/>
    <w:rsid w:val="6C3B8B70"/>
    <w:rsid w:val="6C5BEF07"/>
    <w:rsid w:val="6C5D671D"/>
    <w:rsid w:val="6C63F3D6"/>
    <w:rsid w:val="6C84AD19"/>
    <w:rsid w:val="6C86E26B"/>
    <w:rsid w:val="6C89B6D2"/>
    <w:rsid w:val="6C8DB092"/>
    <w:rsid w:val="6C9606FF"/>
    <w:rsid w:val="6CA52CD0"/>
    <w:rsid w:val="6CB41349"/>
    <w:rsid w:val="6CC21844"/>
    <w:rsid w:val="6CD17C90"/>
    <w:rsid w:val="6CDAE1F9"/>
    <w:rsid w:val="6CEC4C2E"/>
    <w:rsid w:val="6D0BE9FB"/>
    <w:rsid w:val="6D1858E1"/>
    <w:rsid w:val="6D27E976"/>
    <w:rsid w:val="6D2AD520"/>
    <w:rsid w:val="6D2C0CA5"/>
    <w:rsid w:val="6D65F142"/>
    <w:rsid w:val="6D703C33"/>
    <w:rsid w:val="6D776E79"/>
    <w:rsid w:val="6D7A29F7"/>
    <w:rsid w:val="6D89C901"/>
    <w:rsid w:val="6D9161DF"/>
    <w:rsid w:val="6DA81714"/>
    <w:rsid w:val="6DAA6608"/>
    <w:rsid w:val="6DBCCC35"/>
    <w:rsid w:val="6DC6D10E"/>
    <w:rsid w:val="6DD3F2EA"/>
    <w:rsid w:val="6DD5D175"/>
    <w:rsid w:val="6DE0FE31"/>
    <w:rsid w:val="6DFDCFC6"/>
    <w:rsid w:val="6E023BA5"/>
    <w:rsid w:val="6E04448B"/>
    <w:rsid w:val="6E0B5F55"/>
    <w:rsid w:val="6E109AD0"/>
    <w:rsid w:val="6E1C3E3F"/>
    <w:rsid w:val="6E2BA08E"/>
    <w:rsid w:val="6E3BC810"/>
    <w:rsid w:val="6E425BE5"/>
    <w:rsid w:val="6E4F7B96"/>
    <w:rsid w:val="6E5AD9E8"/>
    <w:rsid w:val="6E5F0BAC"/>
    <w:rsid w:val="6E6B44A5"/>
    <w:rsid w:val="6E71C80D"/>
    <w:rsid w:val="6E796E0B"/>
    <w:rsid w:val="6E7ACCFF"/>
    <w:rsid w:val="6E88C0AE"/>
    <w:rsid w:val="6EA74183"/>
    <w:rsid w:val="6EA79F8C"/>
    <w:rsid w:val="6EB720B8"/>
    <w:rsid w:val="6EBA4D9D"/>
    <w:rsid w:val="6EBE40DC"/>
    <w:rsid w:val="6ECEB2FE"/>
    <w:rsid w:val="6F01984D"/>
    <w:rsid w:val="6F22C62B"/>
    <w:rsid w:val="6F278C3B"/>
    <w:rsid w:val="6F2B6A7E"/>
    <w:rsid w:val="6F2C7C56"/>
    <w:rsid w:val="6F37C8AB"/>
    <w:rsid w:val="6F380D28"/>
    <w:rsid w:val="6F3BF6C0"/>
    <w:rsid w:val="6F3F6259"/>
    <w:rsid w:val="6F51C46D"/>
    <w:rsid w:val="6F574597"/>
    <w:rsid w:val="6F646738"/>
    <w:rsid w:val="6F729D36"/>
    <w:rsid w:val="6F75AED8"/>
    <w:rsid w:val="6F7EC05A"/>
    <w:rsid w:val="6FA831EC"/>
    <w:rsid w:val="6FAC1D1E"/>
    <w:rsid w:val="6FB03D67"/>
    <w:rsid w:val="6FB93B1C"/>
    <w:rsid w:val="6FBB780A"/>
    <w:rsid w:val="6FC0CDFE"/>
    <w:rsid w:val="6FD5E523"/>
    <w:rsid w:val="6FEDD408"/>
    <w:rsid w:val="6FF3EBFD"/>
    <w:rsid w:val="7008B51F"/>
    <w:rsid w:val="702206C2"/>
    <w:rsid w:val="7038967B"/>
    <w:rsid w:val="70403FC1"/>
    <w:rsid w:val="7066D8AA"/>
    <w:rsid w:val="706A9CEA"/>
    <w:rsid w:val="706E0394"/>
    <w:rsid w:val="707FE12D"/>
    <w:rsid w:val="70986F4D"/>
    <w:rsid w:val="70A7CF99"/>
    <w:rsid w:val="70BDA165"/>
    <w:rsid w:val="70D45C94"/>
    <w:rsid w:val="70DC9264"/>
    <w:rsid w:val="70DF6940"/>
    <w:rsid w:val="70E751F7"/>
    <w:rsid w:val="70E7DA9B"/>
    <w:rsid w:val="70EA7422"/>
    <w:rsid w:val="70F02F8C"/>
    <w:rsid w:val="70F18942"/>
    <w:rsid w:val="71014A79"/>
    <w:rsid w:val="7106C037"/>
    <w:rsid w:val="7108C366"/>
    <w:rsid w:val="7110CA1A"/>
    <w:rsid w:val="711DA2B9"/>
    <w:rsid w:val="7123F6C3"/>
    <w:rsid w:val="712794BB"/>
    <w:rsid w:val="7139051C"/>
    <w:rsid w:val="713C9546"/>
    <w:rsid w:val="7156BDE1"/>
    <w:rsid w:val="715B6ACB"/>
    <w:rsid w:val="715BEA5B"/>
    <w:rsid w:val="7178C775"/>
    <w:rsid w:val="71872A6D"/>
    <w:rsid w:val="718A40D1"/>
    <w:rsid w:val="7192FAAE"/>
    <w:rsid w:val="7199EABC"/>
    <w:rsid w:val="71A89C95"/>
    <w:rsid w:val="71B3CD1E"/>
    <w:rsid w:val="71BD557A"/>
    <w:rsid w:val="71C17569"/>
    <w:rsid w:val="71C47DFE"/>
    <w:rsid w:val="71CA75E6"/>
    <w:rsid w:val="71E66DBE"/>
    <w:rsid w:val="71EA15C8"/>
    <w:rsid w:val="71F4FBFF"/>
    <w:rsid w:val="720198E1"/>
    <w:rsid w:val="7201E871"/>
    <w:rsid w:val="721B213B"/>
    <w:rsid w:val="722978EA"/>
    <w:rsid w:val="7235FA49"/>
    <w:rsid w:val="72393D0B"/>
    <w:rsid w:val="724B7EA3"/>
    <w:rsid w:val="724FBD1C"/>
    <w:rsid w:val="72500936"/>
    <w:rsid w:val="7259A1DA"/>
    <w:rsid w:val="725DAC4B"/>
    <w:rsid w:val="72660B7D"/>
    <w:rsid w:val="72662555"/>
    <w:rsid w:val="72702CF5"/>
    <w:rsid w:val="7282C9E3"/>
    <w:rsid w:val="728996BF"/>
    <w:rsid w:val="728B5517"/>
    <w:rsid w:val="729B303D"/>
    <w:rsid w:val="72A1EB07"/>
    <w:rsid w:val="72A709A5"/>
    <w:rsid w:val="72A7A7E5"/>
    <w:rsid w:val="72AA061A"/>
    <w:rsid w:val="72B52DB1"/>
    <w:rsid w:val="72B9F6AE"/>
    <w:rsid w:val="72DAE57F"/>
    <w:rsid w:val="72E2C046"/>
    <w:rsid w:val="72ED505A"/>
    <w:rsid w:val="730F3933"/>
    <w:rsid w:val="731A08E3"/>
    <w:rsid w:val="732422EA"/>
    <w:rsid w:val="732B8CBF"/>
    <w:rsid w:val="73366161"/>
    <w:rsid w:val="7339C7D7"/>
    <w:rsid w:val="733C232B"/>
    <w:rsid w:val="734707FB"/>
    <w:rsid w:val="73547DD3"/>
    <w:rsid w:val="73551A63"/>
    <w:rsid w:val="735F7650"/>
    <w:rsid w:val="73645A41"/>
    <w:rsid w:val="736BDACC"/>
    <w:rsid w:val="736C8D5A"/>
    <w:rsid w:val="736DA15E"/>
    <w:rsid w:val="736FD3A6"/>
    <w:rsid w:val="7376FFB0"/>
    <w:rsid w:val="737D4523"/>
    <w:rsid w:val="73B02F7C"/>
    <w:rsid w:val="73BDD947"/>
    <w:rsid w:val="73BE0126"/>
    <w:rsid w:val="73BE9050"/>
    <w:rsid w:val="73CD153F"/>
    <w:rsid w:val="73D6310C"/>
    <w:rsid w:val="73D9EE01"/>
    <w:rsid w:val="7404BA93"/>
    <w:rsid w:val="740BFD56"/>
    <w:rsid w:val="7410E37B"/>
    <w:rsid w:val="7416168B"/>
    <w:rsid w:val="741D5E7A"/>
    <w:rsid w:val="7428FE35"/>
    <w:rsid w:val="7460BA30"/>
    <w:rsid w:val="7465D763"/>
    <w:rsid w:val="746CDDA2"/>
    <w:rsid w:val="747149DB"/>
    <w:rsid w:val="74820909"/>
    <w:rsid w:val="74848017"/>
    <w:rsid w:val="7491A362"/>
    <w:rsid w:val="74A34C5E"/>
    <w:rsid w:val="74C0531A"/>
    <w:rsid w:val="74C75D20"/>
    <w:rsid w:val="74DCD00E"/>
    <w:rsid w:val="74F5AA1B"/>
    <w:rsid w:val="7510ACE4"/>
    <w:rsid w:val="75116A6B"/>
    <w:rsid w:val="751D5DEB"/>
    <w:rsid w:val="75294F4C"/>
    <w:rsid w:val="753308A8"/>
    <w:rsid w:val="75350D28"/>
    <w:rsid w:val="7539155B"/>
    <w:rsid w:val="75452C4B"/>
    <w:rsid w:val="754D605F"/>
    <w:rsid w:val="754EAA6B"/>
    <w:rsid w:val="755C4E40"/>
    <w:rsid w:val="756DB5D7"/>
    <w:rsid w:val="7573EF3D"/>
    <w:rsid w:val="7587CBF9"/>
    <w:rsid w:val="7594943F"/>
    <w:rsid w:val="759FB6CC"/>
    <w:rsid w:val="75AE9517"/>
    <w:rsid w:val="75BB36E3"/>
    <w:rsid w:val="75C5F863"/>
    <w:rsid w:val="75C7D91A"/>
    <w:rsid w:val="75D1277E"/>
    <w:rsid w:val="75D2D49F"/>
    <w:rsid w:val="75DA5F78"/>
    <w:rsid w:val="75ECBE9D"/>
    <w:rsid w:val="75FA06BD"/>
    <w:rsid w:val="7600F6ED"/>
    <w:rsid w:val="76034D44"/>
    <w:rsid w:val="76270412"/>
    <w:rsid w:val="762AD197"/>
    <w:rsid w:val="76336765"/>
    <w:rsid w:val="763C20DA"/>
    <w:rsid w:val="76510075"/>
    <w:rsid w:val="765F8FA1"/>
    <w:rsid w:val="766A78E6"/>
    <w:rsid w:val="766CE487"/>
    <w:rsid w:val="76729020"/>
    <w:rsid w:val="76A612CA"/>
    <w:rsid w:val="76AC06ED"/>
    <w:rsid w:val="76C2FBD6"/>
    <w:rsid w:val="76C8B059"/>
    <w:rsid w:val="76DE3060"/>
    <w:rsid w:val="76EDBAFD"/>
    <w:rsid w:val="77107F40"/>
    <w:rsid w:val="7718560B"/>
    <w:rsid w:val="77439065"/>
    <w:rsid w:val="774F4E32"/>
    <w:rsid w:val="7753A0FE"/>
    <w:rsid w:val="77540D40"/>
    <w:rsid w:val="775AE678"/>
    <w:rsid w:val="775E49C0"/>
    <w:rsid w:val="7760EAD2"/>
    <w:rsid w:val="776160E2"/>
    <w:rsid w:val="776C3E26"/>
    <w:rsid w:val="776D6575"/>
    <w:rsid w:val="777031DE"/>
    <w:rsid w:val="77715C80"/>
    <w:rsid w:val="7785BA42"/>
    <w:rsid w:val="778796FD"/>
    <w:rsid w:val="77A0C67A"/>
    <w:rsid w:val="77A36172"/>
    <w:rsid w:val="77BD55EB"/>
    <w:rsid w:val="77BE6ABA"/>
    <w:rsid w:val="77C40613"/>
    <w:rsid w:val="77C5FD25"/>
    <w:rsid w:val="77DCB4B3"/>
    <w:rsid w:val="77F66BF1"/>
    <w:rsid w:val="77F7CB13"/>
    <w:rsid w:val="7807EB8E"/>
    <w:rsid w:val="781395D8"/>
    <w:rsid w:val="7818D16B"/>
    <w:rsid w:val="781DDB2B"/>
    <w:rsid w:val="782C7D9E"/>
    <w:rsid w:val="782D95F6"/>
    <w:rsid w:val="7838D245"/>
    <w:rsid w:val="7841915F"/>
    <w:rsid w:val="78457E96"/>
    <w:rsid w:val="784A6BD3"/>
    <w:rsid w:val="78572B9C"/>
    <w:rsid w:val="785849F0"/>
    <w:rsid w:val="785EAAFD"/>
    <w:rsid w:val="785F732E"/>
    <w:rsid w:val="786865AB"/>
    <w:rsid w:val="78717EE7"/>
    <w:rsid w:val="787D15BB"/>
    <w:rsid w:val="7881ED66"/>
    <w:rsid w:val="78855B5F"/>
    <w:rsid w:val="7887AA04"/>
    <w:rsid w:val="789301D0"/>
    <w:rsid w:val="789B0F02"/>
    <w:rsid w:val="789CB0AB"/>
    <w:rsid w:val="78A6FA17"/>
    <w:rsid w:val="78B8EFE2"/>
    <w:rsid w:val="78BC7CE8"/>
    <w:rsid w:val="78C32093"/>
    <w:rsid w:val="78D792DE"/>
    <w:rsid w:val="79129CFB"/>
    <w:rsid w:val="79187798"/>
    <w:rsid w:val="793441FF"/>
    <w:rsid w:val="7941EBA4"/>
    <w:rsid w:val="79448AAE"/>
    <w:rsid w:val="7950EC35"/>
    <w:rsid w:val="79514D02"/>
    <w:rsid w:val="79519C51"/>
    <w:rsid w:val="795D372A"/>
    <w:rsid w:val="795F949B"/>
    <w:rsid w:val="79821CCC"/>
    <w:rsid w:val="7990870E"/>
    <w:rsid w:val="79C1DACF"/>
    <w:rsid w:val="79C76F3A"/>
    <w:rsid w:val="79D1D643"/>
    <w:rsid w:val="79EF4B8D"/>
    <w:rsid w:val="79EF6E11"/>
    <w:rsid w:val="79F21DC0"/>
    <w:rsid w:val="7A1EF63A"/>
    <w:rsid w:val="7A2870AB"/>
    <w:rsid w:val="7A2A3C3A"/>
    <w:rsid w:val="7A49074B"/>
    <w:rsid w:val="7A53AC1C"/>
    <w:rsid w:val="7A58F553"/>
    <w:rsid w:val="7A5C5CBB"/>
    <w:rsid w:val="7A809600"/>
    <w:rsid w:val="7A82935D"/>
    <w:rsid w:val="7A82BBC7"/>
    <w:rsid w:val="7A8B984A"/>
    <w:rsid w:val="7A8BB588"/>
    <w:rsid w:val="7A97A02F"/>
    <w:rsid w:val="7A98DDFA"/>
    <w:rsid w:val="7A9F051B"/>
    <w:rsid w:val="7AA39683"/>
    <w:rsid w:val="7AAA0A39"/>
    <w:rsid w:val="7ACF9FD4"/>
    <w:rsid w:val="7ADB0C9B"/>
    <w:rsid w:val="7AE141A6"/>
    <w:rsid w:val="7AE8A57F"/>
    <w:rsid w:val="7AF5A860"/>
    <w:rsid w:val="7B0C6E88"/>
    <w:rsid w:val="7B1F6D19"/>
    <w:rsid w:val="7B2CCCDB"/>
    <w:rsid w:val="7B3C5B83"/>
    <w:rsid w:val="7B6D25FC"/>
    <w:rsid w:val="7B6E4B73"/>
    <w:rsid w:val="7B6EA659"/>
    <w:rsid w:val="7B8D5202"/>
    <w:rsid w:val="7B96A582"/>
    <w:rsid w:val="7B9BD315"/>
    <w:rsid w:val="7B9D6A6D"/>
    <w:rsid w:val="7BA851EC"/>
    <w:rsid w:val="7BBA209A"/>
    <w:rsid w:val="7BBA2244"/>
    <w:rsid w:val="7BC2965C"/>
    <w:rsid w:val="7BD2B9C0"/>
    <w:rsid w:val="7BD6C062"/>
    <w:rsid w:val="7BDF0204"/>
    <w:rsid w:val="7BE292BA"/>
    <w:rsid w:val="7BE5C540"/>
    <w:rsid w:val="7BED461C"/>
    <w:rsid w:val="7BFD5627"/>
    <w:rsid w:val="7C06364B"/>
    <w:rsid w:val="7C3AEF57"/>
    <w:rsid w:val="7C3EB24B"/>
    <w:rsid w:val="7C46C61D"/>
    <w:rsid w:val="7C488EA9"/>
    <w:rsid w:val="7C6823F2"/>
    <w:rsid w:val="7C6D00BB"/>
    <w:rsid w:val="7C791384"/>
    <w:rsid w:val="7C7E0283"/>
    <w:rsid w:val="7C7EE65E"/>
    <w:rsid w:val="7C80CBDC"/>
    <w:rsid w:val="7C925B96"/>
    <w:rsid w:val="7C951385"/>
    <w:rsid w:val="7CA1F2F1"/>
    <w:rsid w:val="7CBAE852"/>
    <w:rsid w:val="7CC98801"/>
    <w:rsid w:val="7CD4079E"/>
    <w:rsid w:val="7CD6E5F0"/>
    <w:rsid w:val="7CE2707D"/>
    <w:rsid w:val="7CEA34A7"/>
    <w:rsid w:val="7CEE8734"/>
    <w:rsid w:val="7CEF1371"/>
    <w:rsid w:val="7CEFEB1B"/>
    <w:rsid w:val="7CF0546F"/>
    <w:rsid w:val="7D049449"/>
    <w:rsid w:val="7D0A754D"/>
    <w:rsid w:val="7D1677B0"/>
    <w:rsid w:val="7D16F6E2"/>
    <w:rsid w:val="7D1F3DD4"/>
    <w:rsid w:val="7D29FFF6"/>
    <w:rsid w:val="7D2BCB83"/>
    <w:rsid w:val="7D30894E"/>
    <w:rsid w:val="7D33EE03"/>
    <w:rsid w:val="7D377803"/>
    <w:rsid w:val="7D39EDFB"/>
    <w:rsid w:val="7D49FD41"/>
    <w:rsid w:val="7D4A1633"/>
    <w:rsid w:val="7D4D761D"/>
    <w:rsid w:val="7D557203"/>
    <w:rsid w:val="7D5DA3DF"/>
    <w:rsid w:val="7D6BB982"/>
    <w:rsid w:val="7D7C1E96"/>
    <w:rsid w:val="7D7F5164"/>
    <w:rsid w:val="7D88F5BE"/>
    <w:rsid w:val="7D9823A8"/>
    <w:rsid w:val="7DA35682"/>
    <w:rsid w:val="7DADAC0A"/>
    <w:rsid w:val="7DC10C4A"/>
    <w:rsid w:val="7DD83E06"/>
    <w:rsid w:val="7DDC7E57"/>
    <w:rsid w:val="7DE15065"/>
    <w:rsid w:val="7DF632EB"/>
    <w:rsid w:val="7E081B09"/>
    <w:rsid w:val="7E116ECE"/>
    <w:rsid w:val="7E151CE0"/>
    <w:rsid w:val="7E23FBEF"/>
    <w:rsid w:val="7E305F62"/>
    <w:rsid w:val="7E38DED1"/>
    <w:rsid w:val="7E3FDE8E"/>
    <w:rsid w:val="7E412D35"/>
    <w:rsid w:val="7E47486F"/>
    <w:rsid w:val="7E5D601C"/>
    <w:rsid w:val="7E5D99B5"/>
    <w:rsid w:val="7E6D7361"/>
    <w:rsid w:val="7E71393E"/>
    <w:rsid w:val="7E7ED5A8"/>
    <w:rsid w:val="7E81FB39"/>
    <w:rsid w:val="7E8F77E0"/>
    <w:rsid w:val="7E93CBF1"/>
    <w:rsid w:val="7EA85472"/>
    <w:rsid w:val="7EBACE86"/>
    <w:rsid w:val="7EC76A09"/>
    <w:rsid w:val="7EDDB8A9"/>
    <w:rsid w:val="7EE23C02"/>
    <w:rsid w:val="7EF1FA5A"/>
    <w:rsid w:val="7EF746E0"/>
    <w:rsid w:val="7EFE33B2"/>
    <w:rsid w:val="7F01E9E4"/>
    <w:rsid w:val="7F069FCC"/>
    <w:rsid w:val="7F200A82"/>
    <w:rsid w:val="7F24C61F"/>
    <w:rsid w:val="7F490E5A"/>
    <w:rsid w:val="7F4A83E6"/>
    <w:rsid w:val="7F5068CF"/>
    <w:rsid w:val="7F5B30C6"/>
    <w:rsid w:val="7F66F53E"/>
    <w:rsid w:val="7F6AC97A"/>
    <w:rsid w:val="7F6DF6BD"/>
    <w:rsid w:val="7F73D26F"/>
    <w:rsid w:val="7F7BBF11"/>
    <w:rsid w:val="7F9B2A43"/>
    <w:rsid w:val="7FA09991"/>
    <w:rsid w:val="7FA79D6E"/>
    <w:rsid w:val="7FA7C094"/>
    <w:rsid w:val="7FA9BD2C"/>
    <w:rsid w:val="7FAB3C46"/>
    <w:rsid w:val="7FADDAE5"/>
    <w:rsid w:val="7FC68D93"/>
    <w:rsid w:val="7FCF8B90"/>
    <w:rsid w:val="7FD8F0D3"/>
    <w:rsid w:val="7FDE9189"/>
    <w:rsid w:val="7FE9CAA8"/>
    <w:rsid w:val="7FEF257E"/>
    <w:rsid w:val="7FF00F3D"/>
    <w:rsid w:val="7FF7732F"/>
    <w:rsid w:val="7FFA982D"/>
    <w:rsid w:val="7FFB72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FAF7"/>
  <w15:docId w15:val="{7252155E-0CC8-457C-8C82-3DC0BF08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ind w:left="297" w:hanging="297"/>
      <w:jc w:val="center"/>
      <w:outlineLvl w:val="0"/>
    </w:pPr>
    <w:rPr>
      <w:rFonts w:ascii="Times New Roman" w:eastAsia="Times New Roman" w:hAnsi="Times New Roman" w:cs="Times New Roman"/>
      <w:b/>
      <w:color w:val="000000"/>
      <w:sz w:val="24"/>
      <w:szCs w:val="24"/>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3"/>
      <w:ind w:left="730" w:hanging="10"/>
      <w:outlineLvl w:val="1"/>
    </w:pPr>
    <w:rPr>
      <w:rFonts w:ascii="Times New Roman" w:eastAsia="Times New Roman" w:hAnsi="Times New Roman" w:cs="Times New Roman"/>
      <w:color w:val="000000"/>
      <w:sz w:val="24"/>
      <w:szCs w:val="24"/>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left="307" w:hanging="10"/>
      <w:outlineLvl w:val="2"/>
    </w:pPr>
    <w:rPr>
      <w:rFonts w:ascii="Times New Roman" w:eastAsia="Times New Roman" w:hAnsi="Times New Roman" w:cs="Times New Roman"/>
      <w:b/>
      <w:color w:val="000000"/>
      <w:sz w:val="24"/>
      <w:szCs w:val="24"/>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4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207"/>
    <w:rPr>
      <w:rFonts w:ascii="Segoe UI" w:hAnsi="Segoe UI" w:cs="Segoe UI"/>
      <w:sz w:val="18"/>
      <w:szCs w:val="18"/>
    </w:rPr>
  </w:style>
  <w:style w:type="character" w:styleId="UnresolvedMention">
    <w:name w:val="Unresolved Mention"/>
    <w:basedOn w:val="DefaultParagraphFont"/>
    <w:uiPriority w:val="99"/>
    <w:semiHidden/>
    <w:unhideWhenUsed/>
    <w:rsid w:val="00472F8A"/>
    <w:rPr>
      <w:color w:val="605E5C"/>
      <w:shd w:val="clear" w:color="auto" w:fill="E1DFDD"/>
    </w:rPr>
  </w:style>
  <w:style w:type="paragraph" w:styleId="Header">
    <w:name w:val="header"/>
    <w:basedOn w:val="Normal"/>
    <w:link w:val="HeaderChar"/>
    <w:uiPriority w:val="99"/>
    <w:semiHidden/>
    <w:unhideWhenUsed/>
    <w:rsid w:val="00A210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0BB"/>
  </w:style>
  <w:style w:type="paragraph" w:styleId="Footer">
    <w:name w:val="footer"/>
    <w:basedOn w:val="Normal"/>
    <w:link w:val="FooterChar"/>
    <w:uiPriority w:val="99"/>
    <w:semiHidden/>
    <w:unhideWhenUsed/>
    <w:rsid w:val="00A210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0BB"/>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pPr>
      <w:spacing w:after="0" w:line="240" w:lineRule="auto"/>
    </w:pPr>
  </w:style>
  <w:style w:type="character" w:styleId="FollowedHyperlink">
    <w:name w:val="FollowedHyperlink"/>
    <w:basedOn w:val="DefaultParagraphFont"/>
    <w:uiPriority w:val="99"/>
    <w:semiHidden/>
    <w:unhideWhenUsed/>
    <w:rsid w:val="002669F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669FA"/>
    <w:rPr>
      <w:b/>
      <w:bCs/>
    </w:rPr>
  </w:style>
  <w:style w:type="character" w:customStyle="1" w:styleId="CommentSubjectChar">
    <w:name w:val="Comment Subject Char"/>
    <w:basedOn w:val="CommentTextChar"/>
    <w:link w:val="CommentSubject"/>
    <w:uiPriority w:val="99"/>
    <w:semiHidden/>
    <w:rsid w:val="002669FA"/>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511595">
      <w:bodyDiv w:val="1"/>
      <w:marLeft w:val="0"/>
      <w:marRight w:val="0"/>
      <w:marTop w:val="0"/>
      <w:marBottom w:val="0"/>
      <w:divBdr>
        <w:top w:val="none" w:sz="0" w:space="0" w:color="auto"/>
        <w:left w:val="none" w:sz="0" w:space="0" w:color="auto"/>
        <w:bottom w:val="none" w:sz="0" w:space="0" w:color="auto"/>
        <w:right w:val="none" w:sz="0" w:space="0" w:color="auto"/>
      </w:divBdr>
      <w:divsChild>
        <w:div w:id="261768317">
          <w:marLeft w:val="0"/>
          <w:marRight w:val="0"/>
          <w:marTop w:val="0"/>
          <w:marBottom w:val="0"/>
          <w:divBdr>
            <w:top w:val="none" w:sz="0" w:space="0" w:color="auto"/>
            <w:left w:val="none" w:sz="0" w:space="0" w:color="auto"/>
            <w:bottom w:val="none" w:sz="0" w:space="0" w:color="auto"/>
            <w:right w:val="none" w:sz="0" w:space="0" w:color="auto"/>
          </w:divBdr>
        </w:div>
      </w:divsChild>
    </w:div>
    <w:div w:id="437070629">
      <w:bodyDiv w:val="1"/>
      <w:marLeft w:val="0"/>
      <w:marRight w:val="0"/>
      <w:marTop w:val="0"/>
      <w:marBottom w:val="0"/>
      <w:divBdr>
        <w:top w:val="none" w:sz="0" w:space="0" w:color="auto"/>
        <w:left w:val="none" w:sz="0" w:space="0" w:color="auto"/>
        <w:bottom w:val="none" w:sz="0" w:space="0" w:color="auto"/>
        <w:right w:val="none" w:sz="0" w:space="0" w:color="auto"/>
      </w:divBdr>
      <w:divsChild>
        <w:div w:id="359858319">
          <w:marLeft w:val="0"/>
          <w:marRight w:val="0"/>
          <w:marTop w:val="0"/>
          <w:marBottom w:val="0"/>
          <w:divBdr>
            <w:top w:val="none" w:sz="0" w:space="0" w:color="auto"/>
            <w:left w:val="none" w:sz="0" w:space="0" w:color="auto"/>
            <w:bottom w:val="none" w:sz="0" w:space="0" w:color="auto"/>
            <w:right w:val="none" w:sz="0" w:space="0" w:color="auto"/>
          </w:divBdr>
        </w:div>
        <w:div w:id="2090929497">
          <w:marLeft w:val="0"/>
          <w:marRight w:val="0"/>
          <w:marTop w:val="0"/>
          <w:marBottom w:val="0"/>
          <w:divBdr>
            <w:top w:val="none" w:sz="0" w:space="0" w:color="auto"/>
            <w:left w:val="none" w:sz="0" w:space="0" w:color="auto"/>
            <w:bottom w:val="none" w:sz="0" w:space="0" w:color="auto"/>
            <w:right w:val="none" w:sz="0" w:space="0" w:color="auto"/>
          </w:divBdr>
        </w:div>
      </w:divsChild>
    </w:div>
    <w:div w:id="933974471">
      <w:bodyDiv w:val="1"/>
      <w:marLeft w:val="0"/>
      <w:marRight w:val="0"/>
      <w:marTop w:val="0"/>
      <w:marBottom w:val="0"/>
      <w:divBdr>
        <w:top w:val="none" w:sz="0" w:space="0" w:color="auto"/>
        <w:left w:val="none" w:sz="0" w:space="0" w:color="auto"/>
        <w:bottom w:val="none" w:sz="0" w:space="0" w:color="auto"/>
        <w:right w:val="none" w:sz="0" w:space="0" w:color="auto"/>
      </w:divBdr>
      <w:divsChild>
        <w:div w:id="1240557726">
          <w:marLeft w:val="0"/>
          <w:marRight w:val="0"/>
          <w:marTop w:val="0"/>
          <w:marBottom w:val="0"/>
          <w:divBdr>
            <w:top w:val="none" w:sz="0" w:space="0" w:color="auto"/>
            <w:left w:val="none" w:sz="0" w:space="0" w:color="auto"/>
            <w:bottom w:val="none" w:sz="0" w:space="0" w:color="auto"/>
            <w:right w:val="none" w:sz="0" w:space="0" w:color="auto"/>
          </w:divBdr>
        </w:div>
      </w:divsChild>
    </w:div>
    <w:div w:id="1119957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w.kuali.co/cm/" TargetMode="External"/><Relationship Id="rId21" Type="http://schemas.openxmlformats.org/officeDocument/2006/relationships/hyperlink" Target="https://uw.kuali.co/cm/" TargetMode="External"/><Relationship Id="rId42" Type="http://schemas.openxmlformats.org/officeDocument/2006/relationships/hyperlink" Target="https://uw.kuali.co/cm/" TargetMode="External"/><Relationship Id="rId47" Type="http://schemas.openxmlformats.org/officeDocument/2006/relationships/hyperlink" Target="https://uw.kuali.co/cm/" TargetMode="External"/><Relationship Id="rId63" Type="http://schemas.openxmlformats.org/officeDocument/2006/relationships/hyperlink" Target="https://uw.kuali.co/cm/" TargetMode="External"/><Relationship Id="rId68" Type="http://schemas.openxmlformats.org/officeDocument/2006/relationships/hyperlink" Target="https://uw.kuali.co/cm/" TargetMode="External"/><Relationship Id="rId84" Type="http://schemas.openxmlformats.org/officeDocument/2006/relationships/hyperlink" Target="https://uw.kuali.co/cm/" TargetMode="External"/><Relationship Id="rId89" Type="http://schemas.openxmlformats.org/officeDocument/2006/relationships/fontTable" Target="fontTable.xml"/><Relationship Id="rId16" Type="http://schemas.openxmlformats.org/officeDocument/2006/relationships/hyperlink" Target="https://uw.kuali.co/cm/" TargetMode="External"/><Relationship Id="rId11" Type="http://schemas.openxmlformats.org/officeDocument/2006/relationships/hyperlink" Target="https://uwnetid-my.sharepoint.com/:x:/r/personal/assembly_uw_edu/Documents/Shared%20with%20Everyone/Faculty%20Assembly%20Shared%20Resources/APCC/Academic%20Planning/2023-2026/PNOI%20Checklists/MS%20Mechanical%20Engineering/MS%20ME%20%20Budget_4-2026.xlsx?d=w9b7e8138fc3f48a5827ae34612f35915&amp;csf=1&amp;web=1&amp;e=BxuzKW" TargetMode="External"/><Relationship Id="rId32" Type="http://schemas.openxmlformats.org/officeDocument/2006/relationships/hyperlink" Target="https://uw.kuali.co/cm/" TargetMode="External"/><Relationship Id="rId37" Type="http://schemas.openxmlformats.org/officeDocument/2006/relationships/hyperlink" Target="https://uw.kuali.co/cm/" TargetMode="External"/><Relationship Id="rId53" Type="http://schemas.openxmlformats.org/officeDocument/2006/relationships/hyperlink" Target="https://uw.kuali.co/cm/" TargetMode="External"/><Relationship Id="rId58" Type="http://schemas.openxmlformats.org/officeDocument/2006/relationships/hyperlink" Target="https://uw.kuali.co/cm/" TargetMode="External"/><Relationship Id="rId74" Type="http://schemas.openxmlformats.org/officeDocument/2006/relationships/hyperlink" Target="https://uw.kuali.co/cm/" TargetMode="External"/><Relationship Id="rId79" Type="http://schemas.openxmlformats.org/officeDocument/2006/relationships/hyperlink" Target="https://uw.kuali.co/cm/"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uw.kuali.co/cm/" TargetMode="External"/><Relationship Id="rId22" Type="http://schemas.openxmlformats.org/officeDocument/2006/relationships/hyperlink" Target="https://uw.kuali.co/cm/" TargetMode="External"/><Relationship Id="rId27" Type="http://schemas.openxmlformats.org/officeDocument/2006/relationships/hyperlink" Target="https://uw.kuali.co/cm/" TargetMode="External"/><Relationship Id="rId30" Type="http://schemas.openxmlformats.org/officeDocument/2006/relationships/hyperlink" Target="https://uw.kuali.co/cm/" TargetMode="External"/><Relationship Id="rId35" Type="http://schemas.openxmlformats.org/officeDocument/2006/relationships/hyperlink" Target="https://uw.kuali.co/cm/" TargetMode="External"/><Relationship Id="rId43" Type="http://schemas.openxmlformats.org/officeDocument/2006/relationships/hyperlink" Target="https://uw.kuali.co/cm/" TargetMode="External"/><Relationship Id="rId48" Type="http://schemas.openxmlformats.org/officeDocument/2006/relationships/hyperlink" Target="https://uw.kuali.co/cm/" TargetMode="External"/><Relationship Id="rId56" Type="http://schemas.openxmlformats.org/officeDocument/2006/relationships/hyperlink" Target="https://uw.kuali.co/cm/" TargetMode="External"/><Relationship Id="rId64" Type="http://schemas.openxmlformats.org/officeDocument/2006/relationships/hyperlink" Target="https://uw.kuali.co/cm/" TargetMode="External"/><Relationship Id="rId69" Type="http://schemas.openxmlformats.org/officeDocument/2006/relationships/hyperlink" Target="https://uw.kuali.co/cm/" TargetMode="External"/><Relationship Id="rId77" Type="http://schemas.openxmlformats.org/officeDocument/2006/relationships/hyperlink" Target="https://uw.kuali.co/cm/" TargetMode="External"/><Relationship Id="rId8" Type="http://schemas.openxmlformats.org/officeDocument/2006/relationships/hyperlink" Target="https://washington.zoom.us/j/99524972116" TargetMode="External"/><Relationship Id="rId51" Type="http://schemas.openxmlformats.org/officeDocument/2006/relationships/hyperlink" Target="https://uw.kuali.co/cm/" TargetMode="External"/><Relationship Id="rId72" Type="http://schemas.openxmlformats.org/officeDocument/2006/relationships/hyperlink" Target="https://uw.kuali.co/cm/" TargetMode="External"/><Relationship Id="rId80" Type="http://schemas.openxmlformats.org/officeDocument/2006/relationships/hyperlink" Target="https://uw.kuali.co/cm/" TargetMode="External"/><Relationship Id="rId85" Type="http://schemas.openxmlformats.org/officeDocument/2006/relationships/hyperlink" Target="https://uw.kuali.co/cm/" TargetMode="External"/><Relationship Id="rId3" Type="http://schemas.openxmlformats.org/officeDocument/2006/relationships/settings" Target="settings.xml"/><Relationship Id="rId12" Type="http://schemas.openxmlformats.org/officeDocument/2006/relationships/hyperlink" Target="https://uw.kuali.co/cm/" TargetMode="External"/><Relationship Id="rId17" Type="http://schemas.openxmlformats.org/officeDocument/2006/relationships/hyperlink" Target="https://uw.kuali.co/cm/" TargetMode="External"/><Relationship Id="rId25" Type="http://schemas.openxmlformats.org/officeDocument/2006/relationships/hyperlink" Target="https://uw.kuali.co/cm/" TargetMode="External"/><Relationship Id="rId33" Type="http://schemas.openxmlformats.org/officeDocument/2006/relationships/hyperlink" Target="https://uw.kuali.co/cm/" TargetMode="External"/><Relationship Id="rId38" Type="http://schemas.openxmlformats.org/officeDocument/2006/relationships/hyperlink" Target="https://uw.kuali.co/cm/" TargetMode="External"/><Relationship Id="rId46" Type="http://schemas.openxmlformats.org/officeDocument/2006/relationships/hyperlink" Target="https://uw.kuali.co/cm/" TargetMode="External"/><Relationship Id="rId59" Type="http://schemas.openxmlformats.org/officeDocument/2006/relationships/hyperlink" Target="https://uw.kuali.co/cm/" TargetMode="External"/><Relationship Id="rId67" Type="http://schemas.openxmlformats.org/officeDocument/2006/relationships/hyperlink" Target="https://uw.kuali.co/cm/" TargetMode="External"/><Relationship Id="rId20" Type="http://schemas.openxmlformats.org/officeDocument/2006/relationships/hyperlink" Target="https://uw.kuali.co/cm/" TargetMode="External"/><Relationship Id="rId41" Type="http://schemas.openxmlformats.org/officeDocument/2006/relationships/hyperlink" Target="https://uw.kuali.co/cm/" TargetMode="External"/><Relationship Id="rId54" Type="http://schemas.openxmlformats.org/officeDocument/2006/relationships/hyperlink" Target="https://uw.kuali.co/cm/" TargetMode="External"/><Relationship Id="rId62" Type="http://schemas.openxmlformats.org/officeDocument/2006/relationships/hyperlink" Target="https://uw.kuali.co/cm/" TargetMode="External"/><Relationship Id="rId70" Type="http://schemas.openxmlformats.org/officeDocument/2006/relationships/hyperlink" Target="https://uw.kuali.co/cm/" TargetMode="External"/><Relationship Id="rId75" Type="http://schemas.openxmlformats.org/officeDocument/2006/relationships/hyperlink" Target="https://uw.kuali.co/cm/" TargetMode="External"/><Relationship Id="rId83" Type="http://schemas.openxmlformats.org/officeDocument/2006/relationships/hyperlink" Target="https://uw.kuali.co/cm/" TargetMode="External"/><Relationship Id="rId88" Type="http://schemas.openxmlformats.org/officeDocument/2006/relationships/footer" Target="footer1.xml"/><Relationship Id="rId91"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w.kuali.co/cm/" TargetMode="External"/><Relationship Id="rId23" Type="http://schemas.openxmlformats.org/officeDocument/2006/relationships/hyperlink" Target="https://uw.kuali.co/cm/" TargetMode="External"/><Relationship Id="rId28" Type="http://schemas.openxmlformats.org/officeDocument/2006/relationships/hyperlink" Target="https://uw.kuali.co/cm/" TargetMode="External"/><Relationship Id="rId36" Type="http://schemas.openxmlformats.org/officeDocument/2006/relationships/hyperlink" Target="https://uw.kuali.co/cm/" TargetMode="External"/><Relationship Id="rId49" Type="http://schemas.openxmlformats.org/officeDocument/2006/relationships/hyperlink" Target="https://uw.kuali.co/cm/" TargetMode="External"/><Relationship Id="rId57" Type="http://schemas.openxmlformats.org/officeDocument/2006/relationships/hyperlink" Target="https://uw.kuali.co/cm/" TargetMode="External"/><Relationship Id="rId10" Type="http://schemas.openxmlformats.org/officeDocument/2006/relationships/hyperlink" Target="https://uwnetid-my.sharepoint.com/:b:/r/personal/assembly_uw_edu/Documents/Shared%20with%20Everyone/Faculty%20Assembly%20Shared%20Resources/APCC/Academic%20Planning/2023-2026/PNOI%20Checklists/MS%20Mechanical%20Engineering/Full%20MS%20ME%20Program%20Proposal%20April%202026.pdf?csf=1&amp;web=1&amp;e=ryBHxN" TargetMode="External"/><Relationship Id="rId31" Type="http://schemas.openxmlformats.org/officeDocument/2006/relationships/hyperlink" Target="https://uw.kuali.co/cm/" TargetMode="External"/><Relationship Id="rId44" Type="http://schemas.openxmlformats.org/officeDocument/2006/relationships/hyperlink" Target="https://uw.kuali.co/cm/" TargetMode="External"/><Relationship Id="rId52" Type="http://schemas.openxmlformats.org/officeDocument/2006/relationships/hyperlink" Target="https://uw.kuali.co/cm/" TargetMode="External"/><Relationship Id="rId60" Type="http://schemas.openxmlformats.org/officeDocument/2006/relationships/hyperlink" Target="https://uw.kuali.co/cm/" TargetMode="External"/><Relationship Id="rId65" Type="http://schemas.openxmlformats.org/officeDocument/2006/relationships/hyperlink" Target="https://uw.kuali.co/cm/" TargetMode="External"/><Relationship Id="rId73" Type="http://schemas.openxmlformats.org/officeDocument/2006/relationships/hyperlink" Target="https://uw.kuali.co/cm/" TargetMode="External"/><Relationship Id="rId78" Type="http://schemas.openxmlformats.org/officeDocument/2006/relationships/hyperlink" Target="https://uw.kuali.co/cm/" TargetMode="External"/><Relationship Id="rId81" Type="http://schemas.openxmlformats.org/officeDocument/2006/relationships/hyperlink" Target="https://uw.kuali.co/cm/" TargetMode="External"/><Relationship Id="rId86" Type="http://schemas.openxmlformats.org/officeDocument/2006/relationships/hyperlink" Target="https://washington.zoom.us/j/99524972116" TargetMode="External"/><Relationship Id="rId4" Type="http://schemas.openxmlformats.org/officeDocument/2006/relationships/webSettings" Target="webSettings.xml"/><Relationship Id="rId9" Type="http://schemas.openxmlformats.org/officeDocument/2006/relationships/hyperlink" Target="https://uwnetid-my.sharepoint.com/:b:/r/personal/assembly_uw_edu/Documents/Shared%20with%20Everyone/Faculty%20Assembly%20Shared%20Resources/APCC/Academic%20Planning/2023-2026/PNOI%20Checklists/SIAS%20Graduation%20World%20Language%20Requirement/PNOI-SIAS%20World%20Language%20Graduation%20Requirement_modification_NKE%20.pdf?csf=1&amp;web=1&amp;e=Q1qVkJ" TargetMode="External"/><Relationship Id="rId13" Type="http://schemas.openxmlformats.org/officeDocument/2006/relationships/hyperlink" Target="https://uw.kuali.co/cm/" TargetMode="External"/><Relationship Id="rId18" Type="http://schemas.openxmlformats.org/officeDocument/2006/relationships/hyperlink" Target="https://uw.kuali.co/cm/" TargetMode="External"/><Relationship Id="rId39" Type="http://schemas.openxmlformats.org/officeDocument/2006/relationships/hyperlink" Target="https://uw.kuali.co/cm/" TargetMode="External"/><Relationship Id="rId34" Type="http://schemas.openxmlformats.org/officeDocument/2006/relationships/hyperlink" Target="https://uw.kuali.co/cm/" TargetMode="External"/><Relationship Id="rId50" Type="http://schemas.openxmlformats.org/officeDocument/2006/relationships/hyperlink" Target="https://uw.kuali.co/cm/" TargetMode="External"/><Relationship Id="rId55" Type="http://schemas.openxmlformats.org/officeDocument/2006/relationships/hyperlink" Target="https://uw.kuali.co/cm/" TargetMode="External"/><Relationship Id="rId76" Type="http://schemas.openxmlformats.org/officeDocument/2006/relationships/hyperlink" Target="https://uw.kuali.co/cm/" TargetMode="External"/><Relationship Id="rId7" Type="http://schemas.openxmlformats.org/officeDocument/2006/relationships/image" Target="media/image1.jpg"/><Relationship Id="rId71" Type="http://schemas.openxmlformats.org/officeDocument/2006/relationships/hyperlink" Target="https://uw.kuali.co/cm/" TargetMode="External"/><Relationship Id="rId92" Type="http://schemas.microsoft.com/office/2020/10/relationships/intelligence" Target="intelligence2.xml"/><Relationship Id="rId2" Type="http://schemas.openxmlformats.org/officeDocument/2006/relationships/styles" Target="styles.xml"/><Relationship Id="rId29" Type="http://schemas.openxmlformats.org/officeDocument/2006/relationships/hyperlink" Target="https://uw.kuali.co/cm/" TargetMode="External"/><Relationship Id="rId24" Type="http://schemas.openxmlformats.org/officeDocument/2006/relationships/hyperlink" Target="https://uw.kuali.co/cm/" TargetMode="External"/><Relationship Id="rId40" Type="http://schemas.openxmlformats.org/officeDocument/2006/relationships/hyperlink" Target="https://uw.kuali.co/cm/" TargetMode="External"/><Relationship Id="rId45" Type="http://schemas.openxmlformats.org/officeDocument/2006/relationships/hyperlink" Target="https://uw.kuali.co/cm/" TargetMode="External"/><Relationship Id="rId66" Type="http://schemas.openxmlformats.org/officeDocument/2006/relationships/hyperlink" Target="https://uw.kuali.co/cm/" TargetMode="External"/><Relationship Id="rId87" Type="http://schemas.openxmlformats.org/officeDocument/2006/relationships/header" Target="header1.xml"/><Relationship Id="rId61" Type="http://schemas.openxmlformats.org/officeDocument/2006/relationships/hyperlink" Target="https://uw.kuali.co/cm/" TargetMode="External"/><Relationship Id="rId82" Type="http://schemas.openxmlformats.org/officeDocument/2006/relationships/hyperlink" Target="https://uw.kuali.co/cm/" TargetMode="External"/><Relationship Id="rId19" Type="http://schemas.openxmlformats.org/officeDocument/2006/relationships/hyperlink" Target="https://uw.kuali.co/cm/" TargetMode="External"/></Relationships>
</file>

<file path=word/documenttasks/documenttasks1.xml><?xml version="1.0" encoding="utf-8"?>
<t:Tasks xmlns:t="http://schemas.microsoft.com/office/tasks/2019/documenttasks" xmlns:oel="http://schemas.microsoft.com/office/2019/extlst">
  <t:Task id="{4E858160-7AB5-4361-8C2A-BE79B147E91F}">
    <t:Anchor>
      <t:Comment id="1065462099"/>
    </t:Anchor>
    <t:History>
      <t:Event id="{34D5BBDF-3244-4706-AD06-53B749AAD9F3}" time="2022-11-02T18:03:51.342Z">
        <t:Attribution userId="S::aseibert@uw.edu::d66e0684-bc68-4264-9992-c57c08571a32" userProvider="AD" userName="Andrew J Seibert"/>
        <t:Anchor>
          <t:Comment id="1065462099"/>
        </t:Anchor>
        <t:Create/>
      </t:Event>
      <t:Event id="{3F4DA4AB-8B65-4929-A9C0-5FF778479E7E}" time="2022-11-02T18:03:51.342Z">
        <t:Attribution userId="S::aseibert@uw.edu::d66e0684-bc68-4264-9992-c57c08571a32" userProvider="AD" userName="Andrew J Seibert"/>
        <t:Anchor>
          <t:Comment id="1065462099"/>
        </t:Anchor>
        <t:Assign userId="S::jmasura@uw.edu::b6b7b5da-e1c5-4c89-8e0e-522ed9da4ad8" userProvider="AD" userName="Julie E. Masura"/>
      </t:Event>
      <t:Event id="{F4CE3ACD-962B-4927-BDEA-15DC8A264237}" time="2022-11-02T18:03:51.342Z">
        <t:Attribution userId="S::aseibert@uw.edu::d66e0684-bc68-4264-9992-c57c08571a32" userProvider="AD" userName="Andrew J Seibert"/>
        <t:Anchor>
          <t:Comment id="1065462099"/>
        </t:Anchor>
        <t:SetTitle title="@Julie E. Masura , don't see this in UWCM and spreadsheet. Omit?"/>
      </t:Event>
    </t:History>
  </t:Task>
  <t:Task id="{EE07A84C-B3B2-4FBB-853C-C5FA1AD13C0A}">
    <t:Anchor>
      <t:Comment id="2059244431"/>
    </t:Anchor>
    <t:History>
      <t:Event id="{24563399-3DEE-4EDE-8A61-A5F8A29BB739}" time="2024-04-01T16:22:20.708Z">
        <t:Attribution userId="S::aseibert@uw.edu::d66e0684-bc68-4264-9992-c57c08571a32" userProvider="AD" userName="Andrew J Seibert"/>
        <t:Anchor>
          <t:Comment id="2059244431"/>
        </t:Anchor>
        <t:Create/>
      </t:Event>
      <t:Event id="{68301E84-3DF4-4EBC-BAFF-4B00C29EF702}" time="2024-04-01T16:22:20.708Z">
        <t:Attribution userId="S::aseibert@uw.edu::d66e0684-bc68-4264-9992-c57c08571a32" userProvider="AD" userName="Andrew J Seibert"/>
        <t:Anchor>
          <t:Comment id="2059244431"/>
        </t:Anchor>
        <t:Assign userId="S::aseibert@uw.edu::d66e0684-bc68-4264-9992-c57c08571a32" userProvider="AD" userName="Andrew J Seibert"/>
      </t:Event>
      <t:Event id="{7299DB11-4F77-456D-92B3-FA154FAC5BE8}" time="2024-04-01T16:22:20.708Z">
        <t:Attribution userId="S::aseibert@uw.edu::d66e0684-bc68-4264-9992-c57c08571a32" userProvider="AD" userName="Andrew J Seibert"/>
        <t:Anchor>
          <t:Comment id="2059244431"/>
        </t:Anchor>
        <t:SetTitle title="@Andrew J Seibert"/>
      </t:Event>
      <t:Event id="{768CB4AA-7913-40BB-8CC6-BAE3F4FCCDC3}" time="2024-04-29T18:33:21.109Z">
        <t:Attribution userId="S::aseibert@uw.edu::d66e0684-bc68-4264-9992-c57c08571a32" userProvider="AD" userName="Andrew J Seibert"/>
        <t:Progress percentComplete="100"/>
      </t:Event>
    </t:History>
  </t:Task>
  <t:Task id="{1538BC1D-7ED5-405A-96CA-2693D28E4E9C}">
    <t:Anchor>
      <t:Comment id="603892334"/>
    </t:Anchor>
    <t:History>
      <t:Event id="{8182A16F-1205-4A40-9AD5-DA5ECF09AED7}" time="2024-09-09T18:04:02.505Z">
        <t:Attribution userId="S::aseibert@uw.edu::d66e0684-bc68-4264-9992-c57c08571a32" userProvider="AD" userName="Andrew J Seibert"/>
        <t:Anchor>
          <t:Comment id="603892334"/>
        </t:Anchor>
        <t:Create/>
      </t:Event>
      <t:Event id="{96D378AC-AFAB-4557-85E2-E34465ACB167}" time="2024-09-09T18:04:02.505Z">
        <t:Attribution userId="S::aseibert@uw.edu::d66e0684-bc68-4264-9992-c57c08571a32" userProvider="AD" userName="Andrew J Seibert"/>
        <t:Anchor>
          <t:Comment id="603892334"/>
        </t:Anchor>
        <t:Assign userId="S::aseibert@uw.edu::d66e0684-bc68-4264-9992-c57c08571a32" userProvider="AD" userName="Andrew J Seibert"/>
      </t:Event>
      <t:Event id="{FFDFB452-615F-40A8-9444-8C94F2944A7C}" time="2024-09-09T18:04:02.505Z">
        <t:Attribution userId="S::aseibert@uw.edu::d66e0684-bc68-4264-9992-c57c08571a32" userProvider="AD" userName="Andrew J Seibert"/>
        <t:Anchor>
          <t:Comment id="603892334"/>
        </t:Anchor>
        <t:SetTitle title="@Andrew J Seibert , add new reps to Canvas 9/1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1793</Words>
  <Characters>10225</Characters>
  <Application>Microsoft Office Word</Application>
  <DocSecurity>0</DocSecurity>
  <Lines>85</Lines>
  <Paragraphs>23</Paragraphs>
  <ScaleCrop>false</ScaleCrop>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 Masura</dc:creator>
  <cp:keywords/>
  <cp:lastModifiedBy>aseibert</cp:lastModifiedBy>
  <cp:revision>153</cp:revision>
  <dcterms:created xsi:type="dcterms:W3CDTF">2023-03-01T21:03:00Z</dcterms:created>
  <dcterms:modified xsi:type="dcterms:W3CDTF">2026-05-08T22:45:00Z</dcterms:modified>
</cp:coreProperties>
</file>